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2A28" w14:textId="77777777" w:rsidR="0055010F" w:rsidRDefault="0055010F">
      <w:pPr>
        <w:rPr>
          <w:rFonts w:hint="eastAsia"/>
        </w:rPr>
      </w:pPr>
    </w:p>
    <w:p w14:paraId="420CBF68" w14:textId="77777777" w:rsidR="0055010F" w:rsidRDefault="0055010F">
      <w:pPr>
        <w:rPr>
          <w:rFonts w:hint="eastAsia"/>
        </w:rPr>
      </w:pPr>
      <w:r>
        <w:rPr>
          <w:rFonts w:hint="eastAsia"/>
        </w:rPr>
        <w:t>窗帘的拼音</w:t>
      </w:r>
    </w:p>
    <w:p w14:paraId="74F1D8AB" w14:textId="77777777" w:rsidR="0055010F" w:rsidRDefault="0055010F">
      <w:pPr>
        <w:rPr>
          <w:rFonts w:hint="eastAsia"/>
        </w:rPr>
      </w:pPr>
      <w:r>
        <w:rPr>
          <w:rFonts w:hint="eastAsia"/>
        </w:rPr>
        <w:t>“窗帘” 的拼音是：chuāng lián。这两个简单的汉字组合，却承载着丰富多样的文化意义和实用价值。窗帘不仅为我们的居室提供了隐私保护，同时也起到了装饰美化空间的作用。从古至今，随着材料技术的进步和设计理念的发展，窗帘经历了从简单到复杂、从单一功能到多功能转变的过程。</w:t>
      </w:r>
    </w:p>
    <w:p w14:paraId="3ABA7436" w14:textId="77777777" w:rsidR="0055010F" w:rsidRDefault="0055010F">
      <w:pPr>
        <w:rPr>
          <w:rFonts w:hint="eastAsia"/>
        </w:rPr>
      </w:pPr>
    </w:p>
    <w:p w14:paraId="5A589FE7" w14:textId="77777777" w:rsidR="0055010F" w:rsidRDefault="0055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4154E" w14:textId="77777777" w:rsidR="0055010F" w:rsidRDefault="0055010F">
      <w:pPr>
        <w:rPr>
          <w:rFonts w:hint="eastAsia"/>
        </w:rPr>
      </w:pPr>
      <w:r>
        <w:rPr>
          <w:rFonts w:hint="eastAsia"/>
        </w:rPr>
        <w:t>历史渊源与发展</w:t>
      </w:r>
    </w:p>
    <w:p w14:paraId="52E904CE" w14:textId="77777777" w:rsidR="0055010F" w:rsidRDefault="0055010F">
      <w:pPr>
        <w:rPr>
          <w:rFonts w:hint="eastAsia"/>
        </w:rPr>
      </w:pPr>
      <w:r>
        <w:rPr>
          <w:rFonts w:hint="eastAsia"/>
        </w:rPr>
        <w:t>追溯窗帘的历史，可以发现其起源与人类对私密性和舒适性的追求密切相关。早在古代，人们就开始使用各种天然材料如兽皮、竹子等制作简易的遮阳挡风工具。随着时间的推移，纺织技术的发展使得布料成为制作窗帘的主要材料，这不仅增加了窗帘的功能性，还大大提升了其装饰效果。到了现代社会，窗帘的设计更加注重个性化和环保理念，以满足不同消费者的需求。</w:t>
      </w:r>
    </w:p>
    <w:p w14:paraId="157A0C6D" w14:textId="77777777" w:rsidR="0055010F" w:rsidRDefault="0055010F">
      <w:pPr>
        <w:rPr>
          <w:rFonts w:hint="eastAsia"/>
        </w:rPr>
      </w:pPr>
    </w:p>
    <w:p w14:paraId="313C6915" w14:textId="77777777" w:rsidR="0055010F" w:rsidRDefault="0055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6D9F7" w14:textId="77777777" w:rsidR="0055010F" w:rsidRDefault="0055010F">
      <w:pPr>
        <w:rPr>
          <w:rFonts w:hint="eastAsia"/>
        </w:rPr>
      </w:pPr>
      <w:r>
        <w:rPr>
          <w:rFonts w:hint="eastAsia"/>
        </w:rPr>
        <w:t>现代窗帘的多样性</w:t>
      </w:r>
    </w:p>
    <w:p w14:paraId="379EBB16" w14:textId="77777777" w:rsidR="0055010F" w:rsidRDefault="0055010F">
      <w:pPr>
        <w:rPr>
          <w:rFonts w:hint="eastAsia"/>
        </w:rPr>
      </w:pPr>
      <w:r>
        <w:rPr>
          <w:rFonts w:hint="eastAsia"/>
        </w:rPr>
        <w:t>市场上的窗帘种类繁多，无论是材质、颜色还是款式都呈现出多样化的特点。根据功能的不同，我们可以将窗帘分为遮光窗帘、隔音窗帘、防紫外线窗帘等多种类型；从材质上看，有棉麻、丝绸、涤纶等不同的选择；在设计风格方面，则涵盖了简约现代风、欧式古典风、田园风等多种流行趋势。这些多样化的选择为消费者提供了广阔的挑选空间，可以根据个人喜好和具体需求来定制专属的窗帘。</w:t>
      </w:r>
    </w:p>
    <w:p w14:paraId="368E3D2C" w14:textId="77777777" w:rsidR="0055010F" w:rsidRDefault="0055010F">
      <w:pPr>
        <w:rPr>
          <w:rFonts w:hint="eastAsia"/>
        </w:rPr>
      </w:pPr>
    </w:p>
    <w:p w14:paraId="44FC40AA" w14:textId="77777777" w:rsidR="0055010F" w:rsidRDefault="0055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5A5AE" w14:textId="77777777" w:rsidR="0055010F" w:rsidRDefault="0055010F">
      <w:pPr>
        <w:rPr>
          <w:rFonts w:hint="eastAsia"/>
        </w:rPr>
      </w:pPr>
      <w:r>
        <w:rPr>
          <w:rFonts w:hint="eastAsia"/>
        </w:rPr>
        <w:t>窗帘的文化象征意义</w:t>
      </w:r>
    </w:p>
    <w:p w14:paraId="10978452" w14:textId="77777777" w:rsidR="0055010F" w:rsidRDefault="0055010F">
      <w:pPr>
        <w:rPr>
          <w:rFonts w:hint="eastAsia"/>
        </w:rPr>
      </w:pPr>
      <w:r>
        <w:rPr>
          <w:rFonts w:hint="eastAsia"/>
        </w:rPr>
        <w:t>除了其实用价值外，窗帘在不同文化中还具有特殊的象征意义。例如，在中国传统文化中，红色窗帘常常被用于婚礼场景，寓意吉祥如意、幸福美满；而在西方文化里，白色或浅色系的窗帘则更受欢迎，代表着纯洁和优雅。窗帘的颜色、图案以及悬挂方式也能反映出一个家庭的社会地位和个人品味。</w:t>
      </w:r>
    </w:p>
    <w:p w14:paraId="07CA7363" w14:textId="77777777" w:rsidR="0055010F" w:rsidRDefault="0055010F">
      <w:pPr>
        <w:rPr>
          <w:rFonts w:hint="eastAsia"/>
        </w:rPr>
      </w:pPr>
    </w:p>
    <w:p w14:paraId="6E245BA4" w14:textId="77777777" w:rsidR="0055010F" w:rsidRDefault="0055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106CE" w14:textId="77777777" w:rsidR="0055010F" w:rsidRDefault="0055010F">
      <w:pPr>
        <w:rPr>
          <w:rFonts w:hint="eastAsia"/>
        </w:rPr>
      </w:pPr>
      <w:r>
        <w:rPr>
          <w:rFonts w:hint="eastAsia"/>
        </w:rPr>
        <w:t>未来发展趋势</w:t>
      </w:r>
    </w:p>
    <w:p w14:paraId="2A203408" w14:textId="77777777" w:rsidR="0055010F" w:rsidRDefault="0055010F">
      <w:pPr>
        <w:rPr>
          <w:rFonts w:hint="eastAsia"/>
        </w:rPr>
      </w:pPr>
      <w:r>
        <w:rPr>
          <w:rFonts w:hint="eastAsia"/>
        </w:rPr>
        <w:t>展望未来，随着科技的不断进步，智能窗帘正逐渐走进人们的日常生活。这类窗帘可以通过手机APP远程控制开合，甚至能根据室内光线自动调节透光度，极大地方便了用户的生活。环保意识的增强促使制造商更多地采用可再生资源作为原材料，并关注生产过程中的节能减排问题。可以预见，未来的窗帘将在智能化、环保化方向上继续发展，为人们带来更加舒适便捷的生活体验。</w:t>
      </w:r>
    </w:p>
    <w:p w14:paraId="27600799" w14:textId="77777777" w:rsidR="0055010F" w:rsidRDefault="0055010F">
      <w:pPr>
        <w:rPr>
          <w:rFonts w:hint="eastAsia"/>
        </w:rPr>
      </w:pPr>
    </w:p>
    <w:p w14:paraId="4F36CAE8" w14:textId="77777777" w:rsidR="0055010F" w:rsidRDefault="00550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737B5" w14:textId="77777777" w:rsidR="0055010F" w:rsidRDefault="00550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C2938" w14:textId="0412FFAD" w:rsidR="00E0545A" w:rsidRDefault="00E0545A"/>
    <w:sectPr w:rsidR="00E0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5A"/>
    <w:rsid w:val="004F584A"/>
    <w:rsid w:val="0055010F"/>
    <w:rsid w:val="00E0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68BBE-DE19-4278-A4D1-C613C282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