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8E5" w14:textId="77777777" w:rsidR="00913B1B" w:rsidRDefault="00913B1B">
      <w:pPr>
        <w:rPr>
          <w:rFonts w:hint="eastAsia"/>
        </w:rPr>
      </w:pPr>
    </w:p>
    <w:p w14:paraId="34208689" w14:textId="77777777" w:rsidR="00913B1B" w:rsidRDefault="00913B1B">
      <w:pPr>
        <w:rPr>
          <w:rFonts w:hint="eastAsia"/>
        </w:rPr>
      </w:pPr>
      <w:r>
        <w:rPr>
          <w:rFonts w:hint="eastAsia"/>
        </w:rPr>
        <w:t>电扇的拼音字母</w:t>
      </w:r>
    </w:p>
    <w:p w14:paraId="53F992AA" w14:textId="77777777" w:rsidR="00913B1B" w:rsidRDefault="00913B1B">
      <w:pPr>
        <w:rPr>
          <w:rFonts w:hint="eastAsia"/>
        </w:rPr>
      </w:pPr>
      <w:r>
        <w:rPr>
          <w:rFonts w:hint="eastAsia"/>
        </w:rPr>
        <w:t>电扇，这个在炎炎夏日为我们带来清凉的家用电器，在汉语中用“diàn shàn”来表示。这两个简单的拼音字母背后，隐藏着电扇从诞生到普及，再到如今成为家庭必备电器之一的发展历程。</w:t>
      </w:r>
    </w:p>
    <w:p w14:paraId="466D24C3" w14:textId="77777777" w:rsidR="00913B1B" w:rsidRDefault="00913B1B">
      <w:pPr>
        <w:rPr>
          <w:rFonts w:hint="eastAsia"/>
        </w:rPr>
      </w:pPr>
    </w:p>
    <w:p w14:paraId="73E20D0F" w14:textId="77777777" w:rsidR="00913B1B" w:rsidRDefault="00913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20646" w14:textId="77777777" w:rsidR="00913B1B" w:rsidRDefault="00913B1B">
      <w:pPr>
        <w:rPr>
          <w:rFonts w:hint="eastAsia"/>
        </w:rPr>
      </w:pPr>
      <w:r>
        <w:rPr>
          <w:rFonts w:hint="eastAsia"/>
        </w:rPr>
        <w:t>起源与发展</w:t>
      </w:r>
    </w:p>
    <w:p w14:paraId="7CD09697" w14:textId="77777777" w:rsidR="00913B1B" w:rsidRDefault="00913B1B">
      <w:pPr>
        <w:rPr>
          <w:rFonts w:hint="eastAsia"/>
        </w:rPr>
      </w:pPr>
      <w:r>
        <w:rPr>
          <w:rFonts w:hint="eastAsia"/>
        </w:rPr>
        <w:t>最早的电扇出现在19世纪末，随着电力技术的发展和应用，电扇作为首批利用电力驱动的家用设备之一，逐渐走进了人们的生活。起初，它的设计相对简单，主要是通过电动机带动叶片旋转，从而产生气流。随着时间的推移，电扇的设计和技术不断进步，出现了更加节能、静音的产品，并且开始采用新材料制造，提升了使用的安全性和舒适度。</w:t>
      </w:r>
    </w:p>
    <w:p w14:paraId="298CD2A5" w14:textId="77777777" w:rsidR="00913B1B" w:rsidRDefault="00913B1B">
      <w:pPr>
        <w:rPr>
          <w:rFonts w:hint="eastAsia"/>
        </w:rPr>
      </w:pPr>
    </w:p>
    <w:p w14:paraId="4F8EBB37" w14:textId="77777777" w:rsidR="00913B1B" w:rsidRDefault="00913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BB423" w14:textId="77777777" w:rsidR="00913B1B" w:rsidRDefault="00913B1B">
      <w:pPr>
        <w:rPr>
          <w:rFonts w:hint="eastAsia"/>
        </w:rPr>
      </w:pPr>
      <w:r>
        <w:rPr>
          <w:rFonts w:hint="eastAsia"/>
        </w:rPr>
        <w:t>现代电扇的特点</w:t>
      </w:r>
    </w:p>
    <w:p w14:paraId="249F3605" w14:textId="77777777" w:rsidR="00913B1B" w:rsidRDefault="00913B1B">
      <w:pPr>
        <w:rPr>
          <w:rFonts w:hint="eastAsia"/>
        </w:rPr>
      </w:pPr>
      <w:r>
        <w:rPr>
          <w:rFonts w:hint="eastAsia"/>
        </w:rPr>
        <w:t>如今的电扇不仅仅是简单的旋转叶片装置。它们配备了多种功能，如可调节风速、定时关闭、摇头功能等，满足不同用户的需求。一些高端产品还引入了空气净化、负离子发生等功能，旨在提供更健康的使用环境。这些改进让电扇不再局限于夏季使用，而是成为了全年都能发挥作用的家庭电器。</w:t>
      </w:r>
    </w:p>
    <w:p w14:paraId="0730B64A" w14:textId="77777777" w:rsidR="00913B1B" w:rsidRDefault="00913B1B">
      <w:pPr>
        <w:rPr>
          <w:rFonts w:hint="eastAsia"/>
        </w:rPr>
      </w:pPr>
    </w:p>
    <w:p w14:paraId="5EC85512" w14:textId="77777777" w:rsidR="00913B1B" w:rsidRDefault="00913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1F914" w14:textId="77777777" w:rsidR="00913B1B" w:rsidRDefault="00913B1B">
      <w:pPr>
        <w:rPr>
          <w:rFonts w:hint="eastAsia"/>
        </w:rPr>
      </w:pPr>
      <w:r>
        <w:rPr>
          <w:rFonts w:hint="eastAsia"/>
        </w:rPr>
        <w:t>电扇对日常生活的影响</w:t>
      </w:r>
    </w:p>
    <w:p w14:paraId="68E4DAFF" w14:textId="77777777" w:rsidR="00913B1B" w:rsidRDefault="00913B1B">
      <w:pPr>
        <w:rPr>
          <w:rFonts w:hint="eastAsia"/>
        </w:rPr>
      </w:pPr>
      <w:r>
        <w:rPr>
          <w:rFonts w:hint="eastAsia"/>
        </w:rPr>
        <w:t>电扇的出现极大地改善了人们的居住环境，尤其是在炎热的季节里，为人们带来了必要的凉爽。它不仅能够有效降低室内温度，还能促进空气流通，减少闷热感。对于没有安装空调的家庭来说，电扇是一个经济实惠的选择。即便是在有空调的环境中，电扇也能辅助空调工作，帮助快速均匀分布冷气，节省能源消耗。</w:t>
      </w:r>
    </w:p>
    <w:p w14:paraId="0D83D0BF" w14:textId="77777777" w:rsidR="00913B1B" w:rsidRDefault="00913B1B">
      <w:pPr>
        <w:rPr>
          <w:rFonts w:hint="eastAsia"/>
        </w:rPr>
      </w:pPr>
    </w:p>
    <w:p w14:paraId="3928C16C" w14:textId="77777777" w:rsidR="00913B1B" w:rsidRDefault="00913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8FF4D" w14:textId="77777777" w:rsidR="00913B1B" w:rsidRDefault="00913B1B">
      <w:pPr>
        <w:rPr>
          <w:rFonts w:hint="eastAsia"/>
        </w:rPr>
      </w:pPr>
      <w:r>
        <w:rPr>
          <w:rFonts w:hint="eastAsia"/>
        </w:rPr>
        <w:t>未来展望</w:t>
      </w:r>
    </w:p>
    <w:p w14:paraId="6FF0472B" w14:textId="77777777" w:rsidR="00913B1B" w:rsidRDefault="00913B1B">
      <w:pPr>
        <w:rPr>
          <w:rFonts w:hint="eastAsia"/>
        </w:rPr>
      </w:pPr>
      <w:r>
        <w:rPr>
          <w:rFonts w:hint="eastAsia"/>
        </w:rPr>
        <w:t>随着科技的进步，电扇也在不断地进化和发展。未来的电扇可能会更加智能化，例如，能够根据室内外温度自动调节运行模式，或是通过手机应用程序远程控制。环保材料的应用和能效比的提高也将是未来电扇发展的重要方向。“diàn shàn”不仅仅代表着一个家电产品，更是科技进步与人类智慧的结晶。</w:t>
      </w:r>
    </w:p>
    <w:p w14:paraId="106F31F1" w14:textId="77777777" w:rsidR="00913B1B" w:rsidRDefault="00913B1B">
      <w:pPr>
        <w:rPr>
          <w:rFonts w:hint="eastAsia"/>
        </w:rPr>
      </w:pPr>
    </w:p>
    <w:p w14:paraId="4BFED989" w14:textId="77777777" w:rsidR="00913B1B" w:rsidRDefault="00913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12CA7" w14:textId="77777777" w:rsidR="00913B1B" w:rsidRDefault="00913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CF224" w14:textId="0AEC4B4B" w:rsidR="007433AC" w:rsidRDefault="007433AC"/>
    <w:sectPr w:rsidR="00743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AC"/>
    <w:rsid w:val="007433AC"/>
    <w:rsid w:val="00913B1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F9354-7BC8-4EE0-A377-9E30D661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