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1D8D" w14:textId="77777777" w:rsidR="005E3368" w:rsidRDefault="005E3368">
      <w:pPr>
        <w:rPr>
          <w:rFonts w:hint="eastAsia"/>
        </w:rPr>
      </w:pPr>
      <w:r>
        <w:rPr>
          <w:rFonts w:hint="eastAsia"/>
        </w:rPr>
        <w:t>澄的拼音和组词和部首</w:t>
      </w:r>
    </w:p>
    <w:p w14:paraId="6582F151" w14:textId="77777777" w:rsidR="005E3368" w:rsidRDefault="005E3368">
      <w:pPr>
        <w:rPr>
          <w:rFonts w:hint="eastAsia"/>
        </w:rPr>
      </w:pPr>
      <w:r>
        <w:rPr>
          <w:rFonts w:hint="eastAsia"/>
        </w:rPr>
        <w:t>汉字“澄”是一个多义字，其丰富的含义与水有关，反映了中国传统文化中对水这一元素的重视。从字形上看，“澄”的左边是“氵”，这表明它与水或液体有直接关联；右边的“登”不仅赋予了字音，也暗示了一种上升或达到的状态。根据《汉语拼音方案》，澄的拼音为 chéng。</w:t>
      </w:r>
    </w:p>
    <w:p w14:paraId="5D34E229" w14:textId="77777777" w:rsidR="005E3368" w:rsidRDefault="005E3368">
      <w:pPr>
        <w:rPr>
          <w:rFonts w:hint="eastAsia"/>
        </w:rPr>
      </w:pPr>
    </w:p>
    <w:p w14:paraId="1A17367D" w14:textId="77777777" w:rsidR="005E3368" w:rsidRDefault="005E3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C5677" w14:textId="77777777" w:rsidR="005E3368" w:rsidRDefault="005E3368">
      <w:pPr>
        <w:rPr>
          <w:rFonts w:hint="eastAsia"/>
        </w:rPr>
      </w:pPr>
      <w:r>
        <w:rPr>
          <w:rFonts w:hint="eastAsia"/>
        </w:rPr>
        <w:t>澄：清澈见底的象征</w:t>
      </w:r>
    </w:p>
    <w:p w14:paraId="721431FC" w14:textId="77777777" w:rsidR="005E3368" w:rsidRDefault="005E3368">
      <w:pPr>
        <w:rPr>
          <w:rFonts w:hint="eastAsia"/>
        </w:rPr>
      </w:pPr>
      <w:r>
        <w:rPr>
          <w:rFonts w:hint="eastAsia"/>
        </w:rPr>
        <w:t>在古代汉语中，“澄”最常被用来描述水的清澈透明。如“澄江似练”描绘的是江水如同白色绸缎般清澈平滑。当水变得澄澈时，意味着杂质已经沉淀，水面平静如镜，能清晰地映射周围的世界。这种状态不仅是自然景象的美妙呈现，也是文人墨客笔下理想的隐喻，象征着心灵的纯净和思想的明晰。因此，在文学作品中，“澄”常常与静谧、和平、智慧等正面形象联系在一起。</w:t>
      </w:r>
    </w:p>
    <w:p w14:paraId="0CD65B79" w14:textId="77777777" w:rsidR="005E3368" w:rsidRDefault="005E3368">
      <w:pPr>
        <w:rPr>
          <w:rFonts w:hint="eastAsia"/>
        </w:rPr>
      </w:pPr>
    </w:p>
    <w:p w14:paraId="41577FEC" w14:textId="77777777" w:rsidR="005E3368" w:rsidRDefault="005E3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A7442" w14:textId="77777777" w:rsidR="005E3368" w:rsidRDefault="005E3368">
      <w:pPr>
        <w:rPr>
          <w:rFonts w:hint="eastAsia"/>
        </w:rPr>
      </w:pPr>
      <w:r>
        <w:rPr>
          <w:rFonts w:hint="eastAsia"/>
        </w:rPr>
        <w:t>澄的部首解析</w:t>
      </w:r>
    </w:p>
    <w:p w14:paraId="3E0F9A13" w14:textId="77777777" w:rsidR="005E3368" w:rsidRDefault="005E3368">
      <w:pPr>
        <w:rPr>
          <w:rFonts w:hint="eastAsia"/>
        </w:rPr>
      </w:pPr>
      <w:r>
        <w:rPr>
          <w:rFonts w:hint="eastAsia"/>
        </w:rPr>
        <w:t>汉字的构造通常包含一个或多个部首，这些部首提供了关于字义的重要线索。“澄”的部首是“氵”，这是一个非常常见的部首，用于表示与水相关的所有事物，从具体的河流、海洋到抽象的概念如湿润、清洁。选择“氵”作为部首，直观地传达了“澄”字的核心意义——与水有关的清澈、净化过程。这也体现了古人造字时对自然界观察入微的态度，以及将自然现象融入文字设计中的智慧。</w:t>
      </w:r>
    </w:p>
    <w:p w14:paraId="6A1834BC" w14:textId="77777777" w:rsidR="005E3368" w:rsidRDefault="005E3368">
      <w:pPr>
        <w:rPr>
          <w:rFonts w:hint="eastAsia"/>
        </w:rPr>
      </w:pPr>
    </w:p>
    <w:p w14:paraId="0B63E2CC" w14:textId="77777777" w:rsidR="005E3368" w:rsidRDefault="005E3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82210" w14:textId="77777777" w:rsidR="005E3368" w:rsidRDefault="005E3368">
      <w:pPr>
        <w:rPr>
          <w:rFonts w:hint="eastAsia"/>
        </w:rPr>
      </w:pPr>
      <w:r>
        <w:rPr>
          <w:rFonts w:hint="eastAsia"/>
        </w:rPr>
        <w:t>澄的组词世界</w:t>
      </w:r>
    </w:p>
    <w:p w14:paraId="55DC8E81" w14:textId="77777777" w:rsidR="005E3368" w:rsidRDefault="005E3368">
      <w:pPr>
        <w:rPr>
          <w:rFonts w:hint="eastAsia"/>
        </w:rPr>
      </w:pPr>
      <w:r>
        <w:rPr>
          <w:rFonts w:hint="eastAsia"/>
        </w:rPr>
        <w:t>在日常使用中，“澄”可以组成许多富有表现力的词汇。例如，“澄清”指的是使混浊的液体变清的过程，也可以比喻为澄清事实真相，消除误解。“澄心”则是一种心境的描写，指人心灵的纯净无瑕，不受外界干扰。“澄明”一词常用来形容天气晴朗，天空湛蓝无云，也可引申为思维清晰，判断准确。通过不同的组合，“澄”字展现了其在语言表达上的多样性和灵活性。</w:t>
      </w:r>
    </w:p>
    <w:p w14:paraId="6D6BE209" w14:textId="77777777" w:rsidR="005E3368" w:rsidRDefault="005E3368">
      <w:pPr>
        <w:rPr>
          <w:rFonts w:hint="eastAsia"/>
        </w:rPr>
      </w:pPr>
    </w:p>
    <w:p w14:paraId="3AFD7E9A" w14:textId="77777777" w:rsidR="005E3368" w:rsidRDefault="005E33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21094" w14:textId="77777777" w:rsidR="005E3368" w:rsidRDefault="005E3368">
      <w:pPr>
        <w:rPr>
          <w:rFonts w:hint="eastAsia"/>
        </w:rPr>
      </w:pPr>
      <w:r>
        <w:rPr>
          <w:rFonts w:hint="eastAsia"/>
        </w:rPr>
        <w:t>最后的总结</w:t>
      </w:r>
    </w:p>
    <w:p w14:paraId="08B93A18" w14:textId="77777777" w:rsidR="005E3368" w:rsidRDefault="005E3368">
      <w:pPr>
        <w:rPr>
          <w:rFonts w:hint="eastAsia"/>
        </w:rPr>
      </w:pPr>
      <w:r>
        <w:rPr>
          <w:rFonts w:hint="eastAsia"/>
        </w:rPr>
        <w:t>“澄”这个汉字不仅承载着深厚的文化内涵，还展示了汉字构造的精妙之处。从它的拼音、部首到由它组成的丰富词汇，我们能够窥见古代中国人对自然界的深刻理解和细腻感受。无论是作为书面语言还是口语交流的一部分，“澄”都以它独特的魅力吸引着人们去探索汉字背后的奥秘，继续传承和发展中华文化的精髓。</w:t>
      </w:r>
    </w:p>
    <w:p w14:paraId="3B1DEF1D" w14:textId="77777777" w:rsidR="005E3368" w:rsidRDefault="005E3368">
      <w:pPr>
        <w:rPr>
          <w:rFonts w:hint="eastAsia"/>
        </w:rPr>
      </w:pPr>
    </w:p>
    <w:p w14:paraId="4F4A6D1F" w14:textId="77777777" w:rsidR="005E3368" w:rsidRDefault="005E3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6FC07" w14:textId="066AEE73" w:rsidR="00EA4FA3" w:rsidRDefault="00EA4FA3"/>
    <w:sectPr w:rsidR="00EA4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A3"/>
    <w:rsid w:val="004F584A"/>
    <w:rsid w:val="005E3368"/>
    <w:rsid w:val="00EA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CF9D7-4DEC-4C57-9866-61A02696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