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50F1" w14:textId="77777777" w:rsidR="00B00E75" w:rsidRDefault="00B00E75">
      <w:pPr>
        <w:rPr>
          <w:rFonts w:hint="eastAsia"/>
        </w:rPr>
      </w:pPr>
      <w:r>
        <w:rPr>
          <w:rFonts w:hint="eastAsia"/>
        </w:rPr>
        <w:t>汉语的拼音字母表正确写法</w:t>
      </w:r>
    </w:p>
    <w:p w14:paraId="26486CB7" w14:textId="77777777" w:rsidR="00B00E75" w:rsidRDefault="00B00E75">
      <w:pPr>
        <w:rPr>
          <w:rFonts w:hint="eastAsia"/>
        </w:rPr>
      </w:pPr>
      <w:r>
        <w:rPr>
          <w:rFonts w:hint="eastAsia"/>
        </w:rPr>
        <w:t>汉语拼音是中华人民共和国官方颁布的一种拉丁化书写系统，用于标注汉字的读音。它不仅帮助中国人学习普通话，也成为了国际上学习中文的重要工具。汉语拼音字母表由26个拉丁字母构成，其中部分字母的发音和英语等其他语言有所不同。下面将详细介绍每个字母在汉语拼音中的正确写法及发音特点。</w:t>
      </w:r>
    </w:p>
    <w:p w14:paraId="0C7843D2" w14:textId="77777777" w:rsidR="00B00E75" w:rsidRDefault="00B00E75">
      <w:pPr>
        <w:rPr>
          <w:rFonts w:hint="eastAsia"/>
        </w:rPr>
      </w:pPr>
    </w:p>
    <w:p w14:paraId="18FA10B3" w14:textId="77777777" w:rsidR="00B00E75" w:rsidRDefault="00B00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3B02C" w14:textId="77777777" w:rsidR="00B00E75" w:rsidRDefault="00B00E75">
      <w:pPr>
        <w:rPr>
          <w:rFonts w:hint="eastAsia"/>
        </w:rPr>
      </w:pPr>
      <w:r>
        <w:rPr>
          <w:rFonts w:hint="eastAsia"/>
        </w:rPr>
        <w:t>声母的书写与发音</w:t>
      </w:r>
    </w:p>
    <w:p w14:paraId="2A0EFDC0" w14:textId="77777777" w:rsidR="00B00E75" w:rsidRDefault="00B00E75">
      <w:pPr>
        <w:rPr>
          <w:rFonts w:hint="eastAsia"/>
        </w:rPr>
      </w:pPr>
      <w:r>
        <w:rPr>
          <w:rFonts w:hint="eastAsia"/>
        </w:rPr>
        <w:t>汉语拼音中共有21个声母，它们分别是b、p、m、f、d、t、n、l、g、k、h、j、q、x、zh、ch、sh、r、z、c、s。这些声母可以单独使用，也可以与韵母组合形成完整的音节。例如，“ba”、“pa”、“ma”等等。值得注意的是，像“zh”、“ch”、“sh”这样的组合，在汉语中被视为单个声母，有着独特的卷舌发音方式。</w:t>
      </w:r>
    </w:p>
    <w:p w14:paraId="00BA56E9" w14:textId="77777777" w:rsidR="00B00E75" w:rsidRDefault="00B00E75">
      <w:pPr>
        <w:rPr>
          <w:rFonts w:hint="eastAsia"/>
        </w:rPr>
      </w:pPr>
    </w:p>
    <w:p w14:paraId="5A80A43A" w14:textId="77777777" w:rsidR="00B00E75" w:rsidRDefault="00B00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8DA5E" w14:textId="77777777" w:rsidR="00B00E75" w:rsidRDefault="00B00E75">
      <w:pPr>
        <w:rPr>
          <w:rFonts w:hint="eastAsia"/>
        </w:rPr>
      </w:pPr>
      <w:r>
        <w:rPr>
          <w:rFonts w:hint="eastAsia"/>
        </w:rPr>
        <w:t>韵母的书写规则</w:t>
      </w:r>
    </w:p>
    <w:p w14:paraId="1C1B30B6" w14:textId="77777777" w:rsidR="00B00E75" w:rsidRDefault="00B00E75">
      <w:pPr>
        <w:rPr>
          <w:rFonts w:hint="eastAsia"/>
        </w:rPr>
      </w:pPr>
      <w:r>
        <w:rPr>
          <w:rFonts w:hint="eastAsia"/>
        </w:rPr>
        <w:t>韵母在汉语拼音中分为单韵母、复韵母和鼻韵母三类。单韵母包括a、o、e、i、u、ü六个基本元音；复韵母是由两个或三个元音组成的，如ai、ei、ui、ao、ou、iu、ie、ve、er等；鼻韵母则是在元音后加上鼻音n或ng，比如an、en、in、un、ün、ang、eng、ing、ong。每个韵母都有其特定的发音位置和口型变化。</w:t>
      </w:r>
    </w:p>
    <w:p w14:paraId="5EE8958A" w14:textId="77777777" w:rsidR="00B00E75" w:rsidRDefault="00B00E75">
      <w:pPr>
        <w:rPr>
          <w:rFonts w:hint="eastAsia"/>
        </w:rPr>
      </w:pPr>
    </w:p>
    <w:p w14:paraId="58BFCAD5" w14:textId="77777777" w:rsidR="00B00E75" w:rsidRDefault="00B00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30848" w14:textId="77777777" w:rsidR="00B00E75" w:rsidRDefault="00B00E75">
      <w:pPr>
        <w:rPr>
          <w:rFonts w:hint="eastAsia"/>
        </w:rPr>
      </w:pPr>
      <w:r>
        <w:rPr>
          <w:rFonts w:hint="eastAsia"/>
        </w:rPr>
        <w:t>特殊符号及其作用</w:t>
      </w:r>
    </w:p>
    <w:p w14:paraId="099D7DF2" w14:textId="77777777" w:rsidR="00B00E75" w:rsidRDefault="00B00E75">
      <w:pPr>
        <w:rPr>
          <w:rFonts w:hint="eastAsia"/>
        </w:rPr>
      </w:pPr>
      <w:r>
        <w:rPr>
          <w:rFonts w:hint="eastAsia"/>
        </w:rPr>
        <w:t>除了字母本身，汉语拼音还包括一些特殊的符号来表示不同的声调和其他语音特征。最显著的就是四声符号（ˉ、ˊ、ˇ、ˋ），用来标记汉字的四个声调。此外还有轻声音符（没有标调符号），以及隔音符号（’），后者用于分隔容易混淆的音节，确保正确的拼读。</w:t>
      </w:r>
    </w:p>
    <w:p w14:paraId="54465C18" w14:textId="77777777" w:rsidR="00B00E75" w:rsidRDefault="00B00E75">
      <w:pPr>
        <w:rPr>
          <w:rFonts w:hint="eastAsia"/>
        </w:rPr>
      </w:pPr>
    </w:p>
    <w:p w14:paraId="2636F753" w14:textId="77777777" w:rsidR="00B00E75" w:rsidRDefault="00B00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974FD" w14:textId="77777777" w:rsidR="00B00E75" w:rsidRDefault="00B00E75">
      <w:pPr>
        <w:rPr>
          <w:rFonts w:hint="eastAsia"/>
        </w:rPr>
      </w:pPr>
      <w:r>
        <w:rPr>
          <w:rFonts w:hint="eastAsia"/>
        </w:rPr>
        <w:t>ü字母的独特之处</w:t>
      </w:r>
    </w:p>
    <w:p w14:paraId="1C8993E6" w14:textId="77777777" w:rsidR="00B00E75" w:rsidRDefault="00B00E75">
      <w:pPr>
        <w:rPr>
          <w:rFonts w:hint="eastAsia"/>
        </w:rPr>
      </w:pPr>
      <w:r>
        <w:rPr>
          <w:rFonts w:hint="eastAsia"/>
        </w:rPr>
        <w:t>在汉语拼音中，只有字母ü较为特别。它出现在j、q、x前时，上面的小点会被省略写作u。这是因为j、q、x前面不可能出现普通的u音，因此可以通过上下文直接理解为ü。而在n、l之前时，则必须保留小点，以区别于普通的u。</w:t>
      </w:r>
    </w:p>
    <w:p w14:paraId="25EF629C" w14:textId="77777777" w:rsidR="00B00E75" w:rsidRDefault="00B00E75">
      <w:pPr>
        <w:rPr>
          <w:rFonts w:hint="eastAsia"/>
        </w:rPr>
      </w:pPr>
    </w:p>
    <w:p w14:paraId="771FDAB2" w14:textId="77777777" w:rsidR="00B00E75" w:rsidRDefault="00B00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0E2AE" w14:textId="77777777" w:rsidR="00B00E75" w:rsidRDefault="00B00E75">
      <w:pPr>
        <w:rPr>
          <w:rFonts w:hint="eastAsia"/>
        </w:rPr>
      </w:pPr>
      <w:r>
        <w:rPr>
          <w:rFonts w:hint="eastAsia"/>
        </w:rPr>
        <w:t>拼音的书写规范</w:t>
      </w:r>
    </w:p>
    <w:p w14:paraId="4EEDDEEB" w14:textId="77777777" w:rsidR="00B00E75" w:rsidRDefault="00B00E75">
      <w:pPr>
        <w:rPr>
          <w:rFonts w:hint="eastAsia"/>
        </w:rPr>
      </w:pPr>
      <w:r>
        <w:rPr>
          <w:rFonts w:hint="eastAsia"/>
        </w:rPr>
        <w:t>书写汉语拼音时，应遵循一定的规范。要按照标准字体书写，避免草书或其他非正式字体，以免引起误解。声调符号应当准确地标记在主要元音之上。再者，当一个汉字的拼音包含多个音节时，音节之间用空格分开。对于多音字，根据具体语境选择正确的拼音形式。</w:t>
      </w:r>
    </w:p>
    <w:p w14:paraId="58C8411C" w14:textId="77777777" w:rsidR="00B00E75" w:rsidRDefault="00B00E75">
      <w:pPr>
        <w:rPr>
          <w:rFonts w:hint="eastAsia"/>
        </w:rPr>
      </w:pPr>
    </w:p>
    <w:p w14:paraId="08AB36D0" w14:textId="77777777" w:rsidR="00B00E75" w:rsidRDefault="00B00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5508C" w14:textId="77777777" w:rsidR="00B00E75" w:rsidRDefault="00B00E75">
      <w:pPr>
        <w:rPr>
          <w:rFonts w:hint="eastAsia"/>
        </w:rPr>
      </w:pPr>
      <w:r>
        <w:rPr>
          <w:rFonts w:hint="eastAsia"/>
        </w:rPr>
        <w:t>最后的总结</w:t>
      </w:r>
    </w:p>
    <w:p w14:paraId="70C199FE" w14:textId="77777777" w:rsidR="00B00E75" w:rsidRDefault="00B00E75">
      <w:pPr>
        <w:rPr>
          <w:rFonts w:hint="eastAsia"/>
        </w:rPr>
      </w:pPr>
      <w:r>
        <w:rPr>
          <w:rFonts w:hint="eastAsia"/>
        </w:rPr>
        <w:t>汉语拼音字母表的正确写法对于学习和使用汉语至关重要。掌握好每一个字母的书写和发音，了解特殊符号的意义，能够让我们更加准确地表达汉语的语音信息。无论是初学者还是已经有一定基础的学习者，都应该重视汉语拼音的学习，这将为深入理解和运用汉语打下坚实的基础。</w:t>
      </w:r>
    </w:p>
    <w:p w14:paraId="2BBA90C9" w14:textId="77777777" w:rsidR="00B00E75" w:rsidRDefault="00B00E75">
      <w:pPr>
        <w:rPr>
          <w:rFonts w:hint="eastAsia"/>
        </w:rPr>
      </w:pPr>
    </w:p>
    <w:p w14:paraId="64D9F49E" w14:textId="77777777" w:rsidR="00B00E75" w:rsidRDefault="00B00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65ED3" w14:textId="5B0EE0FB" w:rsidR="00F71083" w:rsidRDefault="00F71083"/>
    <w:sectPr w:rsidR="00F71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83"/>
    <w:rsid w:val="004F584A"/>
    <w:rsid w:val="00B00E75"/>
    <w:rsid w:val="00F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D616B-F10E-405E-B6E7-732B1B22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