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71AA" w14:textId="77777777" w:rsidR="00336792" w:rsidRDefault="00336792">
      <w:pPr>
        <w:rPr>
          <w:rFonts w:hint="eastAsia"/>
        </w:rPr>
      </w:pPr>
      <w:r>
        <w:rPr>
          <w:rFonts w:hint="eastAsia"/>
        </w:rPr>
        <w:t>hǎo a：拼音声调的和谐之美</w:t>
      </w:r>
    </w:p>
    <w:p w14:paraId="1086F962" w14:textId="77777777" w:rsidR="00336792" w:rsidRDefault="00336792">
      <w:pPr>
        <w:rPr>
          <w:rFonts w:hint="eastAsia"/>
        </w:rPr>
      </w:pPr>
      <w:r>
        <w:rPr>
          <w:rFonts w:hint="eastAsia"/>
        </w:rPr>
        <w:t>在汉语的语言艺术中，声调犹如音乐中的音符，赋予每个汉字独特的旋律。"好啊"（hǎo a）这两个字，以它们特有的第四声和轻声，构成了一个充满活力且表达丰富情感的短语。第四声，是一个降调，从高到低迅速滑落，给人一种坚定而直接的感觉；而“啊”作为语气词，常被读作轻声，没有明显的声调变化，它像是对前面声音的一种温柔回应。当这两个声调组合在一起时，就创造出了一个既有力又不失柔和的表达。</w:t>
      </w:r>
    </w:p>
    <w:p w14:paraId="69B75DA1" w14:textId="77777777" w:rsidR="00336792" w:rsidRDefault="00336792">
      <w:pPr>
        <w:rPr>
          <w:rFonts w:hint="eastAsia"/>
        </w:rPr>
      </w:pPr>
    </w:p>
    <w:p w14:paraId="3947F38D" w14:textId="77777777" w:rsidR="00336792" w:rsidRDefault="00336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5DE7D" w14:textId="77777777" w:rsidR="00336792" w:rsidRDefault="00336792">
      <w:pPr>
        <w:rPr>
          <w:rFonts w:hint="eastAsia"/>
        </w:rPr>
      </w:pPr>
      <w:r>
        <w:rPr>
          <w:rFonts w:hint="eastAsia"/>
        </w:rPr>
        <w:t>日常交流中的“好啊”</w:t>
      </w:r>
    </w:p>
    <w:p w14:paraId="6280E959" w14:textId="77777777" w:rsidR="00336792" w:rsidRDefault="00336792">
      <w:pPr>
        <w:rPr>
          <w:rFonts w:hint="eastAsia"/>
        </w:rPr>
      </w:pPr>
      <w:r>
        <w:rPr>
          <w:rFonts w:hint="eastAsia"/>
        </w:rPr>
        <w:t>“好啊”在日常生活里扮演着不可或缺的角色。它不仅是一种同意或接受的态度表示，更是一种沟通的艺术。当我们听到朋友提议周末一起去看电影时，一句简单的“好啊”，便能传递出内心的赞同与期待。这种表达方式简单而不失礼貌，能够瞬间拉近人与人之间的距离。无论是面对面的交谈还是通过文字信息传达，“好啊”的使用都让交流更加流畅自然。</w:t>
      </w:r>
    </w:p>
    <w:p w14:paraId="3420460F" w14:textId="77777777" w:rsidR="00336792" w:rsidRDefault="00336792">
      <w:pPr>
        <w:rPr>
          <w:rFonts w:hint="eastAsia"/>
        </w:rPr>
      </w:pPr>
    </w:p>
    <w:p w14:paraId="25F06ED8" w14:textId="77777777" w:rsidR="00336792" w:rsidRDefault="00336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9544" w14:textId="77777777" w:rsidR="00336792" w:rsidRDefault="00336792">
      <w:pPr>
        <w:rPr>
          <w:rFonts w:hint="eastAsia"/>
        </w:rPr>
      </w:pPr>
      <w:r>
        <w:rPr>
          <w:rFonts w:hint="eastAsia"/>
        </w:rPr>
        <w:t>文化背景下的“好啊”</w:t>
      </w:r>
    </w:p>
    <w:p w14:paraId="7A6FFDE1" w14:textId="77777777" w:rsidR="00336792" w:rsidRDefault="00336792">
      <w:pPr>
        <w:rPr>
          <w:rFonts w:hint="eastAsia"/>
        </w:rPr>
      </w:pPr>
      <w:r>
        <w:rPr>
          <w:rFonts w:hint="eastAsia"/>
        </w:rPr>
        <w:t>在中国的文化背景下，“好啊”不仅仅是一句话，它反映了中华民族悠久历史中形成的谦逊、随和的性格特点。中国人讲究“和为贵”，即重视和谐的人际关系，在言语上也体现了这一点。“好啊”作为一种积极正面的反馈，鼓励人们互相支持合作，共同解决问题。而且，在不同地区方言的影响下，“好啊”的发音和用法也会有所差异，这增加了语言文化的多样性。</w:t>
      </w:r>
    </w:p>
    <w:p w14:paraId="7B60A26F" w14:textId="77777777" w:rsidR="00336792" w:rsidRDefault="00336792">
      <w:pPr>
        <w:rPr>
          <w:rFonts w:hint="eastAsia"/>
        </w:rPr>
      </w:pPr>
    </w:p>
    <w:p w14:paraId="6FCEB456" w14:textId="77777777" w:rsidR="00336792" w:rsidRDefault="00336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DED43" w14:textId="77777777" w:rsidR="00336792" w:rsidRDefault="00336792">
      <w:pPr>
        <w:rPr>
          <w:rFonts w:hint="eastAsia"/>
        </w:rPr>
      </w:pPr>
      <w:r>
        <w:rPr>
          <w:rFonts w:hint="eastAsia"/>
        </w:rPr>
        <w:t>教育领域里的“好啊”</w:t>
      </w:r>
    </w:p>
    <w:p w14:paraId="03C20A62" w14:textId="77777777" w:rsidR="00336792" w:rsidRDefault="00336792">
      <w:pPr>
        <w:rPr>
          <w:rFonts w:hint="eastAsia"/>
        </w:rPr>
      </w:pPr>
      <w:r>
        <w:rPr>
          <w:rFonts w:hint="eastAsia"/>
        </w:rPr>
        <w:t>在汉语教学过程中，“好啊”的学习帮助学生理解并掌握汉语声调的重要性。由于汉语是声调语言，正确的声调对于准确表达意义至关重要。教师们常常利用像“好啊”这样常见的词汇来教授学生如何正确发出各个声调，并通过反复练习使他们能够自如地运用于实际对话中。“好啊”还经常出现在课堂互动环节，成为师生之间良好沟通桥梁的一部分。</w:t>
      </w:r>
    </w:p>
    <w:p w14:paraId="3098B49E" w14:textId="77777777" w:rsidR="00336792" w:rsidRDefault="00336792">
      <w:pPr>
        <w:rPr>
          <w:rFonts w:hint="eastAsia"/>
        </w:rPr>
      </w:pPr>
    </w:p>
    <w:p w14:paraId="13BE39E1" w14:textId="77777777" w:rsidR="00336792" w:rsidRDefault="00336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C23C1" w14:textId="77777777" w:rsidR="00336792" w:rsidRDefault="00336792">
      <w:pPr>
        <w:rPr>
          <w:rFonts w:hint="eastAsia"/>
        </w:rPr>
      </w:pPr>
      <w:r>
        <w:rPr>
          <w:rFonts w:hint="eastAsia"/>
        </w:rPr>
        <w:t>总结：“好啊”的无限可能</w:t>
      </w:r>
    </w:p>
    <w:p w14:paraId="4181228C" w14:textId="77777777" w:rsidR="00336792" w:rsidRDefault="00336792">
      <w:pPr>
        <w:rPr>
          <w:rFonts w:hint="eastAsia"/>
        </w:rPr>
      </w:pPr>
      <w:r>
        <w:rPr>
          <w:rFonts w:hint="eastAsia"/>
        </w:rPr>
        <w:t>“好啊”不仅仅是由两个汉字组成的简单词语，它承载着丰富的文化内涵和社会功能。从日常交流到正式场合，从个人情感表达到社会行为规范，“好啊”以其独特的魅力贯穿于生活的方方面面。随着时代的发展，“好啊”也将继续演变和发展，成为连接过去与未来、传统与现代的一座桥梁。</w:t>
      </w:r>
    </w:p>
    <w:p w14:paraId="1FB1EBD4" w14:textId="77777777" w:rsidR="00336792" w:rsidRDefault="00336792">
      <w:pPr>
        <w:rPr>
          <w:rFonts w:hint="eastAsia"/>
        </w:rPr>
      </w:pPr>
    </w:p>
    <w:p w14:paraId="29EE046B" w14:textId="77777777" w:rsidR="00336792" w:rsidRDefault="00336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D5AE1" w14:textId="07B0EFD9" w:rsidR="00C166E2" w:rsidRDefault="00C166E2"/>
    <w:sectPr w:rsidR="00C1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E2"/>
    <w:rsid w:val="00336792"/>
    <w:rsid w:val="004F584A"/>
    <w:rsid w:val="00C1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2747E-8AD0-4FC8-82E3-215FDBA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