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A2563" w14:textId="77777777" w:rsidR="003719F9" w:rsidRDefault="003719F9">
      <w:pPr>
        <w:rPr>
          <w:rFonts w:hint="eastAsia"/>
        </w:rPr>
      </w:pPr>
      <w:r>
        <w:rPr>
          <w:rFonts w:hint="eastAsia"/>
        </w:rPr>
        <w:t>好了的拼音怎样写</w:t>
      </w:r>
    </w:p>
    <w:p w14:paraId="1C13B70D" w14:textId="77777777" w:rsidR="003719F9" w:rsidRDefault="003719F9">
      <w:pPr>
        <w:rPr>
          <w:rFonts w:hint="eastAsia"/>
        </w:rPr>
      </w:pPr>
      <w:r>
        <w:rPr>
          <w:rFonts w:hint="eastAsia"/>
        </w:rPr>
        <w:t>在汉语拼音中，“好了”这两个字有着不同的读音，这取决于它们在句子中的含义和用法。汉语是一门语境非常重要的语言，同样的汉字在不同的上下文中可能会有不同的发音和意义。因此，在我们探讨“好了”的拼音如何书写之前，有必要先理解这个词语的多重含义。</w:t>
      </w:r>
    </w:p>
    <w:p w14:paraId="3EA07333" w14:textId="77777777" w:rsidR="003719F9" w:rsidRDefault="003719F9">
      <w:pPr>
        <w:rPr>
          <w:rFonts w:hint="eastAsia"/>
        </w:rPr>
      </w:pPr>
    </w:p>
    <w:p w14:paraId="6A10B998" w14:textId="77777777" w:rsidR="003719F9" w:rsidRDefault="003719F9">
      <w:pPr>
        <w:rPr>
          <w:rFonts w:hint="eastAsia"/>
        </w:rPr>
      </w:pPr>
      <w:r>
        <w:rPr>
          <w:rFonts w:hint="eastAsia"/>
        </w:rPr>
        <w:t xml:space="preserve"> </w:t>
      </w:r>
    </w:p>
    <w:p w14:paraId="6B402538" w14:textId="77777777" w:rsidR="003719F9" w:rsidRDefault="003719F9">
      <w:pPr>
        <w:rPr>
          <w:rFonts w:hint="eastAsia"/>
        </w:rPr>
      </w:pPr>
      <w:r>
        <w:rPr>
          <w:rFonts w:hint="eastAsia"/>
        </w:rPr>
        <w:t>“好了”作为动词的拼音</w:t>
      </w:r>
    </w:p>
    <w:p w14:paraId="4A828D5E" w14:textId="77777777" w:rsidR="003719F9" w:rsidRDefault="003719F9">
      <w:pPr>
        <w:rPr>
          <w:rFonts w:hint="eastAsia"/>
        </w:rPr>
      </w:pPr>
      <w:r>
        <w:rPr>
          <w:rFonts w:hint="eastAsia"/>
        </w:rPr>
        <w:t>当“好了”用来表示某件事情已经完成或者某种状态达到了预期效果时，它通常被当作一个动词来使用。例如，当我们说“饭做好了”，这里的“好”是形容事情完成的状态，而“了”则是一个动态助词，用来表示动作的完结。在这种情况下，“好了”的拼音应该是“hǎo le”。这里，“好”读作第三声，而“了”保持轻声。</w:t>
      </w:r>
    </w:p>
    <w:p w14:paraId="0BFAA1F6" w14:textId="77777777" w:rsidR="003719F9" w:rsidRDefault="003719F9">
      <w:pPr>
        <w:rPr>
          <w:rFonts w:hint="eastAsia"/>
        </w:rPr>
      </w:pPr>
    </w:p>
    <w:p w14:paraId="678A2542" w14:textId="77777777" w:rsidR="003719F9" w:rsidRDefault="003719F9">
      <w:pPr>
        <w:rPr>
          <w:rFonts w:hint="eastAsia"/>
        </w:rPr>
      </w:pPr>
      <w:r>
        <w:rPr>
          <w:rFonts w:hint="eastAsia"/>
        </w:rPr>
        <w:t xml:space="preserve"> </w:t>
      </w:r>
    </w:p>
    <w:p w14:paraId="3AABA6E7" w14:textId="77777777" w:rsidR="003719F9" w:rsidRDefault="003719F9">
      <w:pPr>
        <w:rPr>
          <w:rFonts w:hint="eastAsia"/>
        </w:rPr>
      </w:pPr>
      <w:r>
        <w:rPr>
          <w:rFonts w:hint="eastAsia"/>
        </w:rPr>
        <w:t>“好了”作为安慰或劝解语的拼音</w:t>
      </w:r>
    </w:p>
    <w:p w14:paraId="2AB33D2B" w14:textId="77777777" w:rsidR="003719F9" w:rsidRDefault="003719F9">
      <w:pPr>
        <w:rPr>
          <w:rFonts w:hint="eastAsia"/>
        </w:rPr>
      </w:pPr>
      <w:r>
        <w:rPr>
          <w:rFonts w:hint="eastAsia"/>
        </w:rPr>
        <w:t>“好了”也经常出现在口语交流中，作为一种安慰或是劝解他人的话语。比如，当有人因为失败而感到沮丧时，旁人可能会说“好了，别难过了”。这时的“好”同样读作“hǎo”，带有安慰的语气；而“了”依然是轻声的“le”，起到舒缓语气的作用。这种用法体现了汉语中词汇的灵活性以及语音对情感表达的影响。</w:t>
      </w:r>
    </w:p>
    <w:p w14:paraId="2A013BD2" w14:textId="77777777" w:rsidR="003719F9" w:rsidRDefault="003719F9">
      <w:pPr>
        <w:rPr>
          <w:rFonts w:hint="eastAsia"/>
        </w:rPr>
      </w:pPr>
    </w:p>
    <w:p w14:paraId="72FB4D67" w14:textId="77777777" w:rsidR="003719F9" w:rsidRDefault="003719F9">
      <w:pPr>
        <w:rPr>
          <w:rFonts w:hint="eastAsia"/>
        </w:rPr>
      </w:pPr>
      <w:r>
        <w:rPr>
          <w:rFonts w:hint="eastAsia"/>
        </w:rPr>
        <w:t xml:space="preserve"> </w:t>
      </w:r>
    </w:p>
    <w:p w14:paraId="70016329" w14:textId="77777777" w:rsidR="003719F9" w:rsidRDefault="003719F9">
      <w:pPr>
        <w:rPr>
          <w:rFonts w:hint="eastAsia"/>
        </w:rPr>
      </w:pPr>
      <w:r>
        <w:rPr>
          <w:rFonts w:hint="eastAsia"/>
        </w:rPr>
        <w:t>“好了”在不同方言中的发音差异</w:t>
      </w:r>
    </w:p>
    <w:p w14:paraId="499C0EF9" w14:textId="77777777" w:rsidR="003719F9" w:rsidRDefault="003719F9">
      <w:pPr>
        <w:rPr>
          <w:rFonts w:hint="eastAsia"/>
        </w:rPr>
      </w:pPr>
      <w:r>
        <w:rPr>
          <w:rFonts w:hint="eastAsia"/>
        </w:rPr>
        <w:t>值得注意的是，虽然标准普通话规定了“好了”的发音为“hǎo le”，但在中国广袤的土地上，存在着丰富的方言文化，各地对于“好了”的发音可能有所不同。例如，在某些南方方言里，“好”字可能会读得更接近第二声，甚至有些地方会将整个词组念成与普通话截然不同的音调。这些变化反映了汉语方言的独特魅力，同时也增加了学习者理解和记忆的难度。</w:t>
      </w:r>
    </w:p>
    <w:p w14:paraId="60E88EA9" w14:textId="77777777" w:rsidR="003719F9" w:rsidRDefault="003719F9">
      <w:pPr>
        <w:rPr>
          <w:rFonts w:hint="eastAsia"/>
        </w:rPr>
      </w:pPr>
    </w:p>
    <w:p w14:paraId="5EAD7F56" w14:textId="77777777" w:rsidR="003719F9" w:rsidRDefault="003719F9">
      <w:pPr>
        <w:rPr>
          <w:rFonts w:hint="eastAsia"/>
        </w:rPr>
      </w:pPr>
      <w:r>
        <w:rPr>
          <w:rFonts w:hint="eastAsia"/>
        </w:rPr>
        <w:t xml:space="preserve"> </w:t>
      </w:r>
    </w:p>
    <w:p w14:paraId="779AE772" w14:textId="77777777" w:rsidR="003719F9" w:rsidRDefault="003719F9">
      <w:pPr>
        <w:rPr>
          <w:rFonts w:hint="eastAsia"/>
        </w:rPr>
      </w:pPr>
      <w:r>
        <w:rPr>
          <w:rFonts w:hint="eastAsia"/>
        </w:rPr>
        <w:t>总结：“好了”的拼音书写及其文化背景</w:t>
      </w:r>
    </w:p>
    <w:p w14:paraId="36E7D93E" w14:textId="77777777" w:rsidR="003719F9" w:rsidRDefault="003719F9">
      <w:pPr>
        <w:rPr>
          <w:rFonts w:hint="eastAsia"/>
        </w:rPr>
      </w:pPr>
      <w:r>
        <w:rPr>
          <w:rFonts w:hint="eastAsia"/>
        </w:rPr>
        <w:t>“好了”的拼音主要依据其在句子中的作用来决定。作为描述事情完成状态或是用于日常对话中的安慰语，“好”一般都读作第三声“hǎo”，而“了”则是轻声“le”。然而，由于汉语方言的存在，实际生活中人们可能会听到各种各样的变体。了解并掌握这些细微差别不仅有助于提高我们的语言技能，更能加深我们对中国文化的认识。通过学习像“好了”这样简单却又充满变化的词汇，我们可以更好地欣赏汉语的美妙之处。</w:t>
      </w:r>
    </w:p>
    <w:p w14:paraId="689703A5" w14:textId="77777777" w:rsidR="003719F9" w:rsidRDefault="003719F9">
      <w:pPr>
        <w:rPr>
          <w:rFonts w:hint="eastAsia"/>
        </w:rPr>
      </w:pPr>
    </w:p>
    <w:p w14:paraId="69DACDBB" w14:textId="77777777" w:rsidR="003719F9" w:rsidRDefault="003719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38FC6A" w14:textId="0473CF0D" w:rsidR="003F1C5F" w:rsidRDefault="003F1C5F"/>
    <w:sectPr w:rsidR="003F1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C5F"/>
    <w:rsid w:val="003719F9"/>
    <w:rsid w:val="003F1C5F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0D00C6-38EA-4E83-B3E7-FFDBEF12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1C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C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C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C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C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C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C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C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C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1C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1C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1C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1C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1C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1C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1C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1C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1C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1C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1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C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1C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1C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1C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1C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1C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1C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1C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1C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