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C576" w14:textId="77777777" w:rsidR="006C270A" w:rsidRDefault="006C270A">
      <w:pPr>
        <w:rPr>
          <w:rFonts w:hint="eastAsia"/>
        </w:rPr>
      </w:pPr>
      <w:r>
        <w:rPr>
          <w:rFonts w:hint="eastAsia"/>
        </w:rPr>
        <w:t>处所的正确的拼音是什么</w:t>
      </w:r>
    </w:p>
    <w:p w14:paraId="65C75F92" w14:textId="77777777" w:rsidR="006C270A" w:rsidRDefault="006C270A">
      <w:pPr>
        <w:rPr>
          <w:rFonts w:hint="eastAsia"/>
        </w:rPr>
      </w:pPr>
      <w:r>
        <w:rPr>
          <w:rFonts w:hint="eastAsia"/>
        </w:rPr>
        <w:t>在汉语拼音系统中，“处所”的正确拼音是“chǔ suǒ”。这里，“处”读作第三声，而“所”则是第三声。这个词语指的是人们进行某种活动或者居住的地方。例如，办公室、学校、公园等都是不同类型的处所。为了更深入地了解这两个字的发音和用法，我们可以进一步探讨它们的语义背景以及在句子中的使用情况。</w:t>
      </w:r>
    </w:p>
    <w:p w14:paraId="1BC99EC1" w14:textId="77777777" w:rsidR="006C270A" w:rsidRDefault="006C270A">
      <w:pPr>
        <w:rPr>
          <w:rFonts w:hint="eastAsia"/>
        </w:rPr>
      </w:pPr>
    </w:p>
    <w:p w14:paraId="379AD7D1" w14:textId="77777777" w:rsidR="006C270A" w:rsidRDefault="006C2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E3415" w14:textId="77777777" w:rsidR="006C270A" w:rsidRDefault="006C270A">
      <w:pPr>
        <w:rPr>
          <w:rFonts w:hint="eastAsia"/>
        </w:rPr>
      </w:pPr>
      <w:r>
        <w:rPr>
          <w:rFonts w:hint="eastAsia"/>
        </w:rPr>
        <w:t>探究“处”的多音字特性</w:t>
      </w:r>
    </w:p>
    <w:p w14:paraId="62B2F832" w14:textId="77777777" w:rsidR="006C270A" w:rsidRDefault="006C270A">
      <w:pPr>
        <w:rPr>
          <w:rFonts w:hint="eastAsia"/>
        </w:rPr>
      </w:pPr>
      <w:r>
        <w:rPr>
          <w:rFonts w:hint="eastAsia"/>
        </w:rPr>
        <w:t>“处”是一个典型的多音字，在不同的语境下有不同的读音。“处”读作 chǔ 时，通常与处理事务有关，比如“处理”、“处罚”；当它读作 chù 时，则往往用来指代地点或位置，如“住处”、“好处”。因此，在提到“处所”一词时，我们应该使用 chǔ 的发音，因为这里强调的是对一个地方的功能性描述，而不是单纯的地理位置。</w:t>
      </w:r>
    </w:p>
    <w:p w14:paraId="2248180F" w14:textId="77777777" w:rsidR="006C270A" w:rsidRDefault="006C270A">
      <w:pPr>
        <w:rPr>
          <w:rFonts w:hint="eastAsia"/>
        </w:rPr>
      </w:pPr>
    </w:p>
    <w:p w14:paraId="34A36ED9" w14:textId="77777777" w:rsidR="006C270A" w:rsidRDefault="006C2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D5838" w14:textId="77777777" w:rsidR="006C270A" w:rsidRDefault="006C270A">
      <w:pPr>
        <w:rPr>
          <w:rFonts w:hint="eastAsia"/>
        </w:rPr>
      </w:pPr>
      <w:r>
        <w:rPr>
          <w:rFonts w:hint="eastAsia"/>
        </w:rPr>
        <w:t>“所”的语义解析</w:t>
      </w:r>
    </w:p>
    <w:p w14:paraId="16CC26D5" w14:textId="77777777" w:rsidR="006C270A" w:rsidRDefault="006C270A">
      <w:pPr>
        <w:rPr>
          <w:rFonts w:hint="eastAsia"/>
        </w:rPr>
      </w:pPr>
      <w:r>
        <w:rPr>
          <w:rFonts w:hint="eastAsia"/>
        </w:rPr>
        <w:t>“所”作为名词，它可以表示机构、机关、部门等特定场所，像派出所、研究所等。“所”也可以作为量词出现，用于计算建筑物或其他固定设施的数量。在“处所”这个词组里，“所”更多地承担了前者的意义，即一个具有明确功能定位的空间或环境。值得注意的是，“所”本身也有多种含义，但在这里我们主要关注其作为构成“处所”这一复合词的一部分时的意义。</w:t>
      </w:r>
    </w:p>
    <w:p w14:paraId="14BE41BF" w14:textId="77777777" w:rsidR="006C270A" w:rsidRDefault="006C270A">
      <w:pPr>
        <w:rPr>
          <w:rFonts w:hint="eastAsia"/>
        </w:rPr>
      </w:pPr>
    </w:p>
    <w:p w14:paraId="5C94E21B" w14:textId="77777777" w:rsidR="006C270A" w:rsidRDefault="006C2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BBCDA" w14:textId="77777777" w:rsidR="006C270A" w:rsidRDefault="006C270A">
      <w:pPr>
        <w:rPr>
          <w:rFonts w:hint="eastAsia"/>
        </w:rPr>
      </w:pPr>
      <w:r>
        <w:rPr>
          <w:rFonts w:hint="eastAsia"/>
        </w:rPr>
        <w:t>实际应用中的“处所”</w:t>
      </w:r>
    </w:p>
    <w:p w14:paraId="1741AC10" w14:textId="77777777" w:rsidR="006C270A" w:rsidRDefault="006C270A">
      <w:pPr>
        <w:rPr>
          <w:rFonts w:hint="eastAsia"/>
        </w:rPr>
      </w:pPr>
      <w:r>
        <w:rPr>
          <w:rFonts w:hint="eastAsia"/>
        </w:rPr>
        <w:t>当我们谈论“处所”时，实际上是在讨论一个具体而又抽象的概念。它不仅仅局限于物理上的空间划分，还包括社会文化层面赋予这些地方的意义。比如，图书馆作为一个重要的公共学习处所，它不仅是书籍存放之地，更是知识传播和文化交流的重要平台。再比如，博物馆这样的艺术与历史遗产保护和展示的处所，对于传承民族文化有着不可替代的作用。通过理解“处所”的确切含义及其拼音，我们可以更好地把握中文词汇背后的文化内涵，并且准确无误地运用到日常交流之中。</w:t>
      </w:r>
    </w:p>
    <w:p w14:paraId="41712290" w14:textId="77777777" w:rsidR="006C270A" w:rsidRDefault="006C270A">
      <w:pPr>
        <w:rPr>
          <w:rFonts w:hint="eastAsia"/>
        </w:rPr>
      </w:pPr>
    </w:p>
    <w:p w14:paraId="58E4B131" w14:textId="77777777" w:rsidR="006C270A" w:rsidRDefault="006C2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52D61" w14:textId="77777777" w:rsidR="006C270A" w:rsidRDefault="006C270A">
      <w:pPr>
        <w:rPr>
          <w:rFonts w:hint="eastAsia"/>
        </w:rPr>
      </w:pPr>
      <w:r>
        <w:rPr>
          <w:rFonts w:hint="eastAsia"/>
        </w:rPr>
        <w:t>总结：正确认识和使用“处所”</w:t>
      </w:r>
    </w:p>
    <w:p w14:paraId="492004D4" w14:textId="77777777" w:rsidR="006C270A" w:rsidRDefault="006C270A">
      <w:pPr>
        <w:rPr>
          <w:rFonts w:hint="eastAsia"/>
        </w:rPr>
      </w:pPr>
      <w:r>
        <w:rPr>
          <w:rFonts w:hint="eastAsia"/>
        </w:rPr>
        <w:t>“处所”的正确拼音为“chǔ suǒ”，其中每个汉字都有其独特的意义和发音规则。通过对“处”和“所”两个字的学习，我们不仅掌握了如何正确读写这个词，还增进了对中国语言文化的认识。在实际生活中，无论是书面表达还是口语交流，准确地使用像“处所”这样富含深意的词汇，都能够使我们的沟通更加精准有效，同时也展现了我们对母语的尊重和热爱。</w:t>
      </w:r>
    </w:p>
    <w:p w14:paraId="2075C9AF" w14:textId="77777777" w:rsidR="006C270A" w:rsidRDefault="006C270A">
      <w:pPr>
        <w:rPr>
          <w:rFonts w:hint="eastAsia"/>
        </w:rPr>
      </w:pPr>
    </w:p>
    <w:p w14:paraId="2BD88503" w14:textId="77777777" w:rsidR="006C270A" w:rsidRDefault="006C2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1C7E0" w14:textId="61C70A06" w:rsidR="00CB0847" w:rsidRDefault="00CB0847"/>
    <w:sectPr w:rsidR="00CB0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47"/>
    <w:rsid w:val="004F584A"/>
    <w:rsid w:val="006C270A"/>
    <w:rsid w:val="00C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0B124-F1D3-4634-9472-09B38B47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