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60AF" w14:textId="77777777" w:rsidR="007D19DE" w:rsidRDefault="007D19DE">
      <w:pPr>
        <w:rPr>
          <w:rFonts w:hint="eastAsia"/>
        </w:rPr>
      </w:pPr>
    </w:p>
    <w:p w14:paraId="1AF498AB" w14:textId="77777777" w:rsidR="007D19DE" w:rsidRDefault="007D19DE">
      <w:pPr>
        <w:rPr>
          <w:rFonts w:hint="eastAsia"/>
        </w:rPr>
      </w:pPr>
      <w:r>
        <w:rPr>
          <w:rFonts w:hint="eastAsia"/>
        </w:rPr>
        <w:t>嘎的组词和拼音</w:t>
      </w:r>
    </w:p>
    <w:p w14:paraId="51685E70" w14:textId="77777777" w:rsidR="007D19DE" w:rsidRDefault="007D19DE">
      <w:pPr>
        <w:rPr>
          <w:rFonts w:hint="eastAsia"/>
        </w:rPr>
      </w:pPr>
      <w:r>
        <w:rPr>
          <w:rFonts w:hint="eastAsia"/>
        </w:rPr>
        <w:t>在汉语中，“嘎”这个字以其独特的发音和丰富的含义，构成了许多有趣的词语。我们来了解“嘎”的基本拼音。“嘎”读作 gā，在声调上属于第一声，是一个平声字。它通常用来表示声音的形容词，如突然发出的声音或动物叫声等。接下来，我们将详细探讨由“嘎”字组成的词语及其意义。</w:t>
      </w:r>
    </w:p>
    <w:p w14:paraId="78848F77" w14:textId="77777777" w:rsidR="007D19DE" w:rsidRDefault="007D19DE">
      <w:pPr>
        <w:rPr>
          <w:rFonts w:hint="eastAsia"/>
        </w:rPr>
      </w:pPr>
    </w:p>
    <w:p w14:paraId="37E0D8B6" w14:textId="77777777" w:rsidR="007D19DE" w:rsidRDefault="007D1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B6CEE" w14:textId="77777777" w:rsidR="007D19DE" w:rsidRDefault="007D19DE">
      <w:pPr>
        <w:rPr>
          <w:rFonts w:hint="eastAsia"/>
        </w:rPr>
      </w:pPr>
      <w:r>
        <w:rPr>
          <w:rFonts w:hint="eastAsia"/>
        </w:rPr>
        <w:t>嘎的独特性</w:t>
      </w:r>
    </w:p>
    <w:p w14:paraId="497351C0" w14:textId="77777777" w:rsidR="007D19DE" w:rsidRDefault="007D19DE">
      <w:pPr>
        <w:rPr>
          <w:rFonts w:hint="eastAsia"/>
        </w:rPr>
      </w:pPr>
      <w:r>
        <w:rPr>
          <w:rFonts w:hint="eastAsia"/>
        </w:rPr>
        <w:t>“嘎”字本身虽然简单，但它所蕴含的意义却十分丰富多样。在汉语词汇中，“嘎”不仅用来描述声音的特点，还经常出现在一些方言或口语表达中，赋予了语言更多的色彩和活力。例如，“嘎嘣脆”，这个词形象地描绘了某些食物咬起来清脆的声音；“嘎子”，则是对调皮捣蛋的孩子的一种亲切称呼。</w:t>
      </w:r>
    </w:p>
    <w:p w14:paraId="62D5354E" w14:textId="77777777" w:rsidR="007D19DE" w:rsidRDefault="007D19DE">
      <w:pPr>
        <w:rPr>
          <w:rFonts w:hint="eastAsia"/>
        </w:rPr>
      </w:pPr>
    </w:p>
    <w:p w14:paraId="28EF363F" w14:textId="77777777" w:rsidR="007D19DE" w:rsidRDefault="007D1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2E47E" w14:textId="77777777" w:rsidR="007D19DE" w:rsidRDefault="007D19DE">
      <w:pPr>
        <w:rPr>
          <w:rFonts w:hint="eastAsia"/>
        </w:rPr>
      </w:pPr>
      <w:r>
        <w:rPr>
          <w:rFonts w:hint="eastAsia"/>
        </w:rPr>
        <w:t>常见的嘎的组词</w:t>
      </w:r>
    </w:p>
    <w:p w14:paraId="6264B576" w14:textId="77777777" w:rsidR="007D19DE" w:rsidRDefault="007D19DE">
      <w:pPr>
        <w:rPr>
          <w:rFonts w:hint="eastAsia"/>
        </w:rPr>
      </w:pPr>
      <w:r>
        <w:rPr>
          <w:rFonts w:hint="eastAsia"/>
        </w:rPr>
        <w:t>除了上述的例子，“嘎”还可以组成其他多种多样的词语。比如“嘎啦”，这是指一种类似于夹子的工具，常用于固定或夹紧物体；还有“嘎杂”，意为杂乱无章的状态或场景。“嘎吱”也是一个非常生动的拟声词，用来模仿门轴、地板等物体因挤压或摩擦而产生的声音。通过这些例子可以看出，“嘎”字在汉语中的运用是非常灵活且富有表现力的。</w:t>
      </w:r>
    </w:p>
    <w:p w14:paraId="2613948B" w14:textId="77777777" w:rsidR="007D19DE" w:rsidRDefault="007D19DE">
      <w:pPr>
        <w:rPr>
          <w:rFonts w:hint="eastAsia"/>
        </w:rPr>
      </w:pPr>
    </w:p>
    <w:p w14:paraId="3AE72943" w14:textId="77777777" w:rsidR="007D19DE" w:rsidRDefault="007D1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9970F" w14:textId="77777777" w:rsidR="007D19DE" w:rsidRDefault="007D19DE">
      <w:pPr>
        <w:rPr>
          <w:rFonts w:hint="eastAsia"/>
        </w:rPr>
      </w:pPr>
      <w:r>
        <w:rPr>
          <w:rFonts w:hint="eastAsia"/>
        </w:rPr>
        <w:t>嘎的文化背景</w:t>
      </w:r>
    </w:p>
    <w:p w14:paraId="7E3C0649" w14:textId="77777777" w:rsidR="007D19DE" w:rsidRDefault="007D19DE">
      <w:pPr>
        <w:rPr>
          <w:rFonts w:hint="eastAsia"/>
        </w:rPr>
      </w:pPr>
      <w:r>
        <w:rPr>
          <w:rFonts w:hint="eastAsia"/>
        </w:rPr>
        <w:t>深入探究“嘎”字背后的文化背景，我们会发现它不仅仅局限于语言层面的应用，更与民间习俗、艺术形式等有着千丝万缕的联系。在中国北方的一些地区，“嘎达梅林”是流传广泛的英雄人物，他的故事被编成了歌曲、戏曲等多种艺术形式，深受人们喜爱。这里的“嘎达”是蒙古语，指的是一个特定的地名或部落名称，而“梅林”则是一位英勇善战的将军。</w:t>
      </w:r>
    </w:p>
    <w:p w14:paraId="67CA33CC" w14:textId="77777777" w:rsidR="007D19DE" w:rsidRDefault="007D19DE">
      <w:pPr>
        <w:rPr>
          <w:rFonts w:hint="eastAsia"/>
        </w:rPr>
      </w:pPr>
    </w:p>
    <w:p w14:paraId="4152E2A5" w14:textId="77777777" w:rsidR="007D19DE" w:rsidRDefault="007D1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F59B4" w14:textId="77777777" w:rsidR="007D19DE" w:rsidRDefault="007D19DE">
      <w:pPr>
        <w:rPr>
          <w:rFonts w:hint="eastAsia"/>
        </w:rPr>
      </w:pPr>
      <w:r>
        <w:rPr>
          <w:rFonts w:hint="eastAsia"/>
        </w:rPr>
        <w:t>最后的总结</w:t>
      </w:r>
    </w:p>
    <w:p w14:paraId="1A3BAD6E" w14:textId="77777777" w:rsidR="007D19DE" w:rsidRDefault="007D19DE">
      <w:pPr>
        <w:rPr>
          <w:rFonts w:hint="eastAsia"/>
        </w:rPr>
      </w:pPr>
      <w:r>
        <w:rPr>
          <w:rFonts w:hint="eastAsia"/>
        </w:rPr>
        <w:t>“嘎”作为一个具有独特魅力的汉字，在汉语词汇系统中扮演着重要的角色。无论是作为声音的形容词，还是构成各种生动形象的词语，亦或是其背后深厚的文化内涵，“嘎”都展现了汉语丰富多彩的一面。通过对“嘎”的学习和了解，不仅能增加我们的词汇量，还能更好地感受汉语的魅力所在。</w:t>
      </w:r>
    </w:p>
    <w:p w14:paraId="0739805A" w14:textId="77777777" w:rsidR="007D19DE" w:rsidRDefault="007D19DE">
      <w:pPr>
        <w:rPr>
          <w:rFonts w:hint="eastAsia"/>
        </w:rPr>
      </w:pPr>
    </w:p>
    <w:p w14:paraId="170CEE13" w14:textId="77777777" w:rsidR="007D19DE" w:rsidRDefault="007D1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4FB0B" w14:textId="77777777" w:rsidR="007D19DE" w:rsidRDefault="007D1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A676C" w14:textId="6616115D" w:rsidR="006D276E" w:rsidRDefault="006D276E"/>
    <w:sectPr w:rsidR="006D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6E"/>
    <w:rsid w:val="006D276E"/>
    <w:rsid w:val="007D19D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BE069-BB43-4881-BC35-E79E5A60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