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5C24" w14:textId="77777777" w:rsidR="00A2189D" w:rsidRDefault="00A2189D">
      <w:pPr>
        <w:rPr>
          <w:rFonts w:hint="eastAsia"/>
        </w:rPr>
      </w:pPr>
      <w:r>
        <w:rPr>
          <w:rFonts w:hint="eastAsia"/>
        </w:rPr>
        <w:t>喊上的拼音：一种独特的汉字注音方式</w:t>
      </w:r>
    </w:p>
    <w:p w14:paraId="3EE50B7D" w14:textId="77777777" w:rsidR="00A2189D" w:rsidRDefault="00A2189D">
      <w:pPr>
        <w:rPr>
          <w:rFonts w:hint="eastAsia"/>
        </w:rPr>
      </w:pPr>
      <w:r>
        <w:rPr>
          <w:rFonts w:hint="eastAsia"/>
        </w:rPr>
        <w:t>“喊上” 的拼音是：hǎn shàng。当我们谈论“喊上的拼音”时，实际上是在探讨一种特殊的汉语拼音应用方法。在汉语学习和教学中，拼音作为辅助工具，扮演着极为重要的角色。它不仅是儿童学习汉字发音的桥梁，也是成人学习普通话的有效手段之一。而“喊上”的概念，则是将这种拼音的应用推到了一个更为互动和生动的层面。</w:t>
      </w:r>
    </w:p>
    <w:p w14:paraId="5776B7D7" w14:textId="77777777" w:rsidR="00A2189D" w:rsidRDefault="00A2189D">
      <w:pPr>
        <w:rPr>
          <w:rFonts w:hint="eastAsia"/>
        </w:rPr>
      </w:pPr>
    </w:p>
    <w:p w14:paraId="082A11C7" w14:textId="77777777" w:rsidR="00A2189D" w:rsidRDefault="00A2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B29B5" w14:textId="77777777" w:rsidR="00A2189D" w:rsidRDefault="00A2189D">
      <w:pPr>
        <w:rPr>
          <w:rFonts w:hint="eastAsia"/>
        </w:rPr>
      </w:pPr>
      <w:r>
        <w:rPr>
          <w:rFonts w:hint="eastAsia"/>
        </w:rPr>
        <w:t>从历史角度看喊上的拼音</w:t>
      </w:r>
    </w:p>
    <w:p w14:paraId="34CDF40E" w14:textId="77777777" w:rsidR="00A2189D" w:rsidRDefault="00A2189D">
      <w:pPr>
        <w:rPr>
          <w:rFonts w:hint="eastAsia"/>
        </w:rPr>
      </w:pPr>
      <w:r>
        <w:rPr>
          <w:rFonts w:hint="eastAsia"/>
        </w:rPr>
        <w:t>汉语拼音方案自1958年正式公布以来，逐渐成为了标准的汉字注音系统。它以拉丁字母为基础，为每一个汉字标注了准确的发音。随着时代的发展，人们开始探索更多元化的拼音使用方式，“喊上的拼音”便是其中之一。这种方式强调发音的实际效果，鼓励人们通过大声朗读来强化记忆，提高对语音的敏感度。</w:t>
      </w:r>
    </w:p>
    <w:p w14:paraId="358E1D57" w14:textId="77777777" w:rsidR="00A2189D" w:rsidRDefault="00A2189D">
      <w:pPr>
        <w:rPr>
          <w:rFonts w:hint="eastAsia"/>
        </w:rPr>
      </w:pPr>
    </w:p>
    <w:p w14:paraId="65D92739" w14:textId="77777777" w:rsidR="00A2189D" w:rsidRDefault="00A2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C6358" w14:textId="77777777" w:rsidR="00A2189D" w:rsidRDefault="00A2189D">
      <w:pPr>
        <w:rPr>
          <w:rFonts w:hint="eastAsia"/>
        </w:rPr>
      </w:pPr>
      <w:r>
        <w:rPr>
          <w:rFonts w:hint="eastAsia"/>
        </w:rPr>
        <w:t>喊上的拼音与教育</w:t>
      </w:r>
    </w:p>
    <w:p w14:paraId="377FB58A" w14:textId="77777777" w:rsidR="00A2189D" w:rsidRDefault="00A2189D">
      <w:pPr>
        <w:rPr>
          <w:rFonts w:hint="eastAsia"/>
        </w:rPr>
      </w:pPr>
      <w:r>
        <w:rPr>
          <w:rFonts w:hint="eastAsia"/>
        </w:rPr>
        <w:t>在教育领域，“喊上的拼音”被广泛应用于语言教学中。教师们发现，让学生“喊上”拼音可以更有效地纠正发音错误，增强口语表达能力。尤其是在对外汉语教学中，对于那些母语非汉语的学习者来说，这种方法可以帮助他们更快地掌握正确的发音技巧，从而更好地融入中文交流环境。这种方式也适用于特殊教育，如帮助有语言障碍的孩子改善发音问题。</w:t>
      </w:r>
    </w:p>
    <w:p w14:paraId="5522A338" w14:textId="77777777" w:rsidR="00A2189D" w:rsidRDefault="00A2189D">
      <w:pPr>
        <w:rPr>
          <w:rFonts w:hint="eastAsia"/>
        </w:rPr>
      </w:pPr>
    </w:p>
    <w:p w14:paraId="1F8B6921" w14:textId="77777777" w:rsidR="00A2189D" w:rsidRDefault="00A2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DA99" w14:textId="77777777" w:rsidR="00A2189D" w:rsidRDefault="00A2189D">
      <w:pPr>
        <w:rPr>
          <w:rFonts w:hint="eastAsia"/>
        </w:rPr>
      </w:pPr>
      <w:r>
        <w:rPr>
          <w:rFonts w:hint="eastAsia"/>
        </w:rPr>
        <w:t>社会文化中的喊上的拼音</w:t>
      </w:r>
    </w:p>
    <w:p w14:paraId="32D99C3F" w14:textId="77777777" w:rsidR="00A2189D" w:rsidRDefault="00A2189D">
      <w:pPr>
        <w:rPr>
          <w:rFonts w:hint="eastAsia"/>
        </w:rPr>
      </w:pPr>
      <w:r>
        <w:rPr>
          <w:rFonts w:hint="eastAsia"/>
        </w:rPr>
        <w:t>除了教育方面的影响外，“喊上的拼音”也在社会文化交流中占据了一席之地。比如，在一些公共场所或活动中，我们常常可以看到参与者们一起高声朗读诗词歌赋，这不仅是一种娱乐形式，也是一种传承文化的途径。随着互联网的发展，线上朗诵会、诗歌节等新兴活动层出不穷，进一步推动了“喊上的拼音”成为一种时尚的文化现象。</w:t>
      </w:r>
    </w:p>
    <w:p w14:paraId="35FB00A5" w14:textId="77777777" w:rsidR="00A2189D" w:rsidRDefault="00A2189D">
      <w:pPr>
        <w:rPr>
          <w:rFonts w:hint="eastAsia"/>
        </w:rPr>
      </w:pPr>
    </w:p>
    <w:p w14:paraId="3CD8AFC7" w14:textId="77777777" w:rsidR="00A2189D" w:rsidRDefault="00A2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9E0AF" w14:textId="77777777" w:rsidR="00A2189D" w:rsidRDefault="00A2189D">
      <w:pPr>
        <w:rPr>
          <w:rFonts w:hint="eastAsia"/>
        </w:rPr>
      </w:pPr>
      <w:r>
        <w:rPr>
          <w:rFonts w:hint="eastAsia"/>
        </w:rPr>
        <w:t>技术进步助力喊上的拼音</w:t>
      </w:r>
    </w:p>
    <w:p w14:paraId="364AA75F" w14:textId="77777777" w:rsidR="00A2189D" w:rsidRDefault="00A2189D">
      <w:pPr>
        <w:rPr>
          <w:rFonts w:hint="eastAsia"/>
        </w:rPr>
      </w:pPr>
      <w:r>
        <w:rPr>
          <w:rFonts w:hint="eastAsia"/>
        </w:rPr>
        <w:t>现代科技的进步为“喊上的拼音”提供了新的发展平台。智能语音识别技术和在线教育平台使得无论何时何地，只要有一台联网设备，人们就可以参与到这种充满活力的学习模式中来。应用程序能够实时反馈用户的发音准确性，并提供个性化的练习建议；虚拟现实（VR）和增强现实（AR）技术则创造出身临其境般的沉浸式体验，让用户仿佛置身于真实的语言环境中。</w:t>
      </w:r>
    </w:p>
    <w:p w14:paraId="4BFB9AF5" w14:textId="77777777" w:rsidR="00A2189D" w:rsidRDefault="00A2189D">
      <w:pPr>
        <w:rPr>
          <w:rFonts w:hint="eastAsia"/>
        </w:rPr>
      </w:pPr>
    </w:p>
    <w:p w14:paraId="29C907BE" w14:textId="77777777" w:rsidR="00A2189D" w:rsidRDefault="00A218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DFC2" w14:textId="77777777" w:rsidR="00A2189D" w:rsidRDefault="00A2189D">
      <w:pPr>
        <w:rPr>
          <w:rFonts w:hint="eastAsia"/>
        </w:rPr>
      </w:pPr>
      <w:r>
        <w:rPr>
          <w:rFonts w:hint="eastAsia"/>
        </w:rPr>
        <w:t>展望未来</w:t>
      </w:r>
    </w:p>
    <w:p w14:paraId="50613C16" w14:textId="77777777" w:rsidR="00A2189D" w:rsidRDefault="00A2189D">
      <w:pPr>
        <w:rPr>
          <w:rFonts w:hint="eastAsia"/>
        </w:rPr>
      </w:pPr>
      <w:r>
        <w:rPr>
          <w:rFonts w:hint="eastAsia"/>
        </w:rPr>
        <w:t>展望未来，“喊上的拼音”将继续在汉语学习、文化传播等多个领域发挥重要作用。它不仅仅是一种简单的发音练习方法，更是连接古今中外的语言艺术。随着全球化进程的加快以及中国文化影响力的不断提升，“喊上的拼音”有望吸引越来越多的关注，成为世界了解中国的一个窗口。</w:t>
      </w:r>
    </w:p>
    <w:p w14:paraId="00293EAD" w14:textId="77777777" w:rsidR="00A2189D" w:rsidRDefault="00A2189D">
      <w:pPr>
        <w:rPr>
          <w:rFonts w:hint="eastAsia"/>
        </w:rPr>
      </w:pPr>
    </w:p>
    <w:p w14:paraId="065CEE9C" w14:textId="77777777" w:rsidR="00A2189D" w:rsidRDefault="00A21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80E1E" w14:textId="4956147D" w:rsidR="00610DDA" w:rsidRDefault="00610DDA"/>
    <w:sectPr w:rsidR="00610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DA"/>
    <w:rsid w:val="004F584A"/>
    <w:rsid w:val="00610DDA"/>
    <w:rsid w:val="00A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B5FE8-CA9D-4449-9D62-CAFF0BE5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