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A13B" w14:textId="77777777" w:rsidR="00613C03" w:rsidRDefault="00613C03">
      <w:pPr>
        <w:rPr>
          <w:rFonts w:hint="eastAsia"/>
        </w:rPr>
      </w:pPr>
      <w:r>
        <w:rPr>
          <w:rFonts w:hint="eastAsia"/>
        </w:rPr>
        <w:t>chuī de de pīn yīn</w:t>
      </w:r>
    </w:p>
    <w:p w14:paraId="1B3AB528" w14:textId="77777777" w:rsidR="00613C03" w:rsidRDefault="00613C03">
      <w:pPr>
        <w:rPr>
          <w:rFonts w:hint="eastAsia"/>
        </w:rPr>
      </w:pPr>
      <w:r>
        <w:rPr>
          <w:rFonts w:hint="eastAsia"/>
        </w:rPr>
        <w:t>当我们谈论“吹得”的拼音时，我们实际上在探讨汉语拼音系统中的一个特定组合。拼音是中华人民共和国官方颁布的汉字注音拉丁化方法，也是联合国认可的中文罗马字母拼写标准。它不仅是中国大陆小学教育的一部分，而且对于学习中文作为外语的人来说也是一个重要的工具。</w:t>
      </w:r>
    </w:p>
    <w:p w14:paraId="7DC2E574" w14:textId="77777777" w:rsidR="00613C03" w:rsidRDefault="00613C03">
      <w:pPr>
        <w:rPr>
          <w:rFonts w:hint="eastAsia"/>
        </w:rPr>
      </w:pPr>
    </w:p>
    <w:p w14:paraId="70A46CB8" w14:textId="77777777" w:rsidR="00613C03" w:rsidRDefault="00613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673E5" w14:textId="77777777" w:rsidR="00613C03" w:rsidRDefault="00613C03">
      <w:pPr>
        <w:rPr>
          <w:rFonts w:hint="eastAsia"/>
        </w:rPr>
      </w:pPr>
      <w:r>
        <w:rPr>
          <w:rFonts w:hint="eastAsia"/>
        </w:rPr>
        <w:t>发音规则与技巧</w:t>
      </w:r>
    </w:p>
    <w:p w14:paraId="00538B0C" w14:textId="77777777" w:rsidR="00613C03" w:rsidRDefault="00613C03">
      <w:pPr>
        <w:rPr>
          <w:rFonts w:hint="eastAsia"/>
        </w:rPr>
      </w:pPr>
      <w:r>
        <w:rPr>
          <w:rFonts w:hint="eastAsia"/>
        </w:rPr>
        <w:t>“吹得”这个词语的拼音为“chuī de”，其中“chuī”是一个完整的音节，由声母“ch”和韵母“uī”组成；而“de”则是一个轻声的助词。“chuī”的声调是阴平，意味着声音从高到低平稳发出，没有明显的升降变化。当说到“de”的时候，它的发音很轻，几乎不占音节的重音。掌握这样的发音规则和技巧，可以帮助语言学习者更准确地表达汉语词汇。</w:t>
      </w:r>
    </w:p>
    <w:p w14:paraId="39099A5C" w14:textId="77777777" w:rsidR="00613C03" w:rsidRDefault="00613C03">
      <w:pPr>
        <w:rPr>
          <w:rFonts w:hint="eastAsia"/>
        </w:rPr>
      </w:pPr>
    </w:p>
    <w:p w14:paraId="29F34263" w14:textId="77777777" w:rsidR="00613C03" w:rsidRDefault="00613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DF34F" w14:textId="77777777" w:rsidR="00613C03" w:rsidRDefault="00613C03">
      <w:pPr>
        <w:rPr>
          <w:rFonts w:hint="eastAsia"/>
        </w:rPr>
      </w:pPr>
      <w:r>
        <w:rPr>
          <w:rFonts w:hint="eastAsia"/>
        </w:rPr>
        <w:t>语境中的使用</w:t>
      </w:r>
    </w:p>
    <w:p w14:paraId="4C0B890A" w14:textId="77777777" w:rsidR="00613C03" w:rsidRDefault="00613C03">
      <w:pPr>
        <w:rPr>
          <w:rFonts w:hint="eastAsia"/>
        </w:rPr>
      </w:pPr>
      <w:r>
        <w:rPr>
          <w:rFonts w:hint="eastAsia"/>
        </w:rPr>
        <w:t>在日常交流中，“吹得”可以出现在各种不同的语境下。例如，在描述某人吹奏乐器的能力时可以说：“他钢琴弹得很好，口琴也吹得很不错。”这里的“吹得”后面接形容词“不错”，用来评价一个人吹奏乐器的技术水平。“吹得”还可以用在其他非字面意义的表达中，比如夸耀或夸大其词的行为，这通常带有一定的贬义，如“他总是吹得天花乱坠”。因此，了解“吹得”在不同语境下的含义，有助于更好地理解和运用汉语。</w:t>
      </w:r>
    </w:p>
    <w:p w14:paraId="03B8975D" w14:textId="77777777" w:rsidR="00613C03" w:rsidRDefault="00613C03">
      <w:pPr>
        <w:rPr>
          <w:rFonts w:hint="eastAsia"/>
        </w:rPr>
      </w:pPr>
    </w:p>
    <w:p w14:paraId="41A24191" w14:textId="77777777" w:rsidR="00613C03" w:rsidRDefault="00613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F996E" w14:textId="77777777" w:rsidR="00613C03" w:rsidRDefault="00613C03">
      <w:pPr>
        <w:rPr>
          <w:rFonts w:hint="eastAsia"/>
        </w:rPr>
      </w:pPr>
      <w:r>
        <w:rPr>
          <w:rFonts w:hint="eastAsia"/>
        </w:rPr>
        <w:t>文化内涵</w:t>
      </w:r>
    </w:p>
    <w:p w14:paraId="48B347EF" w14:textId="77777777" w:rsidR="00613C03" w:rsidRDefault="00613C03">
      <w:pPr>
        <w:rPr>
          <w:rFonts w:hint="eastAsia"/>
        </w:rPr>
      </w:pPr>
      <w:r>
        <w:rPr>
          <w:rFonts w:hint="eastAsia"/>
        </w:rPr>
        <w:t>汉语不仅仅是交流的工具，它还承载着丰富的文化内涵。以“吹得”为例，这个词组在某些情况下可以反映出说话者的性格特征和社会地位。在中国传统文化里，谦虚是一种美德，所以过度地“吹得”自己的成就往往被认为是不合时宜的。相反，适当地赞美他人或者自谦，则能体现出一个人的修养和礼貌。因此，“吹得”这个词组的应用，也在一定程度上传递了中国人的价值观和社交规范。</w:t>
      </w:r>
    </w:p>
    <w:p w14:paraId="20D5CE8F" w14:textId="77777777" w:rsidR="00613C03" w:rsidRDefault="00613C03">
      <w:pPr>
        <w:rPr>
          <w:rFonts w:hint="eastAsia"/>
        </w:rPr>
      </w:pPr>
    </w:p>
    <w:p w14:paraId="5B5DB6C2" w14:textId="77777777" w:rsidR="00613C03" w:rsidRDefault="00613C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31AC6" w14:textId="77777777" w:rsidR="00613C03" w:rsidRDefault="00613C03">
      <w:pPr>
        <w:rPr>
          <w:rFonts w:hint="eastAsia"/>
        </w:rPr>
      </w:pPr>
      <w:r>
        <w:rPr>
          <w:rFonts w:hint="eastAsia"/>
        </w:rPr>
        <w:t>最后的总结</w:t>
      </w:r>
    </w:p>
    <w:p w14:paraId="3D448FA3" w14:textId="77777777" w:rsidR="00613C03" w:rsidRDefault="00613C03">
      <w:pPr>
        <w:rPr>
          <w:rFonts w:hint="eastAsia"/>
        </w:rPr>
      </w:pPr>
      <w:r>
        <w:rPr>
          <w:rFonts w:hint="eastAsia"/>
        </w:rPr>
        <w:t>“chuī de”的拼音不仅是对汉语语音系统的简单介绍，它还牵涉到发音技巧、语境应用以及背后的文化价值。通过深入理解这一小小的拼音组合，我们可以窥见汉语学习的广阔天地，并感受到中国文化深层次的魅力。无论是对于本土学生还是外国汉语爱好者而言，“chuī de”的拼音都是一扇通向汉语世界的小窗口。</w:t>
      </w:r>
    </w:p>
    <w:p w14:paraId="699C3BFB" w14:textId="77777777" w:rsidR="00613C03" w:rsidRDefault="00613C03">
      <w:pPr>
        <w:rPr>
          <w:rFonts w:hint="eastAsia"/>
        </w:rPr>
      </w:pPr>
    </w:p>
    <w:p w14:paraId="44402F17" w14:textId="77777777" w:rsidR="00613C03" w:rsidRDefault="00613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00878" w14:textId="29B5F336" w:rsidR="007603A9" w:rsidRDefault="007603A9"/>
    <w:sectPr w:rsidR="00760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A9"/>
    <w:rsid w:val="004F584A"/>
    <w:rsid w:val="00613C03"/>
    <w:rsid w:val="0076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D3278-E8C2-43A6-B1E3-4B4F1F6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