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E6D09" w14:textId="77777777" w:rsidR="00E94EA1" w:rsidRDefault="00E94EA1">
      <w:pPr>
        <w:rPr>
          <w:rFonts w:hint="eastAsia"/>
        </w:rPr>
      </w:pPr>
      <w:r>
        <w:rPr>
          <w:rFonts w:hint="eastAsia"/>
        </w:rPr>
        <w:t>光复的拼音</w:t>
      </w:r>
    </w:p>
    <w:p w14:paraId="7AC4CE12" w14:textId="77777777" w:rsidR="00E94EA1" w:rsidRDefault="00E94EA1">
      <w:pPr>
        <w:rPr>
          <w:rFonts w:hint="eastAsia"/>
        </w:rPr>
      </w:pPr>
      <w:r>
        <w:rPr>
          <w:rFonts w:hint="eastAsia"/>
        </w:rPr>
        <w:t>“光复”的拼音为 guāng fù，其中“光”读第一声（阴平），“复”读第四声（去声）。这一词汇承载着深厚的文化内涵与历史重量，其发音与语义共同构成汉语中独特的表达体系。</w:t>
      </w:r>
    </w:p>
    <w:p w14:paraId="23249DF8" w14:textId="77777777" w:rsidR="00E94EA1" w:rsidRDefault="00E94EA1">
      <w:pPr>
        <w:rPr>
          <w:rFonts w:hint="eastAsia"/>
        </w:rPr>
      </w:pPr>
    </w:p>
    <w:p w14:paraId="2600FD5A" w14:textId="77777777" w:rsidR="00E94EA1" w:rsidRDefault="00E94EA1">
      <w:pPr>
        <w:rPr>
          <w:rFonts w:hint="eastAsia"/>
        </w:rPr>
      </w:pPr>
    </w:p>
    <w:p w14:paraId="2C65F1BA" w14:textId="77777777" w:rsidR="00E94EA1" w:rsidRDefault="00E94EA1">
      <w:pPr>
        <w:rPr>
          <w:rFonts w:hint="eastAsia"/>
        </w:rPr>
      </w:pPr>
      <w:r>
        <w:rPr>
          <w:rFonts w:hint="eastAsia"/>
        </w:rPr>
        <w:t>拼音与语义解析</w:t>
      </w:r>
    </w:p>
    <w:p w14:paraId="7B21B084" w14:textId="77777777" w:rsidR="00E94EA1" w:rsidRDefault="00E94EA1">
      <w:pPr>
        <w:rPr>
          <w:rFonts w:hint="eastAsia"/>
        </w:rPr>
      </w:pPr>
      <w:r>
        <w:rPr>
          <w:rFonts w:hint="eastAsia"/>
        </w:rPr>
        <w:t>“光复”由“光”与“复”二字构成：“光”在古汉语中可引申为“发扬”“恢复”，如《诗经》中“光被四表”即指恩泽广布；“复”则强调“归还”“重建”，如《周易》“七日来复”喻周期性回归。二字结合形成动词性短语，指“恢复已亡的国家”或“收回失去的领土”。其英文对应词为“recover”或“liberate”，体现跨文化语义的共通性。</w:t>
      </w:r>
    </w:p>
    <w:p w14:paraId="2FA72CEF" w14:textId="77777777" w:rsidR="00E94EA1" w:rsidRDefault="00E94EA1">
      <w:pPr>
        <w:rPr>
          <w:rFonts w:hint="eastAsia"/>
        </w:rPr>
      </w:pPr>
    </w:p>
    <w:p w14:paraId="5F0436F9" w14:textId="77777777" w:rsidR="00E94EA1" w:rsidRDefault="00E94EA1">
      <w:pPr>
        <w:rPr>
          <w:rFonts w:hint="eastAsia"/>
        </w:rPr>
      </w:pPr>
    </w:p>
    <w:p w14:paraId="6E6C40C5" w14:textId="77777777" w:rsidR="00E94EA1" w:rsidRDefault="00E94EA1">
      <w:pPr>
        <w:rPr>
          <w:rFonts w:hint="eastAsia"/>
        </w:rPr>
      </w:pPr>
      <w:r>
        <w:rPr>
          <w:rFonts w:hint="eastAsia"/>
        </w:rPr>
        <w:t>历史语境中的经典例句</w:t>
      </w:r>
    </w:p>
    <w:p w14:paraId="26F50FC3" w14:textId="77777777" w:rsidR="00E94EA1" w:rsidRDefault="00E94EA1">
      <w:pPr>
        <w:rPr>
          <w:rFonts w:hint="eastAsia"/>
        </w:rPr>
      </w:pPr>
      <w:r>
        <w:rPr>
          <w:rFonts w:hint="eastAsia"/>
        </w:rPr>
        <w:t>1. 抗日战争语境：</w:t>
      </w:r>
    </w:p>
    <w:p w14:paraId="6891F8AB" w14:textId="77777777" w:rsidR="00E94EA1" w:rsidRDefault="00E94EA1">
      <w:pPr>
        <w:rPr>
          <w:rFonts w:hint="eastAsia"/>
        </w:rPr>
      </w:pPr>
      <w:r>
        <w:rPr>
          <w:rFonts w:hint="eastAsia"/>
        </w:rPr>
        <w:t xml:space="preserve">   “经过多年的抗战，中国人民终于光复了失地，赢得了国家的独立。”（例句源自权威汉语释义）此句中“光复”与“失地”形成动宾结构，突出领土主权回归的庄严性。</w:t>
      </w:r>
    </w:p>
    <w:p w14:paraId="19EB8175" w14:textId="77777777" w:rsidR="00E94EA1" w:rsidRDefault="00E94EA1">
      <w:pPr>
        <w:rPr>
          <w:rFonts w:hint="eastAsia"/>
        </w:rPr>
      </w:pPr>
      <w:r>
        <w:rPr>
          <w:rFonts w:hint="eastAsia"/>
        </w:rPr>
        <w:t>2. 古代史籍记载：</w:t>
      </w:r>
    </w:p>
    <w:p w14:paraId="6AF53141" w14:textId="77777777" w:rsidR="00E94EA1" w:rsidRDefault="00E94EA1">
      <w:pPr>
        <w:rPr>
          <w:rFonts w:hint="eastAsia"/>
        </w:rPr>
      </w:pPr>
      <w:r>
        <w:rPr>
          <w:rFonts w:hint="eastAsia"/>
        </w:rPr>
        <w:t xml:space="preserve">   《南齐书·芮芮虏传》载：“光复中华，永敦邻好。”此句将“光复”与“中华”结合，彰显民族认同与文化复兴的双重诉求。</w:t>
      </w:r>
    </w:p>
    <w:p w14:paraId="6178024F" w14:textId="77777777" w:rsidR="00E94EA1" w:rsidRDefault="00E94EA1">
      <w:pPr>
        <w:rPr>
          <w:rFonts w:hint="eastAsia"/>
        </w:rPr>
      </w:pPr>
    </w:p>
    <w:p w14:paraId="3E17C8D8" w14:textId="77777777" w:rsidR="00E94EA1" w:rsidRDefault="00E94EA1">
      <w:pPr>
        <w:rPr>
          <w:rFonts w:hint="eastAsia"/>
        </w:rPr>
      </w:pPr>
    </w:p>
    <w:p w14:paraId="39A2976E" w14:textId="77777777" w:rsidR="00E94EA1" w:rsidRDefault="00E94EA1">
      <w:pPr>
        <w:rPr>
          <w:rFonts w:hint="eastAsia"/>
        </w:rPr>
      </w:pPr>
      <w:r>
        <w:rPr>
          <w:rFonts w:hint="eastAsia"/>
        </w:rPr>
        <w:t>近义与反义词汇辨析</w:t>
      </w:r>
    </w:p>
    <w:p w14:paraId="42195FB5" w14:textId="77777777" w:rsidR="00E94EA1" w:rsidRDefault="00E94EA1">
      <w:pPr>
        <w:rPr>
          <w:rFonts w:hint="eastAsia"/>
        </w:rPr>
      </w:pPr>
      <w:r>
        <w:rPr>
          <w:rFonts w:hint="eastAsia"/>
        </w:rPr>
        <w:t>1. 近义词：</w:t>
      </w:r>
    </w:p>
    <w:p w14:paraId="676BDEE2" w14:textId="77777777" w:rsidR="00E94EA1" w:rsidRDefault="00E94EA1">
      <w:pPr>
        <w:rPr>
          <w:rFonts w:hint="eastAsia"/>
        </w:rPr>
      </w:pPr>
      <w:r>
        <w:rPr>
          <w:rFonts w:hint="eastAsia"/>
        </w:rPr>
        <w:t xml:space="preserve">   - 收复（shōu fù）：侧重军事行动成果，如“收复台湾”；</w:t>
      </w:r>
    </w:p>
    <w:p w14:paraId="515B159F" w14:textId="77777777" w:rsidR="00E94EA1" w:rsidRDefault="00E94EA1">
      <w:pPr>
        <w:rPr>
          <w:rFonts w:hint="eastAsia"/>
        </w:rPr>
      </w:pPr>
      <w:r>
        <w:rPr>
          <w:rFonts w:hint="eastAsia"/>
        </w:rPr>
        <w:t xml:space="preserve">   - 克复（kè fù）：强调攻克敌占区，如“克复城池”；</w:t>
      </w:r>
    </w:p>
    <w:p w14:paraId="3698D40B" w14:textId="77777777" w:rsidR="00E94EA1" w:rsidRDefault="00E94EA1">
      <w:pPr>
        <w:rPr>
          <w:rFonts w:hint="eastAsia"/>
        </w:rPr>
      </w:pPr>
      <w:r>
        <w:rPr>
          <w:rFonts w:hint="eastAsia"/>
        </w:rPr>
        <w:t xml:space="preserve">   - 恢复（huī fù）：适用范围更广，可指制度、秩序等重建。</w:t>
      </w:r>
    </w:p>
    <w:p w14:paraId="7579F2A7" w14:textId="77777777" w:rsidR="00E94EA1" w:rsidRDefault="00E94EA1">
      <w:pPr>
        <w:rPr>
          <w:rFonts w:hint="eastAsia"/>
        </w:rPr>
      </w:pPr>
      <w:r>
        <w:rPr>
          <w:rFonts w:hint="eastAsia"/>
        </w:rPr>
        <w:t>2. 反义词：</w:t>
      </w:r>
    </w:p>
    <w:p w14:paraId="6CAACB05" w14:textId="77777777" w:rsidR="00E94EA1" w:rsidRDefault="00E94EA1">
      <w:pPr>
        <w:rPr>
          <w:rFonts w:hint="eastAsia"/>
        </w:rPr>
      </w:pPr>
      <w:r>
        <w:rPr>
          <w:rFonts w:hint="eastAsia"/>
        </w:rPr>
        <w:t xml:space="preserve">   - 沦陷（lún xiàn）：指领土被敌方占领，如“国土沦陷”；</w:t>
      </w:r>
    </w:p>
    <w:p w14:paraId="54884266" w14:textId="77777777" w:rsidR="00E94EA1" w:rsidRDefault="00E94EA1">
      <w:pPr>
        <w:rPr>
          <w:rFonts w:hint="eastAsia"/>
        </w:rPr>
      </w:pPr>
      <w:r>
        <w:rPr>
          <w:rFonts w:hint="eastAsia"/>
        </w:rPr>
        <w:t xml:space="preserve">   - 失守（shī shǒu）：多用于军事要地丢失，如“关隘失守”。</w:t>
      </w:r>
    </w:p>
    <w:p w14:paraId="57E14696" w14:textId="77777777" w:rsidR="00E94EA1" w:rsidRDefault="00E94EA1">
      <w:pPr>
        <w:rPr>
          <w:rFonts w:hint="eastAsia"/>
        </w:rPr>
      </w:pPr>
    </w:p>
    <w:p w14:paraId="409BC10D" w14:textId="77777777" w:rsidR="00E94EA1" w:rsidRDefault="00E94EA1">
      <w:pPr>
        <w:rPr>
          <w:rFonts w:hint="eastAsia"/>
        </w:rPr>
      </w:pPr>
    </w:p>
    <w:p w14:paraId="572D9B05" w14:textId="77777777" w:rsidR="00E94EA1" w:rsidRDefault="00E94EA1">
      <w:pPr>
        <w:rPr>
          <w:rFonts w:hint="eastAsia"/>
        </w:rPr>
      </w:pPr>
      <w:r>
        <w:rPr>
          <w:rFonts w:hint="eastAsia"/>
        </w:rPr>
        <w:t>文化意象与现代应用</w:t>
      </w:r>
    </w:p>
    <w:p w14:paraId="38D07245" w14:textId="77777777" w:rsidR="00E94EA1" w:rsidRDefault="00E94EA1">
      <w:pPr>
        <w:rPr>
          <w:rFonts w:hint="eastAsia"/>
        </w:rPr>
      </w:pPr>
      <w:r>
        <w:rPr>
          <w:rFonts w:hint="eastAsia"/>
        </w:rPr>
        <w:t>1. 历史符号：</w:t>
      </w:r>
    </w:p>
    <w:p w14:paraId="71A686EA" w14:textId="77777777" w:rsidR="00E94EA1" w:rsidRDefault="00E94EA1">
      <w:pPr>
        <w:rPr>
          <w:rFonts w:hint="eastAsia"/>
        </w:rPr>
      </w:pPr>
      <w:r>
        <w:rPr>
          <w:rFonts w:hint="eastAsia"/>
        </w:rPr>
        <w:t xml:space="preserve">   “光复”常与民族解放运动关联，如1945年台湾光复，标志日本殖民统治结束。此类语境中，“光复”不仅是领土回归，更蕴含文化主权与民族尊严的重塑。</w:t>
      </w:r>
    </w:p>
    <w:p w14:paraId="457C03D4" w14:textId="77777777" w:rsidR="00E94EA1" w:rsidRDefault="00E94EA1">
      <w:pPr>
        <w:rPr>
          <w:rFonts w:hint="eastAsia"/>
        </w:rPr>
      </w:pPr>
      <w:r>
        <w:rPr>
          <w:rFonts w:hint="eastAsia"/>
        </w:rPr>
        <w:t>2. 现代隐喻：</w:t>
      </w:r>
    </w:p>
    <w:p w14:paraId="4994FA57" w14:textId="77777777" w:rsidR="00E94EA1" w:rsidRDefault="00E94EA1">
      <w:pPr>
        <w:rPr>
          <w:rFonts w:hint="eastAsia"/>
        </w:rPr>
      </w:pPr>
      <w:r>
        <w:rPr>
          <w:rFonts w:hint="eastAsia"/>
        </w:rPr>
        <w:t xml:space="preserve">   在非领土语境中，“光复”可引申为“重振”“复兴”，如“光复传统文化”“光复民族精神”。此类用法虽非传统语义，但延续了“恢复荣光”的核心意象。</w:t>
      </w:r>
    </w:p>
    <w:p w14:paraId="1457215D" w14:textId="77777777" w:rsidR="00E94EA1" w:rsidRDefault="00E94EA1">
      <w:pPr>
        <w:rPr>
          <w:rFonts w:hint="eastAsia"/>
        </w:rPr>
      </w:pPr>
      <w:r>
        <w:rPr>
          <w:rFonts w:hint="eastAsia"/>
        </w:rPr>
        <w:t>3. 文学表达：</w:t>
      </w:r>
    </w:p>
    <w:p w14:paraId="5511E11C" w14:textId="77777777" w:rsidR="00E94EA1" w:rsidRDefault="00E94EA1">
      <w:pPr>
        <w:rPr>
          <w:rFonts w:hint="eastAsia"/>
        </w:rPr>
      </w:pPr>
      <w:r>
        <w:rPr>
          <w:rFonts w:hint="eastAsia"/>
        </w:rPr>
        <w:t xml:space="preserve">   古诗词中“光复”常与“山河”“神州”等意象结合，如“旗翻光复照神州”，通过视觉符号强化民族认同。</w:t>
      </w:r>
    </w:p>
    <w:p w14:paraId="58E79ED3" w14:textId="77777777" w:rsidR="00E94EA1" w:rsidRDefault="00E94EA1">
      <w:pPr>
        <w:rPr>
          <w:rFonts w:hint="eastAsia"/>
        </w:rPr>
      </w:pPr>
    </w:p>
    <w:p w14:paraId="457583FA" w14:textId="77777777" w:rsidR="00E94EA1" w:rsidRDefault="00E94EA1">
      <w:pPr>
        <w:rPr>
          <w:rFonts w:hint="eastAsia"/>
        </w:rPr>
      </w:pPr>
    </w:p>
    <w:p w14:paraId="7D2E05B8" w14:textId="77777777" w:rsidR="00E94EA1" w:rsidRDefault="00E94EA1">
      <w:pPr>
        <w:rPr>
          <w:rFonts w:hint="eastAsia"/>
        </w:rPr>
      </w:pPr>
      <w:r>
        <w:rPr>
          <w:rFonts w:hint="eastAsia"/>
        </w:rPr>
        <w:t>拼音教学与发音要点</w:t>
      </w:r>
    </w:p>
    <w:p w14:paraId="78F5DA32" w14:textId="77777777" w:rsidR="00E94EA1" w:rsidRDefault="00E94EA1">
      <w:pPr>
        <w:rPr>
          <w:rFonts w:hint="eastAsia"/>
        </w:rPr>
      </w:pPr>
      <w:r>
        <w:rPr>
          <w:rFonts w:hint="eastAsia"/>
        </w:rPr>
        <w:t>1. 声调规范：</w:t>
      </w:r>
    </w:p>
    <w:p w14:paraId="1A2FDADF" w14:textId="77777777" w:rsidR="00E94EA1" w:rsidRDefault="00E94EA1">
      <w:pPr>
        <w:rPr>
          <w:rFonts w:hint="eastAsia"/>
        </w:rPr>
      </w:pPr>
      <w:r>
        <w:rPr>
          <w:rFonts w:hint="eastAsia"/>
        </w:rPr>
        <w:t xml:space="preserve">   “光”（guāng）为阴平（55调值），发音需平直高昂；“复”（fù）为去声（51调值），需从高到低骤降。二者组合形成“高-低”声调模式，符合汉语双音节词发音规律。</w:t>
      </w:r>
    </w:p>
    <w:p w14:paraId="5D6B367C" w14:textId="77777777" w:rsidR="00E94EA1" w:rsidRDefault="00E94EA1">
      <w:pPr>
        <w:rPr>
          <w:rFonts w:hint="eastAsia"/>
        </w:rPr>
      </w:pPr>
      <w:r>
        <w:rPr>
          <w:rFonts w:hint="eastAsia"/>
        </w:rPr>
        <w:t>2. 易错点提示：</w:t>
      </w:r>
    </w:p>
    <w:p w14:paraId="05CF37A5" w14:textId="77777777" w:rsidR="00E94EA1" w:rsidRDefault="00E94EA1">
      <w:pPr>
        <w:rPr>
          <w:rFonts w:hint="eastAsia"/>
        </w:rPr>
      </w:pPr>
      <w:r>
        <w:rPr>
          <w:rFonts w:hint="eastAsia"/>
        </w:rPr>
        <w:t xml:space="preserve">   避免将“复”误读为第二声（fú），此类错误可能混淆“光复”与“光福”（地名）等词汇。</w:t>
      </w:r>
    </w:p>
    <w:p w14:paraId="1CA90618" w14:textId="77777777" w:rsidR="00E94EA1" w:rsidRDefault="00E94EA1">
      <w:pPr>
        <w:rPr>
          <w:rFonts w:hint="eastAsia"/>
        </w:rPr>
      </w:pPr>
      <w:r>
        <w:rPr>
          <w:rFonts w:hint="eastAsia"/>
        </w:rPr>
        <w:t>3. 教学建议：</w:t>
      </w:r>
    </w:p>
    <w:p w14:paraId="217C8A0B" w14:textId="77777777" w:rsidR="00E94EA1" w:rsidRDefault="00E94EA1">
      <w:pPr>
        <w:rPr>
          <w:rFonts w:hint="eastAsia"/>
        </w:rPr>
      </w:pPr>
      <w:r>
        <w:rPr>
          <w:rFonts w:hint="eastAsia"/>
        </w:rPr>
        <w:t xml:space="preserve">   可通过历史事件（如辛亥革命“光复南京”）进行语境化教学，结合地图标注“光复区域”，强化语义与发音的关联记忆。</w:t>
      </w:r>
    </w:p>
    <w:p w14:paraId="447D53E3" w14:textId="77777777" w:rsidR="00E94EA1" w:rsidRDefault="00E94EA1">
      <w:pPr>
        <w:rPr>
          <w:rFonts w:hint="eastAsia"/>
        </w:rPr>
      </w:pPr>
    </w:p>
    <w:p w14:paraId="2844E415" w14:textId="77777777" w:rsidR="00E94EA1" w:rsidRDefault="00E94EA1">
      <w:pPr>
        <w:rPr>
          <w:rFonts w:hint="eastAsia"/>
        </w:rPr>
      </w:pPr>
    </w:p>
    <w:p w14:paraId="616AEB5B" w14:textId="77777777" w:rsidR="00E94EA1" w:rsidRDefault="00E94EA1">
      <w:pPr>
        <w:rPr>
          <w:rFonts w:hint="eastAsia"/>
        </w:rPr>
      </w:pPr>
      <w:r>
        <w:rPr>
          <w:rFonts w:hint="eastAsia"/>
        </w:rPr>
        <w:t>从“guāng fù”的音节组合到“恢复故土”的语义内涵，“光复”一词既是语言符号，更是历史记忆的载体。其拼音标注的准确性关乎文化传承，而语义的延展性则映射着民族精神的动态演进。在全球化语境下，这一词汇的拼音与释义持续为跨文化交流提供独特的语义资源。</w:t>
      </w:r>
    </w:p>
    <w:p w14:paraId="27F7A691" w14:textId="77777777" w:rsidR="00E94EA1" w:rsidRDefault="00E94EA1">
      <w:pPr>
        <w:rPr>
          <w:rFonts w:hint="eastAsia"/>
        </w:rPr>
      </w:pPr>
    </w:p>
    <w:p w14:paraId="282684F5" w14:textId="77777777" w:rsidR="00E94EA1" w:rsidRDefault="00E94E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745B7" w14:textId="62BDD879" w:rsidR="006811ED" w:rsidRDefault="006811ED"/>
    <w:sectPr w:rsidR="00681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ED"/>
    <w:rsid w:val="004F584A"/>
    <w:rsid w:val="006811ED"/>
    <w:rsid w:val="00E9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5FDA1-A57F-4D4A-B876-EAF5B56B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1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1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1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1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1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1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1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1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1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1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1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1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1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1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1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1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1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1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1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1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1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1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1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