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15AD" w14:textId="77777777" w:rsidR="00BA765E" w:rsidRDefault="00BA765E">
      <w:pPr>
        <w:rPr>
          <w:rFonts w:hint="eastAsia"/>
        </w:rPr>
      </w:pPr>
      <w:r>
        <w:rPr>
          <w:rFonts w:hint="eastAsia"/>
        </w:rPr>
        <w:t>蹦蹦床怎么拼：了解基本结构</w:t>
      </w:r>
    </w:p>
    <w:p w14:paraId="1FA7E008" w14:textId="77777777" w:rsidR="00BA765E" w:rsidRDefault="00BA765E">
      <w:pPr>
        <w:rPr>
          <w:rFonts w:hint="eastAsia"/>
        </w:rPr>
      </w:pPr>
      <w:r>
        <w:rPr>
          <w:rFonts w:hint="eastAsia"/>
        </w:rPr>
        <w:t>当您决定为家庭后院或室内空间增添一个蹦蹦床时，首先要面对的就是如何正确地将它组装起来。蹦蹦床的拼装看似复杂，但实际上遵循说明书上的步骤，任何人都能顺利完成这项任务。您需要检查包装内的所有部件是否齐全，包括但不限于弹簧、框架组件、跳布、安全网和工具包等。这些零件构成了蹦蹦床的基本结构，是确保其安全性和耐用性的关键。</w:t>
      </w:r>
    </w:p>
    <w:p w14:paraId="6BE7FED9" w14:textId="77777777" w:rsidR="00BA765E" w:rsidRDefault="00BA765E">
      <w:pPr>
        <w:rPr>
          <w:rFonts w:hint="eastAsia"/>
        </w:rPr>
      </w:pPr>
    </w:p>
    <w:p w14:paraId="3A3EF544" w14:textId="77777777" w:rsidR="00BA765E" w:rsidRDefault="00BA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646D9" w14:textId="77777777" w:rsidR="00BA765E" w:rsidRDefault="00BA765E">
      <w:pPr>
        <w:rPr>
          <w:rFonts w:hint="eastAsia"/>
        </w:rPr>
      </w:pPr>
      <w:r>
        <w:rPr>
          <w:rFonts w:hint="eastAsia"/>
        </w:rPr>
        <w:t>准备工作的不可忽视</w:t>
      </w:r>
    </w:p>
    <w:p w14:paraId="7A4BB861" w14:textId="77777777" w:rsidR="00BA765E" w:rsidRDefault="00BA765E">
      <w:pPr>
        <w:rPr>
          <w:rFonts w:hint="eastAsia"/>
        </w:rPr>
      </w:pPr>
      <w:r>
        <w:rPr>
          <w:rFonts w:hint="eastAsia"/>
        </w:rPr>
        <w:t>在开始拼装之前，选择一个平坦且没有障碍物的地面是非常重要的。对于户外蹦蹦床，草坪或者泥土地面是理想的选择，因为它们可以吸收一些冲击力，减少对膝盖和关节的压力。如果是在室内安装，确保地面坚硬且平整，避免使用地毯或不规则表面。还需清理周围至少两米范围内的任何可能造成伤害的物品。准备工作完成后，就可以打开包装箱，根据清单核对所有的零件了。</w:t>
      </w:r>
    </w:p>
    <w:p w14:paraId="3C9256E3" w14:textId="77777777" w:rsidR="00BA765E" w:rsidRDefault="00BA765E">
      <w:pPr>
        <w:rPr>
          <w:rFonts w:hint="eastAsia"/>
        </w:rPr>
      </w:pPr>
    </w:p>
    <w:p w14:paraId="32850D5D" w14:textId="77777777" w:rsidR="00BA765E" w:rsidRDefault="00BA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E4A24" w14:textId="77777777" w:rsidR="00BA765E" w:rsidRDefault="00BA765E">
      <w:pPr>
        <w:rPr>
          <w:rFonts w:hint="eastAsia"/>
        </w:rPr>
      </w:pPr>
      <w:r>
        <w:rPr>
          <w:rFonts w:hint="eastAsia"/>
        </w:rPr>
        <w:t>逐步进行蹦蹦床的拼装</w:t>
      </w:r>
    </w:p>
    <w:p w14:paraId="167F03A4" w14:textId="77777777" w:rsidR="00BA765E" w:rsidRDefault="00BA765E">
      <w:pPr>
        <w:rPr>
          <w:rFonts w:hint="eastAsia"/>
        </w:rPr>
      </w:pPr>
      <w:r>
        <w:rPr>
          <w:rFonts w:hint="eastAsia"/>
        </w:rPr>
        <w:t>一旦确认所有部件都在手边，您可以按照制造商提供的说明书开始拼装。通常，第一步是搭建蹦蹦床的圆形或方形框架。这涉及到将各个框架段连接在一起，形成一个完整的环形结构。接下来，将弹簧钩挂在框架上，并均匀分布，以保证跳跃时的平衡性。之后，把跳布拉过框架，并用弹簧固定到框架上，确保每个弹簧都牢固地连接在相应的位置。这个过程可能需要两个人合作，以保持跳布的张紧度和平整性。</w:t>
      </w:r>
    </w:p>
    <w:p w14:paraId="2DF9DAE7" w14:textId="77777777" w:rsidR="00BA765E" w:rsidRDefault="00BA765E">
      <w:pPr>
        <w:rPr>
          <w:rFonts w:hint="eastAsia"/>
        </w:rPr>
      </w:pPr>
    </w:p>
    <w:p w14:paraId="3B3BF424" w14:textId="77777777" w:rsidR="00BA765E" w:rsidRDefault="00BA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A7B27" w14:textId="77777777" w:rsidR="00BA765E" w:rsidRDefault="00BA765E">
      <w:pPr>
        <w:rPr>
          <w:rFonts w:hint="eastAsia"/>
        </w:rPr>
      </w:pPr>
      <w:r>
        <w:rPr>
          <w:rFonts w:hint="eastAsia"/>
        </w:rPr>
        <w:t>安装安全网的重要性</w:t>
      </w:r>
    </w:p>
    <w:p w14:paraId="42AE5EB5" w14:textId="77777777" w:rsidR="00BA765E" w:rsidRDefault="00BA765E">
      <w:pPr>
        <w:rPr>
          <w:rFonts w:hint="eastAsia"/>
        </w:rPr>
      </w:pPr>
      <w:r>
        <w:rPr>
          <w:rFonts w:hint="eastAsia"/>
        </w:rPr>
        <w:t>为了增加使用的安全性，大多数现代蹦蹦床都会配备一个环绕式的安全网。安装安全网不仅是法律规定的必要条件（在某些地区），而且也是保护使用者免受意外跌落的关键措施。安全网应该紧密贴合蹦蹦床的边缘，并且顶部有足够高度来防止人们跳出。通常，安全网通过绳索和挂钩固定到蹦蹦床框架上，确保在使用过程中不会松动。安装完毕后，务必仔细检查每一个连接点，确保没有任何安全隐患。</w:t>
      </w:r>
    </w:p>
    <w:p w14:paraId="22374183" w14:textId="77777777" w:rsidR="00BA765E" w:rsidRDefault="00BA765E">
      <w:pPr>
        <w:rPr>
          <w:rFonts w:hint="eastAsia"/>
        </w:rPr>
      </w:pPr>
    </w:p>
    <w:p w14:paraId="6A3882EE" w14:textId="77777777" w:rsidR="00BA765E" w:rsidRDefault="00BA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E25A3" w14:textId="77777777" w:rsidR="00BA765E" w:rsidRDefault="00BA765E">
      <w:pPr>
        <w:rPr>
          <w:rFonts w:hint="eastAsia"/>
        </w:rPr>
      </w:pPr>
      <w:r>
        <w:rPr>
          <w:rFonts w:hint="eastAsia"/>
        </w:rPr>
        <w:t>最后的检查与维护建议</w:t>
      </w:r>
    </w:p>
    <w:p w14:paraId="759A01C6" w14:textId="77777777" w:rsidR="00BA765E" w:rsidRDefault="00BA765E">
      <w:pPr>
        <w:rPr>
          <w:rFonts w:hint="eastAsia"/>
        </w:rPr>
      </w:pPr>
      <w:r>
        <w:rPr>
          <w:rFonts w:hint="eastAsia"/>
        </w:rPr>
        <w:t>完成蹦蹦床的拼装后，不要急于让孩子们上去玩耍。而是要进行全面的检查，确保所有的螺丝都已经拧紧，弹簧没有遗漏，安全网稳固可靠。如果您发现任何问题，立即解决这些问题，直到蹦蹦床处于最佳状态。定期维护同样重要，比如清洗跳布、润滑弹簧、检查并更换磨损的零件等。通过这些简单的保养措施，您可以延长蹦蹦床的使用寿命，并始终提供一个安全的娱乐环境给家人和朋友。</w:t>
      </w:r>
    </w:p>
    <w:p w14:paraId="136C7596" w14:textId="77777777" w:rsidR="00BA765E" w:rsidRDefault="00BA765E">
      <w:pPr>
        <w:rPr>
          <w:rFonts w:hint="eastAsia"/>
        </w:rPr>
      </w:pPr>
    </w:p>
    <w:p w14:paraId="4EA8C0D3" w14:textId="77777777" w:rsidR="00BA765E" w:rsidRDefault="00BA7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A7102" w14:textId="77777777" w:rsidR="00BA765E" w:rsidRDefault="00BA765E">
      <w:pPr>
        <w:rPr>
          <w:rFonts w:hint="eastAsia"/>
        </w:rPr>
      </w:pPr>
      <w:r>
        <w:rPr>
          <w:rFonts w:hint="eastAsia"/>
        </w:rPr>
        <w:t>享受蹦蹦床带来的乐趣</w:t>
      </w:r>
    </w:p>
    <w:p w14:paraId="7512F2C5" w14:textId="77777777" w:rsidR="00BA765E" w:rsidRDefault="00BA765E">
      <w:pPr>
        <w:rPr>
          <w:rFonts w:hint="eastAsia"/>
        </w:rPr>
      </w:pPr>
      <w:r>
        <w:rPr>
          <w:rFonts w:hint="eastAsia"/>
        </w:rPr>
        <w:t>经过上述步骤，您的蹦蹦床已经准备好迎接它的第一批探险家了。无论是孩子还是成人，都能在这个弹性的平台上找到无尽的乐趣。蹦蹦床不仅是一种极好的体育锻炼方式，可以帮助增强心肺功能、提高协调性和平衡感，同时也是家庭聚会和朋友来访时的理想娱乐设施。现在，您可以放心地邀请大家来体验这份快乐，同时也要时刻提醒他们注意安全，确保每一次跳跃都是愉快而安全的。</w:t>
      </w:r>
    </w:p>
    <w:p w14:paraId="3F690FCD" w14:textId="77777777" w:rsidR="00BA765E" w:rsidRDefault="00BA765E">
      <w:pPr>
        <w:rPr>
          <w:rFonts w:hint="eastAsia"/>
        </w:rPr>
      </w:pPr>
    </w:p>
    <w:p w14:paraId="79E9B999" w14:textId="77777777" w:rsidR="00BA765E" w:rsidRDefault="00BA7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8ABFE" w14:textId="3C8FF654" w:rsidR="00FA048F" w:rsidRDefault="00FA048F"/>
    <w:sectPr w:rsidR="00FA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8F"/>
    <w:rsid w:val="00AB45D6"/>
    <w:rsid w:val="00BA765E"/>
    <w:rsid w:val="00F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57857-8BCC-4744-AB44-2FB59A86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