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CADEC7" w14:textId="77777777" w:rsidR="00F2410D" w:rsidRDefault="00F2410D">
      <w:pPr>
        <w:rPr>
          <w:rFonts w:hint="eastAsia"/>
        </w:rPr>
      </w:pPr>
    </w:p>
    <w:p w14:paraId="5F04652A" w14:textId="77777777" w:rsidR="00F2410D" w:rsidRDefault="00F2410D">
      <w:pPr>
        <w:rPr>
          <w:rFonts w:hint="eastAsia"/>
        </w:rPr>
      </w:pPr>
      <w:r>
        <w:rPr>
          <w:rFonts w:hint="eastAsia"/>
        </w:rPr>
        <w:tab/>
        <w:t>诺的拼音词语</w:t>
      </w:r>
    </w:p>
    <w:p w14:paraId="013318F5" w14:textId="77777777" w:rsidR="00F2410D" w:rsidRDefault="00F2410D">
      <w:pPr>
        <w:rPr>
          <w:rFonts w:hint="eastAsia"/>
        </w:rPr>
      </w:pPr>
    </w:p>
    <w:p w14:paraId="655F4670" w14:textId="77777777" w:rsidR="00F2410D" w:rsidRDefault="00F2410D">
      <w:pPr>
        <w:rPr>
          <w:rFonts w:hint="eastAsia"/>
        </w:rPr>
      </w:pPr>
    </w:p>
    <w:p w14:paraId="07B57B6B" w14:textId="77777777" w:rsidR="00F2410D" w:rsidRDefault="00F2410D">
      <w:pPr>
        <w:rPr>
          <w:rFonts w:hint="eastAsia"/>
        </w:rPr>
      </w:pPr>
      <w:r>
        <w:rPr>
          <w:rFonts w:hint="eastAsia"/>
        </w:rPr>
        <w:tab/>
        <w:t>“诺”字在汉语中，承载着承诺、应允的含义，是人际交往中的重要纽带。这个字的拼音为“nuò”，它不仅是一个简单的汉字，更蕴含了深厚的文化底蕴和道德准则。从古代的礼仪到现代社会的人际关系，“诺”字所代表的价值观一直影响着人们的行为方式。</w:t>
      </w:r>
    </w:p>
    <w:p w14:paraId="074EC08B" w14:textId="77777777" w:rsidR="00F2410D" w:rsidRDefault="00F2410D">
      <w:pPr>
        <w:rPr>
          <w:rFonts w:hint="eastAsia"/>
        </w:rPr>
      </w:pPr>
    </w:p>
    <w:p w14:paraId="0ECB867B" w14:textId="77777777" w:rsidR="00F2410D" w:rsidRDefault="00F2410D">
      <w:pPr>
        <w:rPr>
          <w:rFonts w:hint="eastAsia"/>
        </w:rPr>
      </w:pPr>
    </w:p>
    <w:p w14:paraId="6E6D8376" w14:textId="77777777" w:rsidR="00F2410D" w:rsidRDefault="00F2410D">
      <w:pPr>
        <w:rPr>
          <w:rFonts w:hint="eastAsia"/>
        </w:rPr>
      </w:pPr>
    </w:p>
    <w:p w14:paraId="4A7DD958" w14:textId="77777777" w:rsidR="00F2410D" w:rsidRDefault="00F2410D">
      <w:pPr>
        <w:rPr>
          <w:rFonts w:hint="eastAsia"/>
        </w:rPr>
      </w:pPr>
      <w:r>
        <w:rPr>
          <w:rFonts w:hint="eastAsia"/>
        </w:rPr>
        <w:tab/>
        <w:t>历史渊源</w:t>
      </w:r>
    </w:p>
    <w:p w14:paraId="1BC2567B" w14:textId="77777777" w:rsidR="00F2410D" w:rsidRDefault="00F2410D">
      <w:pPr>
        <w:rPr>
          <w:rFonts w:hint="eastAsia"/>
        </w:rPr>
      </w:pPr>
    </w:p>
    <w:p w14:paraId="04FD4580" w14:textId="77777777" w:rsidR="00F2410D" w:rsidRDefault="00F2410D">
      <w:pPr>
        <w:rPr>
          <w:rFonts w:hint="eastAsia"/>
        </w:rPr>
      </w:pPr>
    </w:p>
    <w:p w14:paraId="461E5BE1" w14:textId="77777777" w:rsidR="00F2410D" w:rsidRDefault="00F2410D">
      <w:pPr>
        <w:rPr>
          <w:rFonts w:hint="eastAsia"/>
        </w:rPr>
      </w:pPr>
      <w:r>
        <w:rPr>
          <w:rFonts w:hint="eastAsia"/>
        </w:rPr>
        <w:tab/>
        <w:t>在中国传统文化中，“诺”字的历史可以追溯到几千年前，尤其是在儒家文化中占据着重要的位置。孔子强调“信”，即诚信与信任的重要性，而“诺”的精神正是这一理念的具体体现。古时候，一个君子若许下诺言，则必须全力以赴去兑现，这不仅是个人品德的象征，也是社会秩序稳定的基础。</w:t>
      </w:r>
    </w:p>
    <w:p w14:paraId="3F19D0A3" w14:textId="77777777" w:rsidR="00F2410D" w:rsidRDefault="00F2410D">
      <w:pPr>
        <w:rPr>
          <w:rFonts w:hint="eastAsia"/>
        </w:rPr>
      </w:pPr>
    </w:p>
    <w:p w14:paraId="4B8D5386" w14:textId="77777777" w:rsidR="00F2410D" w:rsidRDefault="00F2410D">
      <w:pPr>
        <w:rPr>
          <w:rFonts w:hint="eastAsia"/>
        </w:rPr>
      </w:pPr>
    </w:p>
    <w:p w14:paraId="6DBF8B76" w14:textId="77777777" w:rsidR="00F2410D" w:rsidRDefault="00F2410D">
      <w:pPr>
        <w:rPr>
          <w:rFonts w:hint="eastAsia"/>
        </w:rPr>
      </w:pPr>
    </w:p>
    <w:p w14:paraId="4B692EC6" w14:textId="77777777" w:rsidR="00F2410D" w:rsidRDefault="00F2410D">
      <w:pPr>
        <w:rPr>
          <w:rFonts w:hint="eastAsia"/>
        </w:rPr>
      </w:pPr>
      <w:r>
        <w:rPr>
          <w:rFonts w:hint="eastAsia"/>
        </w:rPr>
        <w:tab/>
        <w:t>现代意义</w:t>
      </w:r>
    </w:p>
    <w:p w14:paraId="784A61B5" w14:textId="77777777" w:rsidR="00F2410D" w:rsidRDefault="00F2410D">
      <w:pPr>
        <w:rPr>
          <w:rFonts w:hint="eastAsia"/>
        </w:rPr>
      </w:pPr>
    </w:p>
    <w:p w14:paraId="29B2458C" w14:textId="77777777" w:rsidR="00F2410D" w:rsidRDefault="00F2410D">
      <w:pPr>
        <w:rPr>
          <w:rFonts w:hint="eastAsia"/>
        </w:rPr>
      </w:pPr>
    </w:p>
    <w:p w14:paraId="4D7D1C1C" w14:textId="77777777" w:rsidR="00F2410D" w:rsidRDefault="00F2410D">
      <w:pPr>
        <w:rPr>
          <w:rFonts w:hint="eastAsia"/>
        </w:rPr>
      </w:pPr>
      <w:r>
        <w:rPr>
          <w:rFonts w:hint="eastAsia"/>
        </w:rPr>
        <w:tab/>
        <w:t>进入现代社会，“诺”的概念同样具有不可忽视的意义。无论是商业活动还是日常生活中，诚实守信都是构建和谐人际关系的重要基石。当一个人对他人做出承诺时，实际上是在建立一种基于信任的关系。这种信任关系一旦形成，将极大地促进合作的顺利进行，并有助于营造积极向上的社会风气。</w:t>
      </w:r>
    </w:p>
    <w:p w14:paraId="104F83E1" w14:textId="77777777" w:rsidR="00F2410D" w:rsidRDefault="00F2410D">
      <w:pPr>
        <w:rPr>
          <w:rFonts w:hint="eastAsia"/>
        </w:rPr>
      </w:pPr>
    </w:p>
    <w:p w14:paraId="1D607082" w14:textId="77777777" w:rsidR="00F2410D" w:rsidRDefault="00F2410D">
      <w:pPr>
        <w:rPr>
          <w:rFonts w:hint="eastAsia"/>
        </w:rPr>
      </w:pPr>
    </w:p>
    <w:p w14:paraId="13FFA3EE" w14:textId="77777777" w:rsidR="00F2410D" w:rsidRDefault="00F2410D">
      <w:pPr>
        <w:rPr>
          <w:rFonts w:hint="eastAsia"/>
        </w:rPr>
      </w:pPr>
    </w:p>
    <w:p w14:paraId="387B8BE2" w14:textId="77777777" w:rsidR="00F2410D" w:rsidRDefault="00F2410D">
      <w:pPr>
        <w:rPr>
          <w:rFonts w:hint="eastAsia"/>
        </w:rPr>
      </w:pPr>
      <w:r>
        <w:rPr>
          <w:rFonts w:hint="eastAsia"/>
        </w:rPr>
        <w:tab/>
        <w:t>诺言与责任</w:t>
      </w:r>
    </w:p>
    <w:p w14:paraId="2B9F87FF" w14:textId="77777777" w:rsidR="00F2410D" w:rsidRDefault="00F2410D">
      <w:pPr>
        <w:rPr>
          <w:rFonts w:hint="eastAsia"/>
        </w:rPr>
      </w:pPr>
    </w:p>
    <w:p w14:paraId="4C859C34" w14:textId="77777777" w:rsidR="00F2410D" w:rsidRDefault="00F2410D">
      <w:pPr>
        <w:rPr>
          <w:rFonts w:hint="eastAsia"/>
        </w:rPr>
      </w:pPr>
    </w:p>
    <w:p w14:paraId="27ECAD2E" w14:textId="77777777" w:rsidR="00F2410D" w:rsidRDefault="00F2410D">
      <w:pPr>
        <w:rPr>
          <w:rFonts w:hint="eastAsia"/>
        </w:rPr>
      </w:pPr>
      <w:r>
        <w:rPr>
          <w:rFonts w:hint="eastAsia"/>
        </w:rPr>
        <w:tab/>
        <w:t>诺言不仅仅是言语上的表达，更是行动上的责任。履行诺言需要付出努力，有时甚至要面对困难和挑战。因此，在做任何承诺之前，都应该谨慎考虑自己是否有能力实现它。学会适时地说“不”，也是一种负责任的表现。合理评估自身情况，避免过度承诺，才能更好地维护自己的信誉。</w:t>
      </w:r>
    </w:p>
    <w:p w14:paraId="033A9A00" w14:textId="77777777" w:rsidR="00F2410D" w:rsidRDefault="00F2410D">
      <w:pPr>
        <w:rPr>
          <w:rFonts w:hint="eastAsia"/>
        </w:rPr>
      </w:pPr>
    </w:p>
    <w:p w14:paraId="01D28438" w14:textId="77777777" w:rsidR="00F2410D" w:rsidRDefault="00F2410D">
      <w:pPr>
        <w:rPr>
          <w:rFonts w:hint="eastAsia"/>
        </w:rPr>
      </w:pPr>
    </w:p>
    <w:p w14:paraId="665127BE" w14:textId="77777777" w:rsidR="00F2410D" w:rsidRDefault="00F2410D">
      <w:pPr>
        <w:rPr>
          <w:rFonts w:hint="eastAsia"/>
        </w:rPr>
      </w:pPr>
    </w:p>
    <w:p w14:paraId="74C212BA" w14:textId="77777777" w:rsidR="00F2410D" w:rsidRDefault="00F2410D">
      <w:pPr>
        <w:rPr>
          <w:rFonts w:hint="eastAsia"/>
        </w:rPr>
      </w:pPr>
      <w:r>
        <w:rPr>
          <w:rFonts w:hint="eastAsia"/>
        </w:rPr>
        <w:tab/>
        <w:t>最后的总结</w:t>
      </w:r>
    </w:p>
    <w:p w14:paraId="689A2733" w14:textId="77777777" w:rsidR="00F2410D" w:rsidRDefault="00F2410D">
      <w:pPr>
        <w:rPr>
          <w:rFonts w:hint="eastAsia"/>
        </w:rPr>
      </w:pPr>
    </w:p>
    <w:p w14:paraId="07505317" w14:textId="77777777" w:rsidR="00F2410D" w:rsidRDefault="00F2410D">
      <w:pPr>
        <w:rPr>
          <w:rFonts w:hint="eastAsia"/>
        </w:rPr>
      </w:pPr>
    </w:p>
    <w:p w14:paraId="4BA732A8" w14:textId="77777777" w:rsidR="00F2410D" w:rsidRDefault="00F2410D">
      <w:pPr>
        <w:rPr>
          <w:rFonts w:hint="eastAsia"/>
        </w:rPr>
      </w:pPr>
      <w:r>
        <w:rPr>
          <w:rFonts w:hint="eastAsia"/>
        </w:rPr>
        <w:tab/>
        <w:t>“诺”字及其背后蕴含的文化价值观念，在中国乃至世界范围内都有着深远的影响。它提醒我们，在追求个人发展的不应忘记对他人的责任和承诺。通过坚守诚信的原则，我们可以为自己创造更加美好的生活环境，同时也为社会的进步贡献出一份力量。</w:t>
      </w:r>
    </w:p>
    <w:p w14:paraId="428E1B9D" w14:textId="77777777" w:rsidR="00F2410D" w:rsidRDefault="00F2410D">
      <w:pPr>
        <w:rPr>
          <w:rFonts w:hint="eastAsia"/>
        </w:rPr>
      </w:pPr>
    </w:p>
    <w:p w14:paraId="2D0DC2B9" w14:textId="77777777" w:rsidR="00F2410D" w:rsidRDefault="00F2410D">
      <w:pPr>
        <w:rPr>
          <w:rFonts w:hint="eastAsia"/>
        </w:rPr>
      </w:pPr>
    </w:p>
    <w:p w14:paraId="41DC771B" w14:textId="77777777" w:rsidR="00F2410D" w:rsidRDefault="00F2410D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73D7D05" w14:textId="03F3FA78" w:rsidR="002C29C4" w:rsidRDefault="002C29C4"/>
    <w:sectPr w:rsidR="002C29C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29C4"/>
    <w:rsid w:val="002C29C4"/>
    <w:rsid w:val="007006AE"/>
    <w:rsid w:val="00F241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35527DF-4008-47FD-BF6D-F06815007D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C29C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C29C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C29C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C29C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C29C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C29C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C29C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C29C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C29C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C29C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C29C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C29C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C29C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C29C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C29C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C29C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C29C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C29C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C29C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C29C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C29C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C29C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C29C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C29C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C29C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C29C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C29C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C29C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C29C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106</Words>
  <Characters>608</Characters>
  <Application>Microsoft Office Word</Application>
  <DocSecurity>0</DocSecurity>
  <Lines>5</Lines>
  <Paragraphs>1</Paragraphs>
  <ScaleCrop>false</ScaleCrop>
  <Company/>
  <LinksUpToDate>false</LinksUpToDate>
  <CharactersWithSpaces>713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2025-06-05T01:30:00Z</dcterms:created>
  <dcterms:modified xsi:type="dcterms:W3CDTF">2025-06-05T01:30:00Z</dcterms:modified>
</cp:coreProperties>
</file>