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6F5E" w14:textId="77777777" w:rsidR="00437EEC" w:rsidRDefault="00437EEC">
      <w:pPr>
        <w:rPr>
          <w:rFonts w:hint="eastAsia"/>
        </w:rPr>
      </w:pPr>
      <w:r>
        <w:rPr>
          <w:rFonts w:hint="eastAsia"/>
        </w:rPr>
        <w:t>肤的拼音组词</w:t>
      </w:r>
    </w:p>
    <w:p w14:paraId="5B682EDB" w14:textId="77777777" w:rsidR="00437EEC" w:rsidRDefault="00437EEC">
      <w:pPr>
        <w:rPr>
          <w:rFonts w:hint="eastAsia"/>
        </w:rPr>
      </w:pPr>
      <w:r>
        <w:rPr>
          <w:rFonts w:hint="eastAsia"/>
        </w:rPr>
        <w:t>在汉语的世界里，每一个字都蕴含着丰富的文化和历史内涵，而“肤”这个字也不例外。从拼音的角度来看，“fu”这个发音可以与多个汉字组合成不同的词汇，每一种组合都有着独特的意义和用途。今天我们就来探索一下以“fu”的拼音为基础，能够形成的各类词汇。</w:t>
      </w:r>
    </w:p>
    <w:p w14:paraId="45277D16" w14:textId="77777777" w:rsidR="00437EEC" w:rsidRDefault="00437EEC">
      <w:pPr>
        <w:rPr>
          <w:rFonts w:hint="eastAsia"/>
        </w:rPr>
      </w:pPr>
    </w:p>
    <w:p w14:paraId="0B035C5E" w14:textId="77777777" w:rsidR="00437EEC" w:rsidRDefault="00437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CDF2A" w14:textId="77777777" w:rsidR="00437EEC" w:rsidRDefault="00437EEC">
      <w:pPr>
        <w:rPr>
          <w:rFonts w:hint="eastAsia"/>
        </w:rPr>
      </w:pPr>
      <w:r>
        <w:rPr>
          <w:rFonts w:hint="eastAsia"/>
        </w:rPr>
        <w:t>皮肤：身体的第一道防线</w:t>
      </w:r>
    </w:p>
    <w:p w14:paraId="10C70014" w14:textId="77777777" w:rsidR="00437EEC" w:rsidRDefault="00437EEC">
      <w:pPr>
        <w:rPr>
          <w:rFonts w:hint="eastAsia"/>
        </w:rPr>
      </w:pPr>
      <w:r>
        <w:rPr>
          <w:rFonts w:hint="eastAsia"/>
        </w:rPr>
        <w:t>当我们提到“fu”，最直接联想到的可能是“皮肤”这个词。“皮”是表层，“肤”则更强调其质感和功能。皮肤作为人体最大的器官，不仅为我们的身体提供了一层保护屏障，还参与了体温调节、感知外界环境等多种生理活动。它像一件定制的外套，贴合每一个人的身体曲线，展示出个体的独特性。</w:t>
      </w:r>
    </w:p>
    <w:p w14:paraId="5D1A6297" w14:textId="77777777" w:rsidR="00437EEC" w:rsidRDefault="00437EEC">
      <w:pPr>
        <w:rPr>
          <w:rFonts w:hint="eastAsia"/>
        </w:rPr>
      </w:pPr>
    </w:p>
    <w:p w14:paraId="6CED05B2" w14:textId="77777777" w:rsidR="00437EEC" w:rsidRDefault="00437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78DE2" w14:textId="77777777" w:rsidR="00437EEC" w:rsidRDefault="00437EEC">
      <w:pPr>
        <w:rPr>
          <w:rFonts w:hint="eastAsia"/>
        </w:rPr>
      </w:pPr>
      <w:r>
        <w:rPr>
          <w:rFonts w:hint="eastAsia"/>
        </w:rPr>
        <w:t>肌肤：情感交流的媒介</w:t>
      </w:r>
    </w:p>
    <w:p w14:paraId="2762741E" w14:textId="77777777" w:rsidR="00437EEC" w:rsidRDefault="00437EEC">
      <w:pPr>
        <w:rPr>
          <w:rFonts w:hint="eastAsia"/>
        </w:rPr>
      </w:pPr>
      <w:r>
        <w:rPr>
          <w:rFonts w:hint="eastAsia"/>
        </w:rPr>
        <w:t>“肌肤”一词则更加细腻地描述了人与人之间亲密接触时的感受。在这个词语中，“肌”指的是肌肉，而“肤”再次强调了皮肤的触感。肌肤相亲是一种古老而又普遍的情感表达方式，在文学作品和日常生活中频繁出现，它象征着人与人之间的温暖、关怀以及爱意的传递。</w:t>
      </w:r>
    </w:p>
    <w:p w14:paraId="2B09F53F" w14:textId="77777777" w:rsidR="00437EEC" w:rsidRDefault="00437EEC">
      <w:pPr>
        <w:rPr>
          <w:rFonts w:hint="eastAsia"/>
        </w:rPr>
      </w:pPr>
    </w:p>
    <w:p w14:paraId="31576B96" w14:textId="77777777" w:rsidR="00437EEC" w:rsidRDefault="00437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B4D88" w14:textId="77777777" w:rsidR="00437EEC" w:rsidRDefault="00437EEC">
      <w:pPr>
        <w:rPr>
          <w:rFonts w:hint="eastAsia"/>
        </w:rPr>
      </w:pPr>
      <w:r>
        <w:rPr>
          <w:rFonts w:hint="eastAsia"/>
        </w:rPr>
        <w:t>浮肤：轻盈的外表</w:t>
      </w:r>
    </w:p>
    <w:p w14:paraId="65230B57" w14:textId="77777777" w:rsidR="00437EEC" w:rsidRDefault="00437EEC">
      <w:pPr>
        <w:rPr>
          <w:rFonts w:hint="eastAsia"/>
        </w:rPr>
      </w:pPr>
      <w:r>
        <w:rPr>
          <w:rFonts w:hint="eastAsia"/>
        </w:rPr>
        <w:t>“浮肤”虽然不是一个常见的正式词汇，但在某些语境下可以用作形容词，用来描绘那些看起来并不深刻或实质的事物。比如，人们有时会说一个人只注重外貌上的修饰，却忽略了内在品质的培养，这时就可以用“浮肤”来形容这种表面功夫。在艺术创作领域，艺术家们也可能会用这个词来表现某种风格或者主题。</w:t>
      </w:r>
    </w:p>
    <w:p w14:paraId="4AF63D43" w14:textId="77777777" w:rsidR="00437EEC" w:rsidRDefault="00437EEC">
      <w:pPr>
        <w:rPr>
          <w:rFonts w:hint="eastAsia"/>
        </w:rPr>
      </w:pPr>
    </w:p>
    <w:p w14:paraId="02F17FFF" w14:textId="77777777" w:rsidR="00437EEC" w:rsidRDefault="00437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9B5A1" w14:textId="77777777" w:rsidR="00437EEC" w:rsidRDefault="00437EEC">
      <w:pPr>
        <w:rPr>
          <w:rFonts w:hint="eastAsia"/>
        </w:rPr>
      </w:pPr>
      <w:r>
        <w:rPr>
          <w:rFonts w:hint="eastAsia"/>
        </w:rPr>
        <w:t>肤浅：深度的对立面</w:t>
      </w:r>
    </w:p>
    <w:p w14:paraId="45FA26BE" w14:textId="77777777" w:rsidR="00437EEC" w:rsidRDefault="00437EEC">
      <w:pPr>
        <w:rPr>
          <w:rFonts w:hint="eastAsia"/>
        </w:rPr>
      </w:pPr>
      <w:r>
        <w:rPr>
          <w:rFonts w:hint="eastAsia"/>
        </w:rPr>
        <w:t>当“肤”与“浅”结合成为“肤浅”时，它表达了对事物理解不够深入的状态。这个词通常带有轻微的贬义色彩，暗示着对于某个话题或概念只是停留在表面的认识，没有进行更深层次的思考。然而，在实际生活中，由于时间有限或者其他因素的影响，我们难免会对一些事情产生肤浅的印象，这并不是不可原谅的，而是提醒我们要不断学习和探索，以便获得更加全面的认知。</w:t>
      </w:r>
    </w:p>
    <w:p w14:paraId="1499128C" w14:textId="77777777" w:rsidR="00437EEC" w:rsidRDefault="00437EEC">
      <w:pPr>
        <w:rPr>
          <w:rFonts w:hint="eastAsia"/>
        </w:rPr>
      </w:pPr>
    </w:p>
    <w:p w14:paraId="136C43DD" w14:textId="77777777" w:rsidR="00437EEC" w:rsidRDefault="00437EE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E7378" w14:textId="77777777" w:rsidR="00437EEC" w:rsidRDefault="00437EEC">
      <w:pPr>
        <w:rPr>
          <w:rFonts w:hint="eastAsia"/>
        </w:rPr>
      </w:pPr>
      <w:r>
        <w:rPr>
          <w:rFonts w:hint="eastAsia"/>
        </w:rPr>
        <w:t>最后的总结：肤的多样性</w:t>
      </w:r>
    </w:p>
    <w:p w14:paraId="5F3CD353" w14:textId="77777777" w:rsidR="00437EEC" w:rsidRDefault="00437EEC">
      <w:pPr>
        <w:rPr>
          <w:rFonts w:hint="eastAsia"/>
        </w:rPr>
      </w:pPr>
      <w:r>
        <w:rPr>
          <w:rFonts w:hint="eastAsia"/>
        </w:rPr>
        <w:t>“fu”的拼音可以与不同的汉字搭配，形成丰富多彩且富有深意的词汇。“肤”不仅仅是一个简单的汉字，它背后所承载的文化含义和社会价值远超人们的想象。通过了解这些由“fu”组成的词汇，我们可以更好地体会汉语的魅力，同时也能够加深对自己和周围世界的理解。</w:t>
      </w:r>
    </w:p>
    <w:p w14:paraId="5358E88F" w14:textId="77777777" w:rsidR="00437EEC" w:rsidRDefault="00437EEC">
      <w:pPr>
        <w:rPr>
          <w:rFonts w:hint="eastAsia"/>
        </w:rPr>
      </w:pPr>
    </w:p>
    <w:p w14:paraId="3CC5A172" w14:textId="77777777" w:rsidR="00437EEC" w:rsidRDefault="00437E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DD8D1" w14:textId="14DEA752" w:rsidR="00AC3B65" w:rsidRDefault="00AC3B65"/>
    <w:sectPr w:rsidR="00AC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65"/>
    <w:rsid w:val="00437EEC"/>
    <w:rsid w:val="007006AE"/>
    <w:rsid w:val="00AC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087CD-38C4-4EE9-A840-542E308D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