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212AF6" w14:textId="77777777" w:rsidR="00296CC7" w:rsidRDefault="00296CC7">
      <w:pPr>
        <w:rPr>
          <w:rFonts w:hint="eastAsia"/>
        </w:rPr>
      </w:pPr>
      <w:r>
        <w:rPr>
          <w:rFonts w:hint="eastAsia"/>
        </w:rPr>
        <w:t>爸爸吃柿子的拼音：bà ba chī shì zǐ</w:t>
      </w:r>
    </w:p>
    <w:p w14:paraId="605989F6" w14:textId="77777777" w:rsidR="00296CC7" w:rsidRDefault="00296CC7">
      <w:pPr>
        <w:rPr>
          <w:rFonts w:hint="eastAsia"/>
        </w:rPr>
      </w:pPr>
      <w:r>
        <w:rPr>
          <w:rFonts w:hint="eastAsia"/>
        </w:rPr>
        <w:t>在秋意渐浓的日子里，街头巷尾弥漫着一种甜美的气息，那是属于秋天的味道——柿子。每当这个季节来临，总能看到一些老人手持几个红彤彤的柿子，慢悠悠地走在回家的路上。而在我心中，最深刻的记忆莫过于爸爸吃柿子的模样。</w:t>
      </w:r>
    </w:p>
    <w:p w14:paraId="545573B6" w14:textId="77777777" w:rsidR="00296CC7" w:rsidRDefault="00296CC7">
      <w:pPr>
        <w:rPr>
          <w:rFonts w:hint="eastAsia"/>
        </w:rPr>
      </w:pPr>
    </w:p>
    <w:p w14:paraId="07267923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63D1267" w14:textId="77777777" w:rsidR="00296CC7" w:rsidRDefault="00296CC7">
      <w:pPr>
        <w:rPr>
          <w:rFonts w:hint="eastAsia"/>
        </w:rPr>
      </w:pPr>
      <w:r>
        <w:rPr>
          <w:rFonts w:hint="eastAsia"/>
        </w:rPr>
        <w:t>儿时的记忆</w:t>
      </w:r>
    </w:p>
    <w:p w14:paraId="70943A9A" w14:textId="77777777" w:rsidR="00296CC7" w:rsidRDefault="00296CC7">
      <w:pPr>
        <w:rPr>
          <w:rFonts w:hint="eastAsia"/>
        </w:rPr>
      </w:pPr>
      <w:r>
        <w:rPr>
          <w:rFonts w:hint="eastAsia"/>
        </w:rPr>
        <w:t>小时候，家里有一棵大大的柿子树，每年秋天都会结出满树的果实。那时候，我和弟弟总是眼巴巴地望着树上的柿子一天天变红，盼望着它们快点成熟。爸爸是个勤劳的人，他会细心照料这棵树，修剪枝叶，施肥浇水。等到柿子熟透了，他就会拿着长长的竹竿，小心翼翼地将柿子一个个摘下来。每次摘完后，爸爸总会先挑一个最大最红的自己尝一尝，然后笑眯眯地递给我们，说：“来，孩子们，尝尝看，甜不甜？”</w:t>
      </w:r>
    </w:p>
    <w:p w14:paraId="6B9E4E72" w14:textId="77777777" w:rsidR="00296CC7" w:rsidRDefault="00296CC7">
      <w:pPr>
        <w:rPr>
          <w:rFonts w:hint="eastAsia"/>
        </w:rPr>
      </w:pPr>
    </w:p>
    <w:p w14:paraId="7AB8A4A3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EFEA0" w14:textId="77777777" w:rsidR="00296CC7" w:rsidRDefault="00296CC7">
      <w:pPr>
        <w:rPr>
          <w:rFonts w:hint="eastAsia"/>
        </w:rPr>
      </w:pPr>
      <w:r>
        <w:rPr>
          <w:rFonts w:hint="eastAsia"/>
        </w:rPr>
        <w:t>爸爸的品尝方式</w:t>
      </w:r>
    </w:p>
    <w:p w14:paraId="45216170" w14:textId="77777777" w:rsidR="00296CC7" w:rsidRDefault="00296CC7">
      <w:pPr>
        <w:rPr>
          <w:rFonts w:hint="eastAsia"/>
        </w:rPr>
      </w:pPr>
      <w:r>
        <w:rPr>
          <w:rFonts w:hint="eastAsia"/>
        </w:rPr>
        <w:t>爸爸吃柿子的时候特别有讲究。他会先轻轻地捏一捏柿子，感受它的软硬程度，确保它已经完全成熟。接着，他会用清水仔细清洗柿子表面，去除可能存在的灰尘和杂质。他会慢慢地撕开一小口皮，把嘴凑近那露出的橙色果肉，轻轻吸吮一口。他的脸上会浮现出满足的笑容，仿佛整个世界都变得美好起来。爸爸常说：“吃柿子要慢慢来，这样才能品出其中的韵味。”</w:t>
      </w:r>
    </w:p>
    <w:p w14:paraId="2763DCF7" w14:textId="77777777" w:rsidR="00296CC7" w:rsidRDefault="00296CC7">
      <w:pPr>
        <w:rPr>
          <w:rFonts w:hint="eastAsia"/>
        </w:rPr>
      </w:pPr>
    </w:p>
    <w:p w14:paraId="2A807EA4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3FE6EE6B" w14:textId="77777777" w:rsidR="00296CC7" w:rsidRDefault="00296CC7">
      <w:pPr>
        <w:rPr>
          <w:rFonts w:hint="eastAsia"/>
        </w:rPr>
      </w:pPr>
      <w:r>
        <w:rPr>
          <w:rFonts w:hint="eastAsia"/>
        </w:rPr>
        <w:t>柿子的文化意义</w:t>
      </w:r>
    </w:p>
    <w:p w14:paraId="21416904" w14:textId="77777777" w:rsidR="00296CC7" w:rsidRDefault="00296CC7">
      <w:pPr>
        <w:rPr>
          <w:rFonts w:hint="eastAsia"/>
        </w:rPr>
      </w:pPr>
      <w:r>
        <w:rPr>
          <w:rFonts w:hint="eastAsia"/>
        </w:rPr>
        <w:t>在中国文化中，柿子有着丰富的象征意义。它的发音与“事事”相近，寓意着事事如意、万事胜意。古人认为柿子是吉祥之物，常常将其作为礼物赠送给亲朋好友，表达美好的祝愿。柿子还被赋予了长寿、多福等寓意，因为它不仅味道甜美，而且营养丰富，富含维生素C、胡萝卜素等多种对人体有益的成分。因此，在很多地方，人们会在重要的节日或庆典上摆放柿子，以祈求好运连连。</w:t>
      </w:r>
    </w:p>
    <w:p w14:paraId="2644881A" w14:textId="77777777" w:rsidR="00296CC7" w:rsidRDefault="00296CC7">
      <w:pPr>
        <w:rPr>
          <w:rFonts w:hint="eastAsia"/>
        </w:rPr>
      </w:pPr>
    </w:p>
    <w:p w14:paraId="03BBE6E0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44D98" w14:textId="77777777" w:rsidR="00296CC7" w:rsidRDefault="00296CC7">
      <w:pPr>
        <w:rPr>
          <w:rFonts w:hint="eastAsia"/>
        </w:rPr>
      </w:pPr>
      <w:r>
        <w:rPr>
          <w:rFonts w:hint="eastAsia"/>
        </w:rPr>
        <w:t>柿子的种类与选择</w:t>
      </w:r>
    </w:p>
    <w:p w14:paraId="543E697D" w14:textId="77777777" w:rsidR="00296CC7" w:rsidRDefault="00296CC7">
      <w:pPr>
        <w:rPr>
          <w:rFonts w:hint="eastAsia"/>
        </w:rPr>
      </w:pPr>
      <w:r>
        <w:rPr>
          <w:rFonts w:hint="eastAsia"/>
        </w:rPr>
        <w:t>市面上常见的柿子主要有两种：一种是脆柿，另一种是软柿。脆柿口感清脆爽口，适合喜欢嚼劲的人；而软柿则更加柔软多汁，入口即化，深受老年人和小孩的喜爱。挑选柿子时，可以从外观、手感等方面入手。好的柿子应该颜色鲜艳，表皮光滑无损，拿在手里有一定的分量感。如果想要立即食用，可以选择已经变软的柿子；若是打算存放一段时间再吃，则可以挑选稍微硬一点的。</w:t>
      </w:r>
    </w:p>
    <w:p w14:paraId="346F83B8" w14:textId="77777777" w:rsidR="00296CC7" w:rsidRDefault="00296CC7">
      <w:pPr>
        <w:rPr>
          <w:rFonts w:hint="eastAsia"/>
        </w:rPr>
      </w:pPr>
    </w:p>
    <w:p w14:paraId="311850CE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48B3D06" w14:textId="77777777" w:rsidR="00296CC7" w:rsidRDefault="00296CC7">
      <w:pPr>
        <w:rPr>
          <w:rFonts w:hint="eastAsia"/>
        </w:rPr>
      </w:pPr>
      <w:r>
        <w:rPr>
          <w:rFonts w:hint="eastAsia"/>
        </w:rPr>
        <w:t>柿子的保存方法</w:t>
      </w:r>
    </w:p>
    <w:p w14:paraId="37635CBB" w14:textId="77777777" w:rsidR="00296CC7" w:rsidRDefault="00296CC7">
      <w:pPr>
        <w:rPr>
          <w:rFonts w:hint="eastAsia"/>
        </w:rPr>
      </w:pPr>
      <w:r>
        <w:rPr>
          <w:rFonts w:hint="eastAsia"/>
        </w:rPr>
        <w:t>虽然柿子美味可口，但它的保存却是一门学问。新鲜采摘下来的柿子如果不经过处理直接放置，很容易变质腐烂。为了延长柿子的保鲜期，我们可以采取一些简单的措施。例如，将柿子放入冰箱冷藏室中保存，可以减缓其成熟速度，保持更长时间的新鲜度。还可以通过晾晒的方式制成柿饼，这样不仅能够长期保存，还能增添别样的风味。不过需要注意的是，柿饼含糖量较高，糖尿病患者应适量食用。</w:t>
      </w:r>
    </w:p>
    <w:p w14:paraId="069C7624" w14:textId="77777777" w:rsidR="00296CC7" w:rsidRDefault="00296CC7">
      <w:pPr>
        <w:rPr>
          <w:rFonts w:hint="eastAsia"/>
        </w:rPr>
      </w:pPr>
    </w:p>
    <w:p w14:paraId="5C08109B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994A1" w14:textId="77777777" w:rsidR="00296CC7" w:rsidRDefault="00296CC7">
      <w:pPr>
        <w:rPr>
          <w:rFonts w:hint="eastAsia"/>
        </w:rPr>
      </w:pPr>
      <w:r>
        <w:rPr>
          <w:rFonts w:hint="eastAsia"/>
        </w:rPr>
        <w:t>柿子的食疗价值</w:t>
      </w:r>
    </w:p>
    <w:p w14:paraId="1A8544E1" w14:textId="77777777" w:rsidR="00296CC7" w:rsidRDefault="00296CC7">
      <w:pPr>
        <w:rPr>
          <w:rFonts w:hint="eastAsia"/>
        </w:rPr>
      </w:pPr>
      <w:r>
        <w:rPr>
          <w:rFonts w:hint="eastAsia"/>
        </w:rPr>
        <w:t>除了美味之外，柿子还具有很高的食疗价值。中医认为，柿子性寒，味甘涩，归肺、脾经，具有润肺止咳、清热解毒的功效。对于秋季容易出现的咳嗽、喉咙痛等症状，适量食用柿子可以帮助缓解不适。柿子中的鞣酸成分还有助于收敛止泻，适用于腹泻不止的情况。但是，由于柿子性质偏凉，脾胃虚寒者不宜多吃，以免引起肠胃不适。空腹时也不建议食用柿子，因为鞣酸会与胃酸反应形成沉淀物，影响消化功能。</w:t>
      </w:r>
    </w:p>
    <w:p w14:paraId="553C3E04" w14:textId="77777777" w:rsidR="00296CC7" w:rsidRDefault="00296CC7">
      <w:pPr>
        <w:rPr>
          <w:rFonts w:hint="eastAsia"/>
        </w:rPr>
      </w:pPr>
    </w:p>
    <w:p w14:paraId="17A95234" w14:textId="77777777" w:rsidR="00296CC7" w:rsidRDefault="00296C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14BB4D9" w14:textId="77777777" w:rsidR="00296CC7" w:rsidRDefault="00296CC7">
      <w:pPr>
        <w:rPr>
          <w:rFonts w:hint="eastAsia"/>
        </w:rPr>
      </w:pPr>
      <w:r>
        <w:rPr>
          <w:rFonts w:hint="eastAsia"/>
        </w:rPr>
        <w:t>爸爸的教诲</w:t>
      </w:r>
    </w:p>
    <w:p w14:paraId="4F7953FB" w14:textId="77777777" w:rsidR="00296CC7" w:rsidRDefault="00296CC7">
      <w:pPr>
        <w:rPr>
          <w:rFonts w:hint="eastAsia"/>
        </w:rPr>
      </w:pPr>
      <w:r>
        <w:rPr>
          <w:rFonts w:hint="eastAsia"/>
        </w:rPr>
        <w:t>随着年龄的增长，我逐渐明白，爸爸吃柿子不仅仅是为了享受那份甜蜜，更是他对生活的热爱和对家庭的责任感的一种体现。他教会了我们如何用心去品味生活中的点滴美好，也让我们懂得了珍惜眼前所拥有的一切。每当我吃到柿子时，总会想起那些温暖的画面，感受到来自父亲深深的爱意。这份回忆如同柿子般甜美，永远珍藏在我的心中。</w:t>
      </w:r>
    </w:p>
    <w:p w14:paraId="5E6E0B2C" w14:textId="77777777" w:rsidR="00296CC7" w:rsidRDefault="00296CC7">
      <w:pPr>
        <w:rPr>
          <w:rFonts w:hint="eastAsia"/>
        </w:rPr>
      </w:pPr>
    </w:p>
    <w:p w14:paraId="6BD89CB3" w14:textId="77777777" w:rsidR="00296CC7" w:rsidRDefault="00296C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8BBEF8" w14:textId="3EAF72EC" w:rsidR="00EC33AF" w:rsidRDefault="00EC33AF"/>
    <w:sectPr w:rsidR="00EC3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AF"/>
    <w:rsid w:val="00296CC7"/>
    <w:rsid w:val="00AB45D6"/>
    <w:rsid w:val="00EC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F2BB41-C01D-4541-A01D-CBD5FA967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3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3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3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3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3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3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3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3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3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3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3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3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3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3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3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3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3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3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3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3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3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3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3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3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3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3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3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3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3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2025-06-05T02:15:00Z</dcterms:created>
  <dcterms:modified xsi:type="dcterms:W3CDTF">2025-06-05T02:15:00Z</dcterms:modified>
</cp:coreProperties>
</file>