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AD3E4" w14:textId="77777777" w:rsidR="00CC04C1" w:rsidRDefault="00CC04C1">
      <w:pPr>
        <w:rPr>
          <w:rFonts w:hint="eastAsia"/>
        </w:rPr>
      </w:pPr>
      <w:r>
        <w:rPr>
          <w:rFonts w:hint="eastAsia"/>
        </w:rPr>
        <w:t>怒的拼音怎么写</w:t>
      </w:r>
    </w:p>
    <w:p w14:paraId="0DA26C79" w14:textId="77777777" w:rsidR="00CC04C1" w:rsidRDefault="00CC04C1">
      <w:pPr>
        <w:rPr>
          <w:rFonts w:hint="eastAsia"/>
        </w:rPr>
      </w:pPr>
      <w:r>
        <w:rPr>
          <w:rFonts w:hint="eastAsia"/>
        </w:rPr>
        <w:t>“怒”的拼音是 nù。这个字属于汉语中表达情绪的一个词汇，它描述的是当人们感到极度不满、愤慨或者受到挑衅时所产生的一种强烈情感反应。在日常生活中，“怒”是一个常见且多义的汉字，不仅用于书面语，在口语交流中也频繁出现。</w:t>
      </w:r>
    </w:p>
    <w:p w14:paraId="3B0F228C" w14:textId="77777777" w:rsidR="00CC04C1" w:rsidRDefault="00CC04C1">
      <w:pPr>
        <w:rPr>
          <w:rFonts w:hint="eastAsia"/>
        </w:rPr>
      </w:pPr>
    </w:p>
    <w:p w14:paraId="667D8855" w14:textId="77777777" w:rsidR="00CC04C1" w:rsidRDefault="00CC04C1">
      <w:pPr>
        <w:rPr>
          <w:rFonts w:hint="eastAsia"/>
        </w:rPr>
      </w:pPr>
      <w:r>
        <w:rPr>
          <w:rFonts w:hint="eastAsia"/>
        </w:rPr>
        <w:t xml:space="preserve"> </w:t>
      </w:r>
    </w:p>
    <w:p w14:paraId="61E879E3" w14:textId="77777777" w:rsidR="00CC04C1" w:rsidRDefault="00CC04C1">
      <w:pPr>
        <w:rPr>
          <w:rFonts w:hint="eastAsia"/>
        </w:rPr>
      </w:pPr>
      <w:r>
        <w:rPr>
          <w:rFonts w:hint="eastAsia"/>
        </w:rPr>
        <w:t>了解拼音的重要性</w:t>
      </w:r>
    </w:p>
    <w:p w14:paraId="19BC7171" w14:textId="77777777" w:rsidR="00CC04C1" w:rsidRDefault="00CC04C1">
      <w:pPr>
        <w:rPr>
          <w:rFonts w:hint="eastAsia"/>
        </w:rPr>
      </w:pPr>
      <w:r>
        <w:rPr>
          <w:rFonts w:hint="eastAsia"/>
        </w:rPr>
        <w:t>拼音是学习和使用中文的重要工具，它帮助人们正确地发音并理解词语的读音。对于初学者来说，掌握正确的拼音书写方法是学习汉语的基础之一。拼音也是现代信息技术环境下输入中文字符的关键手段，例如通过手机或电脑键盘输入汉字时，拼音起到了桥梁的作用。因此，无论是对于母语者还是外语学习者，了解如何准确书写像“怒”这样的汉字的拼音都是十分必要的。</w:t>
      </w:r>
    </w:p>
    <w:p w14:paraId="02605108" w14:textId="77777777" w:rsidR="00CC04C1" w:rsidRDefault="00CC04C1">
      <w:pPr>
        <w:rPr>
          <w:rFonts w:hint="eastAsia"/>
        </w:rPr>
      </w:pPr>
    </w:p>
    <w:p w14:paraId="68EF1A4E" w14:textId="77777777" w:rsidR="00CC04C1" w:rsidRDefault="00CC04C1">
      <w:pPr>
        <w:rPr>
          <w:rFonts w:hint="eastAsia"/>
        </w:rPr>
      </w:pPr>
      <w:r>
        <w:rPr>
          <w:rFonts w:hint="eastAsia"/>
        </w:rPr>
        <w:t xml:space="preserve"> </w:t>
      </w:r>
    </w:p>
    <w:p w14:paraId="6D12BAB5" w14:textId="77777777" w:rsidR="00CC04C1" w:rsidRDefault="00CC04C1">
      <w:pPr>
        <w:rPr>
          <w:rFonts w:hint="eastAsia"/>
        </w:rPr>
      </w:pPr>
      <w:r>
        <w:rPr>
          <w:rFonts w:hint="eastAsia"/>
        </w:rPr>
        <w:t>怒字的构成与演变</w:t>
      </w:r>
    </w:p>
    <w:p w14:paraId="28E68707" w14:textId="77777777" w:rsidR="00CC04C1" w:rsidRDefault="00CC04C1">
      <w:pPr>
        <w:rPr>
          <w:rFonts w:hint="eastAsia"/>
        </w:rPr>
      </w:pPr>
      <w:r>
        <w:rPr>
          <w:rFonts w:hint="eastAsia"/>
        </w:rPr>
        <w:t>从字形上看，“怒”由“心”和“奴”两部分组成。“心”表示这个字与人的内心状态有关；而“奴”则原本指奴隶，后来引申为屈服或被迫的意思。这两个部件结合起来，形象地表达了愤怒的情绪往往伴随着一种内心被压迫的感觉。随着时间的推移，汉字经历了多次字体变化，“怒”的形状也随之发生了改变，但其基本结构和含义一直保留至今。</w:t>
      </w:r>
    </w:p>
    <w:p w14:paraId="04E35D35" w14:textId="77777777" w:rsidR="00CC04C1" w:rsidRDefault="00CC04C1">
      <w:pPr>
        <w:rPr>
          <w:rFonts w:hint="eastAsia"/>
        </w:rPr>
      </w:pPr>
    </w:p>
    <w:p w14:paraId="15058970" w14:textId="77777777" w:rsidR="00CC04C1" w:rsidRDefault="00CC04C1">
      <w:pPr>
        <w:rPr>
          <w:rFonts w:hint="eastAsia"/>
        </w:rPr>
      </w:pPr>
      <w:r>
        <w:rPr>
          <w:rFonts w:hint="eastAsia"/>
        </w:rPr>
        <w:t xml:space="preserve"> </w:t>
      </w:r>
    </w:p>
    <w:p w14:paraId="27355153" w14:textId="77777777" w:rsidR="00CC04C1" w:rsidRDefault="00CC04C1">
      <w:pPr>
        <w:rPr>
          <w:rFonts w:hint="eastAsia"/>
        </w:rPr>
      </w:pPr>
      <w:r>
        <w:rPr>
          <w:rFonts w:hint="eastAsia"/>
        </w:rPr>
        <w:t>拼音中的声调作用</w:t>
      </w:r>
    </w:p>
    <w:p w14:paraId="709F91D9" w14:textId="77777777" w:rsidR="00CC04C1" w:rsidRDefault="00CC04C1">
      <w:pPr>
        <w:rPr>
          <w:rFonts w:hint="eastAsia"/>
        </w:rPr>
      </w:pPr>
      <w:r>
        <w:rPr>
          <w:rFonts w:hint="eastAsia"/>
        </w:rPr>
        <w:t>在汉语拼音系统里，声调是非常重要的组成部分，不同的声调可以区分出相同字母组合却意义迥异的词汇。以“nù”为例，它是第四声，意味着声音要从高降到低再升一点，这种独特的音调模式能够准确传达出“怒”这个字所蕴含的情感强度。学习正确的声调不仅能提高语言表达的准确性，还有助于更好地理解和感受汉语文化的魅力。</w:t>
      </w:r>
    </w:p>
    <w:p w14:paraId="269735D9" w14:textId="77777777" w:rsidR="00CC04C1" w:rsidRDefault="00CC04C1">
      <w:pPr>
        <w:rPr>
          <w:rFonts w:hint="eastAsia"/>
        </w:rPr>
      </w:pPr>
    </w:p>
    <w:p w14:paraId="2EF10C5C" w14:textId="77777777" w:rsidR="00CC04C1" w:rsidRDefault="00CC04C1">
      <w:pPr>
        <w:rPr>
          <w:rFonts w:hint="eastAsia"/>
        </w:rPr>
      </w:pPr>
      <w:r>
        <w:rPr>
          <w:rFonts w:hint="eastAsia"/>
        </w:rPr>
        <w:t xml:space="preserve"> </w:t>
      </w:r>
    </w:p>
    <w:p w14:paraId="28EA0EFE" w14:textId="77777777" w:rsidR="00CC04C1" w:rsidRDefault="00CC04C1">
      <w:pPr>
        <w:rPr>
          <w:rFonts w:hint="eastAsia"/>
        </w:rPr>
      </w:pPr>
      <w:r>
        <w:rPr>
          <w:rFonts w:hint="eastAsia"/>
        </w:rPr>
        <w:t>最后的总结</w:t>
      </w:r>
    </w:p>
    <w:p w14:paraId="3FC9F564" w14:textId="77777777" w:rsidR="00CC04C1" w:rsidRDefault="00CC04C1">
      <w:pPr>
        <w:rPr>
          <w:rFonts w:hint="eastAsia"/>
        </w:rPr>
      </w:pPr>
      <w:r>
        <w:rPr>
          <w:rFonts w:hint="eastAsia"/>
        </w:rPr>
        <w:t>“怒”的拼音是 nù，它不仅是用来描述人类情绪的一个重要词汇，同时也是连接古今汉字文化的一座桥梁。通过学习和掌握拼音，我们不仅可以更加精准地使用汉语进行沟通交流，还能更深入地领略到中国传统文化背后的深厚底蕴。希望每一位汉语爱好者都能重视起对拼音的学习，让自己的语言技能得到全面提升。</w:t>
      </w:r>
    </w:p>
    <w:p w14:paraId="0FEAC3DB" w14:textId="77777777" w:rsidR="00CC04C1" w:rsidRDefault="00CC04C1">
      <w:pPr>
        <w:rPr>
          <w:rFonts w:hint="eastAsia"/>
        </w:rPr>
      </w:pPr>
    </w:p>
    <w:p w14:paraId="0E1D8EB9" w14:textId="77777777" w:rsidR="00CC04C1" w:rsidRDefault="00CC04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820381" w14:textId="3C687356" w:rsidR="00962C40" w:rsidRDefault="00962C40"/>
    <w:sectPr w:rsidR="00962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C40"/>
    <w:rsid w:val="007006AE"/>
    <w:rsid w:val="00962C40"/>
    <w:rsid w:val="00CC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F2D338-D771-4B0D-90FA-BCAE8838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2C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C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C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C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C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C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C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C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2C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2C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2C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2C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2C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2C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2C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2C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2C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2C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2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2C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2C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2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2C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2C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2C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2C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2C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2C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