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774F" w14:textId="77777777" w:rsidR="005B08A3" w:rsidRDefault="005B08A3">
      <w:pPr>
        <w:rPr>
          <w:rFonts w:hint="eastAsia"/>
        </w:rPr>
      </w:pPr>
      <w:r>
        <w:rPr>
          <w:rFonts w:hint="eastAsia"/>
        </w:rPr>
        <w:t>废的拼音和组词怎么写</w:t>
      </w:r>
    </w:p>
    <w:p w14:paraId="21CB34BC" w14:textId="77777777" w:rsidR="005B08A3" w:rsidRDefault="005B08A3">
      <w:pPr>
        <w:rPr>
          <w:rFonts w:hint="eastAsia"/>
        </w:rPr>
      </w:pPr>
      <w:r>
        <w:rPr>
          <w:rFonts w:hint="eastAsia"/>
        </w:rPr>
        <w:t>在汉语中，“废”字具有丰富的语义，它既可以作为动词使用，也可以作为形容词，用来描述事物的状态。今天，我们将深入了解“废”的拼音及其组词，帮助大家更好地掌握这个汉字的用法。</w:t>
      </w:r>
    </w:p>
    <w:p w14:paraId="688E00BD" w14:textId="77777777" w:rsidR="005B08A3" w:rsidRDefault="005B08A3">
      <w:pPr>
        <w:rPr>
          <w:rFonts w:hint="eastAsia"/>
        </w:rPr>
      </w:pPr>
    </w:p>
    <w:p w14:paraId="08595FC8" w14:textId="77777777" w:rsidR="005B08A3" w:rsidRDefault="005B08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368CB" w14:textId="77777777" w:rsidR="005B08A3" w:rsidRDefault="005B08A3">
      <w:pPr>
        <w:rPr>
          <w:rFonts w:hint="eastAsia"/>
        </w:rPr>
      </w:pPr>
      <w:r>
        <w:rPr>
          <w:rFonts w:hint="eastAsia"/>
        </w:rPr>
        <w:t>拼音解析</w:t>
      </w:r>
    </w:p>
    <w:p w14:paraId="269234D0" w14:textId="77777777" w:rsidR="005B08A3" w:rsidRDefault="005B08A3">
      <w:pPr>
        <w:rPr>
          <w:rFonts w:hint="eastAsia"/>
        </w:rPr>
      </w:pPr>
      <w:r>
        <w:rPr>
          <w:rFonts w:hint="eastAsia"/>
        </w:rPr>
        <w:t>“废”的拼音是 fèi。根据汉语拼音方案，fèi 这个音节由声母 f 和韵母 ei 组成，声调为第四声，表示一个下降再上升的语调，这有助于我们在口语交流中准确表达这个字。</w:t>
      </w:r>
    </w:p>
    <w:p w14:paraId="07F2C700" w14:textId="77777777" w:rsidR="005B08A3" w:rsidRDefault="005B08A3">
      <w:pPr>
        <w:rPr>
          <w:rFonts w:hint="eastAsia"/>
        </w:rPr>
      </w:pPr>
    </w:p>
    <w:p w14:paraId="43591131" w14:textId="77777777" w:rsidR="005B08A3" w:rsidRDefault="005B08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1D904" w14:textId="77777777" w:rsidR="005B08A3" w:rsidRDefault="005B08A3">
      <w:pPr>
        <w:rPr>
          <w:rFonts w:hint="eastAsia"/>
        </w:rPr>
      </w:pPr>
      <w:r>
        <w:rPr>
          <w:rFonts w:hint="eastAsia"/>
        </w:rPr>
        <w:t>作为动词的“废”</w:t>
      </w:r>
    </w:p>
    <w:p w14:paraId="38D12D9E" w14:textId="77777777" w:rsidR="005B08A3" w:rsidRDefault="005B08A3">
      <w:pPr>
        <w:rPr>
          <w:rFonts w:hint="eastAsia"/>
        </w:rPr>
      </w:pPr>
      <w:r>
        <w:rPr>
          <w:rFonts w:hint="eastAsia"/>
        </w:rPr>
        <w:t>当“废”作为动词时，它通常意指取消、停止使用或使某物不再有效。例如，在句子“政府决定废除旧的法律”，“废除”即意味着终止实施特定法规。“废止”也常用来表达类似的意思，如“公司废止了这项政策”。这些词汇反映了社会生活中对规则或制度进行调整的现象。</w:t>
      </w:r>
    </w:p>
    <w:p w14:paraId="00506782" w14:textId="77777777" w:rsidR="005B08A3" w:rsidRDefault="005B08A3">
      <w:pPr>
        <w:rPr>
          <w:rFonts w:hint="eastAsia"/>
        </w:rPr>
      </w:pPr>
    </w:p>
    <w:p w14:paraId="30798455" w14:textId="77777777" w:rsidR="005B08A3" w:rsidRDefault="005B08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D6C99" w14:textId="77777777" w:rsidR="005B08A3" w:rsidRDefault="005B08A3">
      <w:pPr>
        <w:rPr>
          <w:rFonts w:hint="eastAsia"/>
        </w:rPr>
      </w:pPr>
      <w:r>
        <w:rPr>
          <w:rFonts w:hint="eastAsia"/>
        </w:rPr>
        <w:t>作为形容词的“废”</w:t>
      </w:r>
    </w:p>
    <w:p w14:paraId="1162F7AB" w14:textId="77777777" w:rsidR="005B08A3" w:rsidRDefault="005B08A3">
      <w:pPr>
        <w:rPr>
          <w:rFonts w:hint="eastAsia"/>
        </w:rPr>
      </w:pPr>
      <w:r>
        <w:rPr>
          <w:rFonts w:hint="eastAsia"/>
        </w:rPr>
        <w:t>作为形容词，“废”可以用来描绘那些失去效用或价值的事物。比如，“废物”指的是无用或被丢弃的东西；而“废墟”则特指曾经繁荣但现已荒废的地方，如古文明遗址。这样的词语往往带有一定的消极含义，暗示着某种衰败或废弃的状态。</w:t>
      </w:r>
    </w:p>
    <w:p w14:paraId="29E0C4B4" w14:textId="77777777" w:rsidR="005B08A3" w:rsidRDefault="005B08A3">
      <w:pPr>
        <w:rPr>
          <w:rFonts w:hint="eastAsia"/>
        </w:rPr>
      </w:pPr>
    </w:p>
    <w:p w14:paraId="6BAC268A" w14:textId="77777777" w:rsidR="005B08A3" w:rsidRDefault="005B08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548BF" w14:textId="77777777" w:rsidR="005B08A3" w:rsidRDefault="005B08A3">
      <w:pPr>
        <w:rPr>
          <w:rFonts w:hint="eastAsia"/>
        </w:rPr>
      </w:pPr>
      <w:r>
        <w:rPr>
          <w:rFonts w:hint="eastAsia"/>
        </w:rPr>
        <w:t>与环境保护相关的组词</w:t>
      </w:r>
    </w:p>
    <w:p w14:paraId="3D9F00B7" w14:textId="77777777" w:rsidR="005B08A3" w:rsidRDefault="005B08A3">
      <w:pPr>
        <w:rPr>
          <w:rFonts w:hint="eastAsia"/>
        </w:rPr>
      </w:pPr>
      <w:r>
        <w:rPr>
          <w:rFonts w:hint="eastAsia"/>
        </w:rPr>
        <w:t>在当今关注可持续发展的背景下，“废”还出现在许多与环保有关的词汇里，如“废气”、“废水”和“废渣”。这些都是工业生产过程中产生的副产品，如果不妥善处理，可能会对环境造成污染。因此，了解并正确使用这些术语对于提高公众环保意识至关重要。</w:t>
      </w:r>
    </w:p>
    <w:p w14:paraId="3571A66E" w14:textId="77777777" w:rsidR="005B08A3" w:rsidRDefault="005B08A3">
      <w:pPr>
        <w:rPr>
          <w:rFonts w:hint="eastAsia"/>
        </w:rPr>
      </w:pPr>
    </w:p>
    <w:p w14:paraId="07857DC9" w14:textId="77777777" w:rsidR="005B08A3" w:rsidRDefault="005B08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1BBE1" w14:textId="77777777" w:rsidR="005B08A3" w:rsidRDefault="005B08A3">
      <w:pPr>
        <w:rPr>
          <w:rFonts w:hint="eastAsia"/>
        </w:rPr>
      </w:pPr>
      <w:r>
        <w:rPr>
          <w:rFonts w:hint="eastAsia"/>
        </w:rPr>
        <w:t>日常生活中常见的“废”字组合</w:t>
      </w:r>
    </w:p>
    <w:p w14:paraId="0838F15C" w14:textId="77777777" w:rsidR="005B08A3" w:rsidRDefault="005B08A3">
      <w:pPr>
        <w:rPr>
          <w:rFonts w:hint="eastAsia"/>
        </w:rPr>
      </w:pPr>
      <w:r>
        <w:rPr>
          <w:rFonts w:hint="eastAsia"/>
        </w:rPr>
        <w:t>除了上述专业领域外，“废”也在日常生活中频繁出现。例如，“废寝忘食”形容人非常专注地做某件事以至于忘记吃饭睡觉；“半途而废”则用来批评做事没有坚持到底的人。通过学习这些成语，我们不仅能够丰富自己的语言表达，还能从中汲取到坚持不懈的精神力量。</w:t>
      </w:r>
    </w:p>
    <w:p w14:paraId="32737039" w14:textId="77777777" w:rsidR="005B08A3" w:rsidRDefault="005B08A3">
      <w:pPr>
        <w:rPr>
          <w:rFonts w:hint="eastAsia"/>
        </w:rPr>
      </w:pPr>
    </w:p>
    <w:p w14:paraId="0573CC23" w14:textId="77777777" w:rsidR="005B08A3" w:rsidRDefault="005B08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AA93B" w14:textId="77777777" w:rsidR="005B08A3" w:rsidRDefault="005B08A3">
      <w:pPr>
        <w:rPr>
          <w:rFonts w:hint="eastAsia"/>
        </w:rPr>
      </w:pPr>
      <w:r>
        <w:rPr>
          <w:rFonts w:hint="eastAsia"/>
        </w:rPr>
        <w:t>最后的总结</w:t>
      </w:r>
    </w:p>
    <w:p w14:paraId="1B214F2C" w14:textId="77777777" w:rsidR="005B08A3" w:rsidRDefault="005B08A3">
      <w:pPr>
        <w:rPr>
          <w:rFonts w:hint="eastAsia"/>
        </w:rPr>
      </w:pPr>
      <w:r>
        <w:rPr>
          <w:rFonts w:hint="eastAsia"/>
        </w:rPr>
        <w:t>“废”的拼音为 fèi，并且可以通过多种方式与其他汉字结合形成不同的词汇。无论是描述事物状态还是表达行为动作，亦或是用于特定领域，掌握了“废”的正确用法后，我们就能够在各种情境下更加精准地传达信息。希望这篇介绍能帮助你加深对“废”字的理解，并在未来的学习和交流中灵活运用。</w:t>
      </w:r>
    </w:p>
    <w:p w14:paraId="25355599" w14:textId="77777777" w:rsidR="005B08A3" w:rsidRDefault="005B08A3">
      <w:pPr>
        <w:rPr>
          <w:rFonts w:hint="eastAsia"/>
        </w:rPr>
      </w:pPr>
    </w:p>
    <w:p w14:paraId="47CB6E78" w14:textId="77777777" w:rsidR="005B08A3" w:rsidRDefault="005B08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16CE6" w14:textId="0A21A534" w:rsidR="005A51B1" w:rsidRDefault="005A51B1"/>
    <w:sectPr w:rsidR="005A5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B1"/>
    <w:rsid w:val="005A51B1"/>
    <w:rsid w:val="005B08A3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84C4D-687F-45CE-9E5D-69A51A80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1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1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1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1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1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1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1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1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1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1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1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1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1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1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1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1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1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1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1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