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4737C" w14:textId="77777777" w:rsidR="00CE58B1" w:rsidRDefault="00CE58B1">
      <w:pPr>
        <w:rPr>
          <w:rFonts w:hint="eastAsia"/>
        </w:rPr>
      </w:pPr>
      <w:r>
        <w:rPr>
          <w:rFonts w:hint="eastAsia"/>
        </w:rPr>
        <w:t>女张其牝的拼音：nǚ zhāng qí pìn</w:t>
      </w:r>
    </w:p>
    <w:p w14:paraId="1E023FC9" w14:textId="77777777" w:rsidR="00CE58B1" w:rsidRDefault="00CE58B1">
      <w:pPr>
        <w:rPr>
          <w:rFonts w:hint="eastAsia"/>
        </w:rPr>
      </w:pPr>
      <w:r>
        <w:rPr>
          <w:rFonts w:hint="eastAsia"/>
        </w:rPr>
        <w:t>“女张其牝”这个词语并不常见于日常的汉语交流中，它由四个汉字组成，每个字都承载着古老而深刻的含义。在汉语拼音系统里，这四个字对应的拼音分别是“nǚ”、“zhāng”、“qí”和“pìn”。其中，“nǚ”指的是女性，“zhāng”有展开、张扬的意思，“qí”在这里用作代词，指代前面提到的事物或人，“pìn”在古代有聘礼、婚姻等意涵。</w:t>
      </w:r>
    </w:p>
    <w:p w14:paraId="12E363FA" w14:textId="77777777" w:rsidR="00CE58B1" w:rsidRDefault="00CE58B1">
      <w:pPr>
        <w:rPr>
          <w:rFonts w:hint="eastAsia"/>
        </w:rPr>
      </w:pPr>
    </w:p>
    <w:p w14:paraId="02B6D50F" w14:textId="77777777" w:rsidR="00CE58B1" w:rsidRDefault="00CE58B1">
      <w:pPr>
        <w:rPr>
          <w:rFonts w:hint="eastAsia"/>
        </w:rPr>
      </w:pPr>
      <w:r>
        <w:rPr>
          <w:rFonts w:hint="eastAsia"/>
        </w:rPr>
        <w:t xml:space="preserve"> </w:t>
      </w:r>
    </w:p>
    <w:p w14:paraId="2DAF0FEA" w14:textId="77777777" w:rsidR="00CE58B1" w:rsidRDefault="00CE58B1">
      <w:pPr>
        <w:rPr>
          <w:rFonts w:hint="eastAsia"/>
        </w:rPr>
      </w:pPr>
      <w:r>
        <w:rPr>
          <w:rFonts w:hint="eastAsia"/>
        </w:rPr>
        <w:t>历史背景与文化内涵</w:t>
      </w:r>
    </w:p>
    <w:p w14:paraId="3E89A802" w14:textId="77777777" w:rsidR="00CE58B1" w:rsidRDefault="00CE58B1">
      <w:pPr>
        <w:rPr>
          <w:rFonts w:hint="eastAsia"/>
        </w:rPr>
      </w:pPr>
      <w:r>
        <w:rPr>
          <w:rFonts w:hint="eastAsia"/>
        </w:rPr>
        <w:t>要理解“女张其牝”的深层意义，我们必须追溯到中国古代社会。在那个时代，婚姻制度非常严格，家庭和社会对女性的角色有着明确的期待。“牝”字原意为雌性动物，但在某些语境下可以用来比喻女性。因此，“女张其牝”这句话可能暗含了对于女性在婚姻中的地位以及她们如何展现自己特质的一种隐喻。这种表达方式反映了当时的社会价值观，即女性应当在合适的场合展示自己的魅力与能力，同时也要遵守一定的礼仪规范。</w:t>
      </w:r>
    </w:p>
    <w:p w14:paraId="7667F9CF" w14:textId="77777777" w:rsidR="00CE58B1" w:rsidRDefault="00CE58B1">
      <w:pPr>
        <w:rPr>
          <w:rFonts w:hint="eastAsia"/>
        </w:rPr>
      </w:pPr>
    </w:p>
    <w:p w14:paraId="03BA19E5" w14:textId="77777777" w:rsidR="00CE58B1" w:rsidRDefault="00CE58B1">
      <w:pPr>
        <w:rPr>
          <w:rFonts w:hint="eastAsia"/>
        </w:rPr>
      </w:pPr>
      <w:r>
        <w:rPr>
          <w:rFonts w:hint="eastAsia"/>
        </w:rPr>
        <w:t xml:space="preserve"> </w:t>
      </w:r>
    </w:p>
    <w:p w14:paraId="6CFE36F5" w14:textId="77777777" w:rsidR="00CE58B1" w:rsidRDefault="00CE58B1">
      <w:pPr>
        <w:rPr>
          <w:rFonts w:hint="eastAsia"/>
        </w:rPr>
      </w:pPr>
      <w:r>
        <w:rPr>
          <w:rFonts w:hint="eastAsia"/>
        </w:rPr>
        <w:t>传统观念中的女性角色</w:t>
      </w:r>
    </w:p>
    <w:p w14:paraId="0E93E742" w14:textId="77777777" w:rsidR="00CE58B1" w:rsidRDefault="00CE58B1">
      <w:pPr>
        <w:rPr>
          <w:rFonts w:hint="eastAsia"/>
        </w:rPr>
      </w:pPr>
      <w:r>
        <w:rPr>
          <w:rFonts w:hint="eastAsia"/>
        </w:rPr>
        <w:t>在中国传统文化中，女性被赋予了许多不同的角色，从家庭主妇到贤妻良母，再到才女和淑女。这些角色都是根据当时的社会结构和道德标准来定义的。“女张其牝”一词或许是在描述一种理想的女性形象，既能够在私人领域内发挥重要作用，又能在公共场合得体地表现自我。然而，随着时代的变迁和社会的进步，现代女性不再局限于传统的角色框架，而是追求更加平等和个人发展的空间。</w:t>
      </w:r>
    </w:p>
    <w:p w14:paraId="492C1087" w14:textId="77777777" w:rsidR="00CE58B1" w:rsidRDefault="00CE58B1">
      <w:pPr>
        <w:rPr>
          <w:rFonts w:hint="eastAsia"/>
        </w:rPr>
      </w:pPr>
    </w:p>
    <w:p w14:paraId="4BFAD39B" w14:textId="77777777" w:rsidR="00CE58B1" w:rsidRDefault="00CE58B1">
      <w:pPr>
        <w:rPr>
          <w:rFonts w:hint="eastAsia"/>
        </w:rPr>
      </w:pPr>
      <w:r>
        <w:rPr>
          <w:rFonts w:hint="eastAsia"/>
        </w:rPr>
        <w:t xml:space="preserve"> </w:t>
      </w:r>
    </w:p>
    <w:p w14:paraId="18156D5D" w14:textId="77777777" w:rsidR="00CE58B1" w:rsidRDefault="00CE58B1">
      <w:pPr>
        <w:rPr>
          <w:rFonts w:hint="eastAsia"/>
        </w:rPr>
      </w:pPr>
      <w:r>
        <w:rPr>
          <w:rFonts w:hint="eastAsia"/>
        </w:rPr>
        <w:t>现代社会中的演变与新解</w:t>
      </w:r>
    </w:p>
    <w:p w14:paraId="45653F84" w14:textId="77777777" w:rsidR="00CE58B1" w:rsidRDefault="00CE58B1">
      <w:pPr>
        <w:rPr>
          <w:rFonts w:hint="eastAsia"/>
        </w:rPr>
      </w:pPr>
      <w:r>
        <w:rPr>
          <w:rFonts w:hint="eastAsia"/>
        </w:rPr>
        <w:t>进入21世纪后，随着性别平等意识的增强，人们对“女张其牝”这样的词汇有了新的解读。它不再仅仅是指女性在婚姻关系中的行为准则，而更多地象征着女性在各个领域中积极主动的态度和勇于展现自我的精神。现代社会鼓励女性勇敢追求梦想，无论是在职场上还是个人生活中，都要敢于张扬个性，发挥自身优势。这一转变体现了社会文明的进步，也反映了当代女性对于自由和平等权利的不懈追求。</w:t>
      </w:r>
    </w:p>
    <w:p w14:paraId="080D5287" w14:textId="77777777" w:rsidR="00CE58B1" w:rsidRDefault="00CE58B1">
      <w:pPr>
        <w:rPr>
          <w:rFonts w:hint="eastAsia"/>
        </w:rPr>
      </w:pPr>
    </w:p>
    <w:p w14:paraId="323937A8" w14:textId="77777777" w:rsidR="00CE58B1" w:rsidRDefault="00CE58B1">
      <w:pPr>
        <w:rPr>
          <w:rFonts w:hint="eastAsia"/>
        </w:rPr>
      </w:pPr>
      <w:r>
        <w:rPr>
          <w:rFonts w:hint="eastAsia"/>
        </w:rPr>
        <w:t xml:space="preserve"> </w:t>
      </w:r>
    </w:p>
    <w:p w14:paraId="532D27E4" w14:textId="77777777" w:rsidR="00CE58B1" w:rsidRDefault="00CE58B1">
      <w:pPr>
        <w:rPr>
          <w:rFonts w:hint="eastAsia"/>
        </w:rPr>
      </w:pPr>
      <w:r>
        <w:rPr>
          <w:rFonts w:hint="eastAsia"/>
        </w:rPr>
        <w:lastRenderedPageBreak/>
        <w:t>最后的总结</w:t>
      </w:r>
    </w:p>
    <w:p w14:paraId="35A3C72E" w14:textId="77777777" w:rsidR="00CE58B1" w:rsidRDefault="00CE58B1">
      <w:pPr>
        <w:rPr>
          <w:rFonts w:hint="eastAsia"/>
        </w:rPr>
      </w:pPr>
      <w:r>
        <w:rPr>
          <w:rFonts w:hint="eastAsia"/>
        </w:rPr>
        <w:t>“女张其牝”虽然听起来有些古朴甚至难以理解，但它所蕴含的意义却随着时间的推移不断演变。从古代社会对女性角色的规定到今天强调个人价值实现的理念，这个词语见证了中国女性地位的巨大变化。当我们谈论“女张其牝”时，更多的是赞颂那些在不同岗位上发光发热的优秀女性，她们用自己的行动诠释着新时代下的女性之美。</w:t>
      </w:r>
    </w:p>
    <w:p w14:paraId="5C80805F" w14:textId="77777777" w:rsidR="00CE58B1" w:rsidRDefault="00CE58B1">
      <w:pPr>
        <w:rPr>
          <w:rFonts w:hint="eastAsia"/>
        </w:rPr>
      </w:pPr>
    </w:p>
    <w:p w14:paraId="7C1D83E3" w14:textId="77777777" w:rsidR="00CE58B1" w:rsidRDefault="00CE58B1">
      <w:pPr>
        <w:rPr>
          <w:rFonts w:hint="eastAsia"/>
        </w:rPr>
      </w:pPr>
      <w:r>
        <w:rPr>
          <w:rFonts w:hint="eastAsia"/>
        </w:rPr>
        <w:t>本文是由每日作文网(2345lzwz.com)为大家创作</w:t>
      </w:r>
    </w:p>
    <w:p w14:paraId="7BD0580D" w14:textId="48C9ADCE" w:rsidR="00933FAC" w:rsidRDefault="00933FAC"/>
    <w:sectPr w:rsidR="00933F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AC"/>
    <w:rsid w:val="007006AE"/>
    <w:rsid w:val="00933FAC"/>
    <w:rsid w:val="00CE5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FE1CB6-8BF9-42A6-9DFE-094DEDFE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3F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3F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3F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3F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3F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3F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3F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3F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3F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3F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3F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3F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3FAC"/>
    <w:rPr>
      <w:rFonts w:cstheme="majorBidi"/>
      <w:color w:val="2F5496" w:themeColor="accent1" w:themeShade="BF"/>
      <w:sz w:val="28"/>
      <w:szCs w:val="28"/>
    </w:rPr>
  </w:style>
  <w:style w:type="character" w:customStyle="1" w:styleId="50">
    <w:name w:val="标题 5 字符"/>
    <w:basedOn w:val="a0"/>
    <w:link w:val="5"/>
    <w:uiPriority w:val="9"/>
    <w:semiHidden/>
    <w:rsid w:val="00933FAC"/>
    <w:rPr>
      <w:rFonts w:cstheme="majorBidi"/>
      <w:color w:val="2F5496" w:themeColor="accent1" w:themeShade="BF"/>
      <w:sz w:val="24"/>
    </w:rPr>
  </w:style>
  <w:style w:type="character" w:customStyle="1" w:styleId="60">
    <w:name w:val="标题 6 字符"/>
    <w:basedOn w:val="a0"/>
    <w:link w:val="6"/>
    <w:uiPriority w:val="9"/>
    <w:semiHidden/>
    <w:rsid w:val="00933FAC"/>
    <w:rPr>
      <w:rFonts w:cstheme="majorBidi"/>
      <w:b/>
      <w:bCs/>
      <w:color w:val="2F5496" w:themeColor="accent1" w:themeShade="BF"/>
    </w:rPr>
  </w:style>
  <w:style w:type="character" w:customStyle="1" w:styleId="70">
    <w:name w:val="标题 7 字符"/>
    <w:basedOn w:val="a0"/>
    <w:link w:val="7"/>
    <w:uiPriority w:val="9"/>
    <w:semiHidden/>
    <w:rsid w:val="00933FAC"/>
    <w:rPr>
      <w:rFonts w:cstheme="majorBidi"/>
      <w:b/>
      <w:bCs/>
      <w:color w:val="595959" w:themeColor="text1" w:themeTint="A6"/>
    </w:rPr>
  </w:style>
  <w:style w:type="character" w:customStyle="1" w:styleId="80">
    <w:name w:val="标题 8 字符"/>
    <w:basedOn w:val="a0"/>
    <w:link w:val="8"/>
    <w:uiPriority w:val="9"/>
    <w:semiHidden/>
    <w:rsid w:val="00933FAC"/>
    <w:rPr>
      <w:rFonts w:cstheme="majorBidi"/>
      <w:color w:val="595959" w:themeColor="text1" w:themeTint="A6"/>
    </w:rPr>
  </w:style>
  <w:style w:type="character" w:customStyle="1" w:styleId="90">
    <w:name w:val="标题 9 字符"/>
    <w:basedOn w:val="a0"/>
    <w:link w:val="9"/>
    <w:uiPriority w:val="9"/>
    <w:semiHidden/>
    <w:rsid w:val="00933FAC"/>
    <w:rPr>
      <w:rFonts w:eastAsiaTheme="majorEastAsia" w:cstheme="majorBidi"/>
      <w:color w:val="595959" w:themeColor="text1" w:themeTint="A6"/>
    </w:rPr>
  </w:style>
  <w:style w:type="paragraph" w:styleId="a3">
    <w:name w:val="Title"/>
    <w:basedOn w:val="a"/>
    <w:next w:val="a"/>
    <w:link w:val="a4"/>
    <w:uiPriority w:val="10"/>
    <w:qFormat/>
    <w:rsid w:val="00933F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3F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3F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3F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3FAC"/>
    <w:pPr>
      <w:spacing w:before="160"/>
      <w:jc w:val="center"/>
    </w:pPr>
    <w:rPr>
      <w:i/>
      <w:iCs/>
      <w:color w:val="404040" w:themeColor="text1" w:themeTint="BF"/>
    </w:rPr>
  </w:style>
  <w:style w:type="character" w:customStyle="1" w:styleId="a8">
    <w:name w:val="引用 字符"/>
    <w:basedOn w:val="a0"/>
    <w:link w:val="a7"/>
    <w:uiPriority w:val="29"/>
    <w:rsid w:val="00933FAC"/>
    <w:rPr>
      <w:i/>
      <w:iCs/>
      <w:color w:val="404040" w:themeColor="text1" w:themeTint="BF"/>
    </w:rPr>
  </w:style>
  <w:style w:type="paragraph" w:styleId="a9">
    <w:name w:val="List Paragraph"/>
    <w:basedOn w:val="a"/>
    <w:uiPriority w:val="34"/>
    <w:qFormat/>
    <w:rsid w:val="00933FAC"/>
    <w:pPr>
      <w:ind w:left="720"/>
      <w:contextualSpacing/>
    </w:pPr>
  </w:style>
  <w:style w:type="character" w:styleId="aa">
    <w:name w:val="Intense Emphasis"/>
    <w:basedOn w:val="a0"/>
    <w:uiPriority w:val="21"/>
    <w:qFormat/>
    <w:rsid w:val="00933FAC"/>
    <w:rPr>
      <w:i/>
      <w:iCs/>
      <w:color w:val="2F5496" w:themeColor="accent1" w:themeShade="BF"/>
    </w:rPr>
  </w:style>
  <w:style w:type="paragraph" w:styleId="ab">
    <w:name w:val="Intense Quote"/>
    <w:basedOn w:val="a"/>
    <w:next w:val="a"/>
    <w:link w:val="ac"/>
    <w:uiPriority w:val="30"/>
    <w:qFormat/>
    <w:rsid w:val="00933F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3FAC"/>
    <w:rPr>
      <w:i/>
      <w:iCs/>
      <w:color w:val="2F5496" w:themeColor="accent1" w:themeShade="BF"/>
    </w:rPr>
  </w:style>
  <w:style w:type="character" w:styleId="ad">
    <w:name w:val="Intense Reference"/>
    <w:basedOn w:val="a0"/>
    <w:uiPriority w:val="32"/>
    <w:qFormat/>
    <w:rsid w:val="00933F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