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7295" w14:textId="77777777" w:rsidR="00C839E9" w:rsidRDefault="00C839E9">
      <w:pPr>
        <w:rPr>
          <w:rFonts w:hint="eastAsia"/>
        </w:rPr>
      </w:pPr>
      <w:r>
        <w:rPr>
          <w:rFonts w:hint="eastAsia"/>
        </w:rPr>
        <w:t>咚 dōng 的拼音与文化内涵</w:t>
      </w:r>
    </w:p>
    <w:p w14:paraId="593B7557" w14:textId="77777777" w:rsidR="00C839E9" w:rsidRDefault="00C839E9">
      <w:pPr>
        <w:rPr>
          <w:rFonts w:hint="eastAsia"/>
        </w:rPr>
      </w:pPr>
      <w:r>
        <w:rPr>
          <w:rFonts w:hint="eastAsia"/>
        </w:rPr>
        <w:t>在汉语拼音中，“咚”字的发音为 dōng，是一个拟声词，用来描述低沉而持续的声音。这个声音常常让人联想到鼓被敲打时发出的深沉响声，或者物体坠落于地面所造成的轰鸣。在中国传统文化里，咚声往往伴随着节日庆典和民俗活动，如舞龙、舞狮等表演中不可或缺的锣鼓喧天。</w:t>
      </w:r>
    </w:p>
    <w:p w14:paraId="0FEA65AD" w14:textId="77777777" w:rsidR="00C839E9" w:rsidRDefault="00C839E9">
      <w:pPr>
        <w:rPr>
          <w:rFonts w:hint="eastAsia"/>
        </w:rPr>
      </w:pPr>
    </w:p>
    <w:p w14:paraId="1E10A592" w14:textId="77777777" w:rsidR="00C839E9" w:rsidRDefault="00C83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F9AE8" w14:textId="77777777" w:rsidR="00C839E9" w:rsidRDefault="00C839E9">
      <w:pPr>
        <w:rPr>
          <w:rFonts w:hint="eastAsia"/>
        </w:rPr>
      </w:pPr>
      <w:r>
        <w:rPr>
          <w:rFonts w:hint="eastAsia"/>
        </w:rPr>
        <w:t>传统音乐中的咚</w:t>
      </w:r>
    </w:p>
    <w:p w14:paraId="14824484" w14:textId="77777777" w:rsidR="00C839E9" w:rsidRDefault="00C839E9">
      <w:pPr>
        <w:rPr>
          <w:rFonts w:hint="eastAsia"/>
        </w:rPr>
      </w:pPr>
      <w:r>
        <w:rPr>
          <w:rFonts w:hint="eastAsia"/>
        </w:rPr>
        <w:t>在传统音乐领域，“咚”的声音占据着重要地位。中国的打击乐器种类繁多，其中大鼓是产生“咚”音的主要来源之一。每当重大节日来临，庙会或集市上总能听到阵阵鼓声，那是一种召唤人们聚集的力量。鼓手们通过不同的节奏和力度变化，使得每一声“咚”都充满了生命力，传达出各种情感，从喜悦到庄严，不一而足。在戏曲演出中，演员们的动作配合着后台传来的鼓点，增强了剧情的表现力。</w:t>
      </w:r>
    </w:p>
    <w:p w14:paraId="4D452280" w14:textId="77777777" w:rsidR="00C839E9" w:rsidRDefault="00C839E9">
      <w:pPr>
        <w:rPr>
          <w:rFonts w:hint="eastAsia"/>
        </w:rPr>
      </w:pPr>
    </w:p>
    <w:p w14:paraId="4A1217FE" w14:textId="77777777" w:rsidR="00C839E9" w:rsidRDefault="00C83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56AEA" w14:textId="77777777" w:rsidR="00C839E9" w:rsidRDefault="00C839E9">
      <w:pPr>
        <w:rPr>
          <w:rFonts w:hint="eastAsia"/>
        </w:rPr>
      </w:pPr>
      <w:r>
        <w:rPr>
          <w:rFonts w:hint="eastAsia"/>
        </w:rPr>
        <w:t>民间传说与咚的关系</w:t>
      </w:r>
    </w:p>
    <w:p w14:paraId="368EB6B7" w14:textId="77777777" w:rsidR="00C839E9" w:rsidRDefault="00C839E9">
      <w:pPr>
        <w:rPr>
          <w:rFonts w:hint="eastAsia"/>
        </w:rPr>
      </w:pPr>
      <w:r>
        <w:rPr>
          <w:rFonts w:hint="eastAsia"/>
        </w:rPr>
        <w:t>许多民间故事也将“咚”融入其中，成为故事情节的一部分。例如，在一些地方流传着关于守护神灵的故事，据说当村子遇到危险时，守护神会以连续不断的“咚”声警告村民，并驱赶邪恶。这些传说不仅丰富了当地的文化遗产，也加深了人们对“咚”这一简单却充满力量的声音的理解。它还体现了人与自然和谐共处的理念，以及对于未知世界的敬畏之心。</w:t>
      </w:r>
    </w:p>
    <w:p w14:paraId="6FEB2B10" w14:textId="77777777" w:rsidR="00C839E9" w:rsidRDefault="00C839E9">
      <w:pPr>
        <w:rPr>
          <w:rFonts w:hint="eastAsia"/>
        </w:rPr>
      </w:pPr>
    </w:p>
    <w:p w14:paraId="485BE82C" w14:textId="77777777" w:rsidR="00C839E9" w:rsidRDefault="00C83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B49B5" w14:textId="77777777" w:rsidR="00C839E9" w:rsidRDefault="00C839E9">
      <w:pPr>
        <w:rPr>
          <w:rFonts w:hint="eastAsia"/>
        </w:rPr>
      </w:pPr>
      <w:r>
        <w:rPr>
          <w:rFonts w:hint="eastAsia"/>
        </w:rPr>
        <w:t>现代生活中的咚</w:t>
      </w:r>
    </w:p>
    <w:p w14:paraId="14B1D408" w14:textId="77777777" w:rsidR="00C839E9" w:rsidRDefault="00C839E9">
      <w:pPr>
        <w:rPr>
          <w:rFonts w:hint="eastAsia"/>
        </w:rPr>
      </w:pPr>
      <w:r>
        <w:rPr>
          <w:rFonts w:hint="eastAsia"/>
        </w:rPr>
        <w:t>进入现代社会，“咚”的含义得到了进一步扩展。除了传统的音乐和文化背景外，这个词也被广泛应用于日常生活之中。比如，在描述心跳加速的感觉时，人们常说“心砰砰直跳”，这里的“砰”实际上就是“咚”的另一种表达形式；又或者是形容汽车引擎启动瞬间那种震撼人心的声响。不仅如此，“咚”还可以出现在文学创作里，作为渲染气氛的一种手段，让读者更加身临其境地感受到作品所要传达的情绪。</w:t>
      </w:r>
    </w:p>
    <w:p w14:paraId="343BC59A" w14:textId="77777777" w:rsidR="00C839E9" w:rsidRDefault="00C839E9">
      <w:pPr>
        <w:rPr>
          <w:rFonts w:hint="eastAsia"/>
        </w:rPr>
      </w:pPr>
    </w:p>
    <w:p w14:paraId="6A51BBDD" w14:textId="77777777" w:rsidR="00C839E9" w:rsidRDefault="00C83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8F529" w14:textId="77777777" w:rsidR="00C839E9" w:rsidRDefault="00C839E9">
      <w:pPr>
        <w:rPr>
          <w:rFonts w:hint="eastAsia"/>
        </w:rPr>
      </w:pPr>
      <w:r>
        <w:rPr>
          <w:rFonts w:hint="eastAsia"/>
        </w:rPr>
        <w:t>最后的总结</w:t>
      </w:r>
    </w:p>
    <w:p w14:paraId="45AB626F" w14:textId="77777777" w:rsidR="00C839E9" w:rsidRDefault="00C839E9">
      <w:pPr>
        <w:rPr>
          <w:rFonts w:hint="eastAsia"/>
        </w:rPr>
      </w:pPr>
      <w:r>
        <w:rPr>
          <w:rFonts w:hint="eastAsia"/>
        </w:rPr>
        <w:t>“咚”不仅仅是一个简单的拼音符号，它承载着深厚的历史文化底蕴，连接着过去与现在的生活点滴。无论是传统艺术还是现代语境下，“咚”都扮演着传递信息、表达情感的重要角色。随着时代的发展，“咚”的应用场景还会不断增多，继续书写属于它的独特篇章。</w:t>
      </w:r>
    </w:p>
    <w:p w14:paraId="2EF2B13B" w14:textId="77777777" w:rsidR="00C839E9" w:rsidRDefault="00C839E9">
      <w:pPr>
        <w:rPr>
          <w:rFonts w:hint="eastAsia"/>
        </w:rPr>
      </w:pPr>
    </w:p>
    <w:p w14:paraId="4213F9A1" w14:textId="77777777" w:rsidR="00C839E9" w:rsidRDefault="00C83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D7DA0" w14:textId="2F85FBA7" w:rsidR="00C873F2" w:rsidRDefault="00C873F2"/>
    <w:sectPr w:rsidR="00C8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F2"/>
    <w:rsid w:val="00AB45D6"/>
    <w:rsid w:val="00C839E9"/>
    <w:rsid w:val="00C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9FFB6-EB88-4C30-AB37-5E7D9F81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