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3C53" w14:textId="77777777" w:rsidR="00797042" w:rsidRDefault="00797042">
      <w:pPr>
        <w:rPr>
          <w:rFonts w:hint="eastAsia"/>
        </w:rPr>
      </w:pPr>
      <w:r>
        <w:rPr>
          <w:rFonts w:hint="eastAsia"/>
        </w:rPr>
        <w:t>Fā láo sāo - 发牢骚的拼音</w:t>
      </w:r>
    </w:p>
    <w:p w14:paraId="5F010194" w14:textId="77777777" w:rsidR="00797042" w:rsidRDefault="00797042">
      <w:pPr>
        <w:rPr>
          <w:rFonts w:hint="eastAsia"/>
        </w:rPr>
      </w:pPr>
      <w:r>
        <w:rPr>
          <w:rFonts w:hint="eastAsia"/>
        </w:rPr>
        <w:t>在汉语的广阔天地中，每个字词都有其独特的发音规则。对于“发牢骚”这个词组而言，它的拼音为“Fā láo sāo”。这个表达在中国人的日常交流中并不陌生，它描述了一种人们抒发不满或抱怨的行为方式。从古至今，无论是文人墨客还是普通百姓，都难免会有情绪需要宣泄的时候。而“发牢骚”这个词，则像是一个情感的出口，让那些隐匿于心的情绪得以释放。</w:t>
      </w:r>
    </w:p>
    <w:p w14:paraId="431D0A0D" w14:textId="77777777" w:rsidR="00797042" w:rsidRDefault="00797042">
      <w:pPr>
        <w:rPr>
          <w:rFonts w:hint="eastAsia"/>
        </w:rPr>
      </w:pPr>
    </w:p>
    <w:p w14:paraId="3B15EF2F" w14:textId="77777777" w:rsidR="00797042" w:rsidRDefault="00797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5E87D" w14:textId="77777777" w:rsidR="00797042" w:rsidRDefault="00797042">
      <w:pPr>
        <w:rPr>
          <w:rFonts w:hint="eastAsia"/>
        </w:rPr>
      </w:pPr>
      <w:r>
        <w:rPr>
          <w:rFonts w:hint="eastAsia"/>
        </w:rPr>
        <w:t>社会现象与文化背景</w:t>
      </w:r>
    </w:p>
    <w:p w14:paraId="6DC82399" w14:textId="77777777" w:rsidR="00797042" w:rsidRDefault="00797042">
      <w:pPr>
        <w:rPr>
          <w:rFonts w:hint="eastAsia"/>
        </w:rPr>
      </w:pPr>
      <w:r>
        <w:rPr>
          <w:rFonts w:hint="eastAsia"/>
        </w:rPr>
        <w:t>“发牢骚”不仅仅是一种言语上的表达，更是一个深刻的社会现象。在中国这样一个注重和谐、集体主义的社会里，个人的不满往往被抑制，但随着时代的发展和社会压力的增加，越来越多的人开始选择通过“发牢骚”的形式来传达自己的声音。这种行为不仅反映了个体对现实生活的态度，也揭示了背后复杂的社会问题和心理状态。历史上，很多变革都是由民众内心积累已久的不满所推动，因此，“发牢骚”在某种程度上也可以视为社会进步的一种催化剂。</w:t>
      </w:r>
    </w:p>
    <w:p w14:paraId="5A0DAB0C" w14:textId="77777777" w:rsidR="00797042" w:rsidRDefault="00797042">
      <w:pPr>
        <w:rPr>
          <w:rFonts w:hint="eastAsia"/>
        </w:rPr>
      </w:pPr>
    </w:p>
    <w:p w14:paraId="7CD42965" w14:textId="77777777" w:rsidR="00797042" w:rsidRDefault="00797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B9A26" w14:textId="77777777" w:rsidR="00797042" w:rsidRDefault="00797042">
      <w:pPr>
        <w:rPr>
          <w:rFonts w:hint="eastAsia"/>
        </w:rPr>
      </w:pPr>
      <w:r>
        <w:rPr>
          <w:rFonts w:hint="eastAsia"/>
        </w:rPr>
        <w:t>心理层面的影响</w:t>
      </w:r>
    </w:p>
    <w:p w14:paraId="109361A5" w14:textId="77777777" w:rsidR="00797042" w:rsidRDefault="00797042">
      <w:pPr>
        <w:rPr>
          <w:rFonts w:hint="eastAsia"/>
        </w:rPr>
      </w:pPr>
      <w:r>
        <w:rPr>
          <w:rFonts w:hint="eastAsia"/>
        </w:rPr>
        <w:t>从心理学角度来看，“发牢骚”是人类应对挫折和压力的一种自然反应。当人们感到不公平对待或是遭遇困难时，适当表达自己的负面情绪有助于减轻心理负担，防止长期压抑导致心理健康问题。然而，过度地“发牢骚”也可能带来负面影响，比如使人陷入消极情绪无法自拔，影响人际关系等。所以，在“发牢骚”的过程中找到平衡点非常重要——既能有效排解不良情绪，又不会伤害到自己或他人。</w:t>
      </w:r>
    </w:p>
    <w:p w14:paraId="376E3A16" w14:textId="77777777" w:rsidR="00797042" w:rsidRDefault="00797042">
      <w:pPr>
        <w:rPr>
          <w:rFonts w:hint="eastAsia"/>
        </w:rPr>
      </w:pPr>
    </w:p>
    <w:p w14:paraId="01982703" w14:textId="77777777" w:rsidR="00797042" w:rsidRDefault="00797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78E90" w14:textId="77777777" w:rsidR="00797042" w:rsidRDefault="00797042">
      <w:pPr>
        <w:rPr>
          <w:rFonts w:hint="eastAsia"/>
        </w:rPr>
      </w:pPr>
      <w:r>
        <w:rPr>
          <w:rFonts w:hint="eastAsia"/>
        </w:rPr>
        <w:t>如何健康地“发牢骚”</w:t>
      </w:r>
    </w:p>
    <w:p w14:paraId="14C08DD6" w14:textId="77777777" w:rsidR="00797042" w:rsidRDefault="00797042">
      <w:pPr>
        <w:rPr>
          <w:rFonts w:hint="eastAsia"/>
        </w:rPr>
      </w:pPr>
      <w:r>
        <w:rPr>
          <w:rFonts w:hint="eastAsia"/>
        </w:rPr>
        <w:t>既然“发牢骚”是不可避免的情感表达之一，那么学会以健康的方式进行就显得尤为关键。“倾诉”是一个很好的方法，找一个信任的朋友或者家人分享你的感受；也可以尝试写日记，将内心的烦恼记录下来，这不仅能帮助梳理思绪，还能成为日后回顾成长经历的宝贵资料。参加体育活动也是缓解压力的有效途径之一，运动可以促使体内分泌内啡肽，这是一种让人感觉愉悦的化学物质。采取积极正面的方式来处理这些情绪，可以使“发牢骚”变得更有建设性。</w:t>
      </w:r>
    </w:p>
    <w:p w14:paraId="47208489" w14:textId="77777777" w:rsidR="00797042" w:rsidRDefault="00797042">
      <w:pPr>
        <w:rPr>
          <w:rFonts w:hint="eastAsia"/>
        </w:rPr>
      </w:pPr>
    </w:p>
    <w:p w14:paraId="3F0B05D6" w14:textId="77777777" w:rsidR="00797042" w:rsidRDefault="00797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0FAA8" w14:textId="77777777" w:rsidR="00797042" w:rsidRDefault="00797042">
      <w:pPr>
        <w:rPr>
          <w:rFonts w:hint="eastAsia"/>
        </w:rPr>
      </w:pPr>
      <w:r>
        <w:rPr>
          <w:rFonts w:hint="eastAsia"/>
        </w:rPr>
        <w:t>最后的总结</w:t>
      </w:r>
    </w:p>
    <w:p w14:paraId="734766CD" w14:textId="77777777" w:rsidR="00797042" w:rsidRDefault="00797042">
      <w:pPr>
        <w:rPr>
          <w:rFonts w:hint="eastAsia"/>
        </w:rPr>
      </w:pPr>
      <w:r>
        <w:rPr>
          <w:rFonts w:hint="eastAsia"/>
        </w:rPr>
        <w:t>“发牢骚”作为汉语词汇中的一部分，承载着丰富的情感和社会意义。它是人们面对生活挑战时的一种真实反应，同时也提醒我们要关注自身及周围人的心理健康。通过理解和接纳这一行为，并探索更加健康的表达途径，我们能够更好地适应现代社会带来的各种变化，在保持个人幸福感的同时促进社会的和谐发展。</w:t>
      </w:r>
    </w:p>
    <w:p w14:paraId="4BDDBF59" w14:textId="77777777" w:rsidR="00797042" w:rsidRDefault="00797042">
      <w:pPr>
        <w:rPr>
          <w:rFonts w:hint="eastAsia"/>
        </w:rPr>
      </w:pPr>
    </w:p>
    <w:p w14:paraId="207B5DA6" w14:textId="77777777" w:rsidR="00797042" w:rsidRDefault="00797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BF31" w14:textId="15029E30" w:rsidR="00844B6F" w:rsidRDefault="00844B6F"/>
    <w:sectPr w:rsidR="0084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6F"/>
    <w:rsid w:val="00797042"/>
    <w:rsid w:val="00844B6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A083-E226-4F4F-BCB8-1F0E857E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