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8701" w14:textId="77777777" w:rsidR="001D0115" w:rsidRDefault="001D0115">
      <w:pPr>
        <w:rPr>
          <w:rFonts w:hint="eastAsia"/>
        </w:rPr>
      </w:pPr>
      <w:r>
        <w:rPr>
          <w:rFonts w:hint="eastAsia"/>
        </w:rPr>
        <w:t>你来不来的拼音打出来</w:t>
      </w:r>
    </w:p>
    <w:p w14:paraId="3CA686C2" w14:textId="77777777" w:rsidR="001D0115" w:rsidRDefault="001D0115">
      <w:pPr>
        <w:rPr>
          <w:rFonts w:hint="eastAsia"/>
        </w:rPr>
      </w:pPr>
      <w:r>
        <w:rPr>
          <w:rFonts w:hint="eastAsia"/>
        </w:rPr>
        <w:t>在汉语的学习和交流中，拼音扮演着重要的角色。它是一种辅助工具，帮助人们准确地读出汉字的发音。对于标题“你来不来的拼音打出来”，我们可以将其按照标准的汉语拼音规则转换为：nǐ lái bù lái de pīn yīn dǎ chū lái。</w:t>
      </w:r>
    </w:p>
    <w:p w14:paraId="3B456FE4" w14:textId="77777777" w:rsidR="001D0115" w:rsidRDefault="001D0115">
      <w:pPr>
        <w:rPr>
          <w:rFonts w:hint="eastAsia"/>
        </w:rPr>
      </w:pPr>
    </w:p>
    <w:p w14:paraId="14F93966" w14:textId="77777777" w:rsidR="001D0115" w:rsidRDefault="001D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E885C" w14:textId="77777777" w:rsidR="001D0115" w:rsidRDefault="001D0115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0281F1E" w14:textId="77777777" w:rsidR="001D0115" w:rsidRDefault="001D0115">
      <w:pPr>
        <w:rPr>
          <w:rFonts w:hint="eastAsia"/>
        </w:rPr>
      </w:pPr>
      <w:r>
        <w:rPr>
          <w:rFonts w:hint="eastAsia"/>
        </w:rPr>
        <w:t>拼音是中华人民共和国国家通用语言文字法规定的法定注音字母，主要用于标注汉字读音、学习普通话和汉语教学。对于非母语者来说，掌握正确的拼音是学习汉语发音的基础。拼音也是中文信息处理的重要组成部分，如汉字输入法就大量依赖于拼音输入。</w:t>
      </w:r>
    </w:p>
    <w:p w14:paraId="7D40B482" w14:textId="77777777" w:rsidR="001D0115" w:rsidRDefault="001D0115">
      <w:pPr>
        <w:rPr>
          <w:rFonts w:hint="eastAsia"/>
        </w:rPr>
      </w:pPr>
    </w:p>
    <w:p w14:paraId="319B082C" w14:textId="77777777" w:rsidR="001D0115" w:rsidRDefault="001D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9A006" w14:textId="77777777" w:rsidR="001D0115" w:rsidRDefault="001D0115">
      <w:pPr>
        <w:rPr>
          <w:rFonts w:hint="eastAsia"/>
        </w:rPr>
      </w:pPr>
      <w:r>
        <w:rPr>
          <w:rFonts w:hint="eastAsia"/>
        </w:rPr>
        <w:t>如何正确打出拼音</w:t>
      </w:r>
    </w:p>
    <w:p w14:paraId="2A66AD09" w14:textId="77777777" w:rsidR="001D0115" w:rsidRDefault="001D0115">
      <w:pPr>
        <w:rPr>
          <w:rFonts w:hint="eastAsia"/>
        </w:rPr>
      </w:pPr>
      <w:r>
        <w:rPr>
          <w:rFonts w:hint="eastAsia"/>
        </w:rPr>
        <w:t>要正确地打出“你来不来的拼音”，首先需要了解每个汉字对应的拼音是什么。在这个短语中，“你”对应的是“nǐ”，“来”是“lái”，“不”是“bù”，“的”一般情况下是轻声，写作“de”，而“拼音”则是“pīn yīn”，最后“打出来”的“打”是“dǎ”，再次出现的“出来”中的“出”是“chū”，“来”是“lái”。因此整个短语的拼音就是上面提到的那串拼音字母。</w:t>
      </w:r>
    </w:p>
    <w:p w14:paraId="3561C882" w14:textId="77777777" w:rsidR="001D0115" w:rsidRDefault="001D0115">
      <w:pPr>
        <w:rPr>
          <w:rFonts w:hint="eastAsia"/>
        </w:rPr>
      </w:pPr>
    </w:p>
    <w:p w14:paraId="15EB5A91" w14:textId="77777777" w:rsidR="001D0115" w:rsidRDefault="001D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53832" w14:textId="77777777" w:rsidR="001D0115" w:rsidRDefault="001D0115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111819BB" w14:textId="77777777" w:rsidR="001D0115" w:rsidRDefault="001D0115">
      <w:pPr>
        <w:rPr>
          <w:rFonts w:hint="eastAsia"/>
        </w:rPr>
      </w:pPr>
      <w:r>
        <w:rPr>
          <w:rFonts w:hint="eastAsia"/>
        </w:rPr>
        <w:t>值得注意的是，汉语拼音中有四个声调以及一个轻声。每个声调都改变了单词的意义。比如，“来”字的一声（lāi）并不存在，二声是“lái”，三声是“lǎi”，四声是“làí”。在我们的例子中，我们使用了二声“lái”。同样地，“不”可以是一声“bū”或四声“bù”，在这里我们选择了更常见的四声形式。</w:t>
      </w:r>
    </w:p>
    <w:p w14:paraId="63483219" w14:textId="77777777" w:rsidR="001D0115" w:rsidRDefault="001D0115">
      <w:pPr>
        <w:rPr>
          <w:rFonts w:hint="eastAsia"/>
        </w:rPr>
      </w:pPr>
    </w:p>
    <w:p w14:paraId="76F0376D" w14:textId="77777777" w:rsidR="001D0115" w:rsidRDefault="001D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AF666" w14:textId="77777777" w:rsidR="001D0115" w:rsidRDefault="001D0115">
      <w:pPr>
        <w:rPr>
          <w:rFonts w:hint="eastAsia"/>
        </w:rPr>
      </w:pPr>
      <w:r>
        <w:rPr>
          <w:rFonts w:hint="eastAsia"/>
        </w:rPr>
        <w:t>拼音输入技巧</w:t>
      </w:r>
    </w:p>
    <w:p w14:paraId="7E3290A6" w14:textId="77777777" w:rsidR="001D0115" w:rsidRDefault="001D0115">
      <w:pPr>
        <w:rPr>
          <w:rFonts w:hint="eastAsia"/>
        </w:rPr>
      </w:pPr>
      <w:r>
        <w:rPr>
          <w:rFonts w:hint="eastAsia"/>
        </w:rPr>
        <w:t>当通过键盘输入拼音时，很多人会选择使用中文输入法。现代的中文输入法非常智能，能够根据上下文自动调整推荐的汉字。对于不太常见的词语或名字，可能需要输入完整的拼音，包括声调，以确保得到正确的汉字。对于“你来不来的拼音打出来”，熟练的使用者只需要输入首字母nlblpydl即可快速获得所需的文字，而对于新手，则建议完整地输入每个字的拼音以提高准确性。</w:t>
      </w:r>
    </w:p>
    <w:p w14:paraId="7190181C" w14:textId="77777777" w:rsidR="001D0115" w:rsidRDefault="001D0115">
      <w:pPr>
        <w:rPr>
          <w:rFonts w:hint="eastAsia"/>
        </w:rPr>
      </w:pPr>
    </w:p>
    <w:p w14:paraId="71B83596" w14:textId="77777777" w:rsidR="001D0115" w:rsidRDefault="001D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2BB24" w14:textId="77777777" w:rsidR="001D0115" w:rsidRDefault="001D0115">
      <w:pPr>
        <w:rPr>
          <w:rFonts w:hint="eastAsia"/>
        </w:rPr>
      </w:pPr>
      <w:r>
        <w:rPr>
          <w:rFonts w:hint="eastAsia"/>
        </w:rPr>
        <w:t>最后的总结</w:t>
      </w:r>
    </w:p>
    <w:p w14:paraId="73783247" w14:textId="77777777" w:rsidR="001D0115" w:rsidRDefault="001D0115">
      <w:pPr>
        <w:rPr>
          <w:rFonts w:hint="eastAsia"/>
        </w:rPr>
      </w:pPr>
      <w:r>
        <w:rPr>
          <w:rFonts w:hint="eastAsia"/>
        </w:rPr>
        <w:t>无论是在教育还是日常交流中，拼音都是不可或缺的一部分。正确理解和使用拼音，不仅能帮助我们更好地学习和使用汉语，还能提升我们的沟通效率。希望上述内容能帮助您理解如何将“你来不来的拼音打出来”这一过程，并加深对汉语拼音系统的认识。</w:t>
      </w:r>
    </w:p>
    <w:p w14:paraId="2997DD8F" w14:textId="77777777" w:rsidR="001D0115" w:rsidRDefault="001D0115">
      <w:pPr>
        <w:rPr>
          <w:rFonts w:hint="eastAsia"/>
        </w:rPr>
      </w:pPr>
    </w:p>
    <w:p w14:paraId="35D38F76" w14:textId="77777777" w:rsidR="001D0115" w:rsidRDefault="001D0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28323" w14:textId="421B8BEB" w:rsidR="0034449F" w:rsidRDefault="0034449F"/>
    <w:sectPr w:rsidR="0034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9F"/>
    <w:rsid w:val="001D0115"/>
    <w:rsid w:val="0034449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19E70-C7C1-41BA-8139-F2CCEA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