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F07D1" w14:textId="77777777" w:rsidR="005267AC" w:rsidRDefault="005267AC">
      <w:pPr>
        <w:rPr>
          <w:rFonts w:hint="eastAsia"/>
        </w:rPr>
      </w:pPr>
      <w:r>
        <w:rPr>
          <w:rFonts w:hint="eastAsia"/>
        </w:rPr>
        <w:t>迹组词部首结构的拼音：Jì Zǔ Cí Bù Shǒu Jié Gòu De Pīn Yīn</w:t>
      </w:r>
    </w:p>
    <w:p w14:paraId="3B4017DF" w14:textId="77777777" w:rsidR="005267AC" w:rsidRDefault="005267AC">
      <w:pPr>
        <w:rPr>
          <w:rFonts w:hint="eastAsia"/>
        </w:rPr>
      </w:pPr>
      <w:r>
        <w:rPr>
          <w:rFonts w:hint="eastAsia"/>
        </w:rPr>
        <w:t>汉字是中华文化的重要载体，每个字都蕴含着丰富的历史和文化内涵。在汉字中，“迹”是一个多义且有趣的字，它不仅作为独立的词汇使用，还常常出现在其他词汇中作为组成部分。而“迹”的部首结构及其拼音，对于理解其含义、用法以及相关的词汇有着重要的意义。</w:t>
      </w:r>
    </w:p>
    <w:p w14:paraId="589D9D26" w14:textId="77777777" w:rsidR="005267AC" w:rsidRDefault="005267AC">
      <w:pPr>
        <w:rPr>
          <w:rFonts w:hint="eastAsia"/>
        </w:rPr>
      </w:pPr>
    </w:p>
    <w:p w14:paraId="49633F1E" w14:textId="77777777" w:rsidR="005267AC" w:rsidRDefault="005267AC">
      <w:pPr>
        <w:rPr>
          <w:rFonts w:hint="eastAsia"/>
        </w:rPr>
      </w:pPr>
      <w:r>
        <w:rPr>
          <w:rFonts w:hint="eastAsia"/>
        </w:rPr>
        <w:t xml:space="preserve"> </w:t>
      </w:r>
    </w:p>
    <w:p w14:paraId="674386DC" w14:textId="77777777" w:rsidR="005267AC" w:rsidRDefault="005267AC">
      <w:pPr>
        <w:rPr>
          <w:rFonts w:hint="eastAsia"/>
        </w:rPr>
      </w:pPr>
      <w:r>
        <w:rPr>
          <w:rFonts w:hint="eastAsia"/>
        </w:rPr>
        <w:t>追溯根源：“迹”的起源与演变</w:t>
      </w:r>
    </w:p>
    <w:p w14:paraId="0CDE802D" w14:textId="77777777" w:rsidR="005267AC" w:rsidRDefault="005267AC">
      <w:pPr>
        <w:rPr>
          <w:rFonts w:hint="eastAsia"/>
        </w:rPr>
      </w:pPr>
      <w:r>
        <w:rPr>
          <w:rFonts w:hint="eastAsia"/>
        </w:rPr>
        <w:t>“迹”字由“亦”和“辶”两部分组成，其中“亦”表示脚印的意思，而“辶”则代表行走的动作。从古文字形来看，这个字形象地描绘了一个人行走后留下的足迹。随着时间的推移，它的意思逐渐扩展到指代事物存在的痕迹或证据，如历史的痕迹、行为的踪迹等。“迹”也用来形容某些行为或活动的结果，例如墨迹、车辙等。</w:t>
      </w:r>
    </w:p>
    <w:p w14:paraId="31C7EDC0" w14:textId="77777777" w:rsidR="005267AC" w:rsidRDefault="005267AC">
      <w:pPr>
        <w:rPr>
          <w:rFonts w:hint="eastAsia"/>
        </w:rPr>
      </w:pPr>
    </w:p>
    <w:p w14:paraId="27AF02F9" w14:textId="77777777" w:rsidR="005267AC" w:rsidRDefault="005267AC">
      <w:pPr>
        <w:rPr>
          <w:rFonts w:hint="eastAsia"/>
        </w:rPr>
      </w:pPr>
      <w:r>
        <w:rPr>
          <w:rFonts w:hint="eastAsia"/>
        </w:rPr>
        <w:t xml:space="preserve"> </w:t>
      </w:r>
    </w:p>
    <w:p w14:paraId="455C983A" w14:textId="77777777" w:rsidR="005267AC" w:rsidRDefault="005267AC">
      <w:pPr>
        <w:rPr>
          <w:rFonts w:hint="eastAsia"/>
        </w:rPr>
      </w:pPr>
      <w:r>
        <w:rPr>
          <w:rFonts w:hint="eastAsia"/>
        </w:rPr>
        <w:t>音韵之美：“迹”的发音特点</w:t>
      </w:r>
    </w:p>
    <w:p w14:paraId="4D440A43" w14:textId="77777777" w:rsidR="005267AC" w:rsidRDefault="005267AC">
      <w:pPr>
        <w:rPr>
          <w:rFonts w:hint="eastAsia"/>
        </w:rPr>
      </w:pPr>
      <w:r>
        <w:rPr>
          <w:rFonts w:hint="eastAsia"/>
        </w:rPr>
        <w:t>在汉语拼音体系中，“迹”的拼音为“jì”，属于去声（第四声）。其发音清晰响亮，易于辨认。当“迹”与其他字符组合成词时，它的发音通常保持不变，这有助于学习者记忆和使用。值得注意的是，在一些方言或者古诗词朗诵中，“迹”的发音可能会有所不同，但普通话标准发音始终为“jì”。这种稳定的发音特性使得“迹”成为了语言教学中的良好范例。</w:t>
      </w:r>
    </w:p>
    <w:p w14:paraId="3460A081" w14:textId="77777777" w:rsidR="005267AC" w:rsidRDefault="005267AC">
      <w:pPr>
        <w:rPr>
          <w:rFonts w:hint="eastAsia"/>
        </w:rPr>
      </w:pPr>
    </w:p>
    <w:p w14:paraId="11513096" w14:textId="77777777" w:rsidR="005267AC" w:rsidRDefault="005267AC">
      <w:pPr>
        <w:rPr>
          <w:rFonts w:hint="eastAsia"/>
        </w:rPr>
      </w:pPr>
      <w:r>
        <w:rPr>
          <w:rFonts w:hint="eastAsia"/>
        </w:rPr>
        <w:t xml:space="preserve"> </w:t>
      </w:r>
    </w:p>
    <w:p w14:paraId="08298C87" w14:textId="77777777" w:rsidR="005267AC" w:rsidRDefault="005267AC">
      <w:pPr>
        <w:rPr>
          <w:rFonts w:hint="eastAsia"/>
        </w:rPr>
      </w:pPr>
      <w:r>
        <w:rPr>
          <w:rFonts w:hint="eastAsia"/>
        </w:rPr>
        <w:t>构建桥梁：“迹”在词语构成中的作用</w:t>
      </w:r>
    </w:p>
    <w:p w14:paraId="64EA0504" w14:textId="77777777" w:rsidR="005267AC" w:rsidRDefault="005267AC">
      <w:pPr>
        <w:rPr>
          <w:rFonts w:hint="eastAsia"/>
        </w:rPr>
      </w:pPr>
      <w:r>
        <w:rPr>
          <w:rFonts w:hint="eastAsia"/>
        </w:rPr>
        <w:t>作为一个常见的汉字，“迹”广泛出现在各种词汇之中，它既能够单独使用，也可以与其他汉字相结合形成新的词语。比如，“遗迹”指的是过去留下来的历史痕迹；“事迹”则是指个人或团体所做的事情；“迹象”意味着某种情况即将发生前出现的小征兆。通过这些例子可以看出，“迹”在不同语境下可以表达出多种不同的概念，极大地丰富了汉语的表现力。</w:t>
      </w:r>
    </w:p>
    <w:p w14:paraId="2FCE459E" w14:textId="77777777" w:rsidR="005267AC" w:rsidRDefault="005267AC">
      <w:pPr>
        <w:rPr>
          <w:rFonts w:hint="eastAsia"/>
        </w:rPr>
      </w:pPr>
    </w:p>
    <w:p w14:paraId="30B1B4AE" w14:textId="77777777" w:rsidR="005267AC" w:rsidRDefault="005267AC">
      <w:pPr>
        <w:rPr>
          <w:rFonts w:hint="eastAsia"/>
        </w:rPr>
      </w:pPr>
      <w:r>
        <w:rPr>
          <w:rFonts w:hint="eastAsia"/>
        </w:rPr>
        <w:t xml:space="preserve"> </w:t>
      </w:r>
    </w:p>
    <w:p w14:paraId="75EFA24E" w14:textId="77777777" w:rsidR="005267AC" w:rsidRDefault="005267AC">
      <w:pPr>
        <w:rPr>
          <w:rFonts w:hint="eastAsia"/>
        </w:rPr>
      </w:pPr>
      <w:r>
        <w:rPr>
          <w:rFonts w:hint="eastAsia"/>
        </w:rPr>
        <w:t>教育价值：“迹”的学习与应用</w:t>
      </w:r>
    </w:p>
    <w:p w14:paraId="2A6DE9B6" w14:textId="77777777" w:rsidR="005267AC" w:rsidRDefault="005267AC">
      <w:pPr>
        <w:rPr>
          <w:rFonts w:hint="eastAsia"/>
        </w:rPr>
      </w:pPr>
      <w:r>
        <w:rPr>
          <w:rFonts w:hint="eastAsia"/>
        </w:rPr>
        <w:t>对于汉语学习者而言，“迹”不仅仅是一个需要掌握的汉字，更是一个了解中国文化和社会生活的窗口。通过对“迹”的深入研究，我们可以更好地理解古代文明的发展历程以及现代社会的价值观变迁。在日常交流中正确运用含有“迹”的词汇也能提升我们的沟通技巧。“迹”不仅是连接古今文化的纽带，也是我们探索世界不可或缺的一部分。</w:t>
      </w:r>
    </w:p>
    <w:p w14:paraId="34ECF383" w14:textId="77777777" w:rsidR="005267AC" w:rsidRDefault="005267AC">
      <w:pPr>
        <w:rPr>
          <w:rFonts w:hint="eastAsia"/>
        </w:rPr>
      </w:pPr>
    </w:p>
    <w:p w14:paraId="0FF1A66A" w14:textId="77777777" w:rsidR="005267AC" w:rsidRDefault="005267AC">
      <w:pPr>
        <w:rPr>
          <w:rFonts w:hint="eastAsia"/>
        </w:rPr>
      </w:pPr>
      <w:r>
        <w:rPr>
          <w:rFonts w:hint="eastAsia"/>
        </w:rPr>
        <w:t xml:space="preserve"> </w:t>
      </w:r>
    </w:p>
    <w:p w14:paraId="7C2C72FD" w14:textId="77777777" w:rsidR="005267AC" w:rsidRDefault="005267AC">
      <w:pPr>
        <w:rPr>
          <w:rFonts w:hint="eastAsia"/>
        </w:rPr>
      </w:pPr>
      <w:r>
        <w:rPr>
          <w:rFonts w:hint="eastAsia"/>
        </w:rPr>
        <w:t>总结：“迹”的多重魅力</w:t>
      </w:r>
    </w:p>
    <w:p w14:paraId="678F9763" w14:textId="77777777" w:rsidR="005267AC" w:rsidRDefault="005267AC">
      <w:pPr>
        <w:rPr>
          <w:rFonts w:hint="eastAsia"/>
        </w:rPr>
      </w:pPr>
      <w:r>
        <w:rPr>
          <w:rFonts w:hint="eastAsia"/>
        </w:rPr>
        <w:t>“迹”作为一个简单却充满深意的汉字，承载着丰富的历史文化信息，并且在现代汉语中依然发挥着重要作用。无论是从其部首结构还是拼音角度来看，“迹”都有着独特的美学价值和实用功能。希望本文能帮助读者更加全面深刻地认识并喜爱上这个美丽的汉字。</w:t>
      </w:r>
    </w:p>
    <w:p w14:paraId="0EF649C6" w14:textId="77777777" w:rsidR="005267AC" w:rsidRDefault="005267AC">
      <w:pPr>
        <w:rPr>
          <w:rFonts w:hint="eastAsia"/>
        </w:rPr>
      </w:pPr>
    </w:p>
    <w:p w14:paraId="3326841D" w14:textId="77777777" w:rsidR="005267AC" w:rsidRDefault="005267AC">
      <w:pPr>
        <w:rPr>
          <w:rFonts w:hint="eastAsia"/>
        </w:rPr>
      </w:pPr>
      <w:r>
        <w:rPr>
          <w:rFonts w:hint="eastAsia"/>
        </w:rPr>
        <w:t>本文是由每日作文网(2345lzwz.com)为大家创作</w:t>
      </w:r>
    </w:p>
    <w:p w14:paraId="47626892" w14:textId="4EBC917F" w:rsidR="001A7F41" w:rsidRDefault="001A7F41"/>
    <w:sectPr w:rsidR="001A7F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F41"/>
    <w:rsid w:val="001A7F41"/>
    <w:rsid w:val="005267AC"/>
    <w:rsid w:val="007B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859D8E-9EA3-4069-8FDD-D371E78D4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7F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7F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7F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7F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7F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7F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7F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7F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7F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7F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7F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7F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7F41"/>
    <w:rPr>
      <w:rFonts w:cstheme="majorBidi"/>
      <w:color w:val="2F5496" w:themeColor="accent1" w:themeShade="BF"/>
      <w:sz w:val="28"/>
      <w:szCs w:val="28"/>
    </w:rPr>
  </w:style>
  <w:style w:type="character" w:customStyle="1" w:styleId="50">
    <w:name w:val="标题 5 字符"/>
    <w:basedOn w:val="a0"/>
    <w:link w:val="5"/>
    <w:uiPriority w:val="9"/>
    <w:semiHidden/>
    <w:rsid w:val="001A7F41"/>
    <w:rPr>
      <w:rFonts w:cstheme="majorBidi"/>
      <w:color w:val="2F5496" w:themeColor="accent1" w:themeShade="BF"/>
      <w:sz w:val="24"/>
    </w:rPr>
  </w:style>
  <w:style w:type="character" w:customStyle="1" w:styleId="60">
    <w:name w:val="标题 6 字符"/>
    <w:basedOn w:val="a0"/>
    <w:link w:val="6"/>
    <w:uiPriority w:val="9"/>
    <w:semiHidden/>
    <w:rsid w:val="001A7F41"/>
    <w:rPr>
      <w:rFonts w:cstheme="majorBidi"/>
      <w:b/>
      <w:bCs/>
      <w:color w:val="2F5496" w:themeColor="accent1" w:themeShade="BF"/>
    </w:rPr>
  </w:style>
  <w:style w:type="character" w:customStyle="1" w:styleId="70">
    <w:name w:val="标题 7 字符"/>
    <w:basedOn w:val="a0"/>
    <w:link w:val="7"/>
    <w:uiPriority w:val="9"/>
    <w:semiHidden/>
    <w:rsid w:val="001A7F41"/>
    <w:rPr>
      <w:rFonts w:cstheme="majorBidi"/>
      <w:b/>
      <w:bCs/>
      <w:color w:val="595959" w:themeColor="text1" w:themeTint="A6"/>
    </w:rPr>
  </w:style>
  <w:style w:type="character" w:customStyle="1" w:styleId="80">
    <w:name w:val="标题 8 字符"/>
    <w:basedOn w:val="a0"/>
    <w:link w:val="8"/>
    <w:uiPriority w:val="9"/>
    <w:semiHidden/>
    <w:rsid w:val="001A7F41"/>
    <w:rPr>
      <w:rFonts w:cstheme="majorBidi"/>
      <w:color w:val="595959" w:themeColor="text1" w:themeTint="A6"/>
    </w:rPr>
  </w:style>
  <w:style w:type="character" w:customStyle="1" w:styleId="90">
    <w:name w:val="标题 9 字符"/>
    <w:basedOn w:val="a0"/>
    <w:link w:val="9"/>
    <w:uiPriority w:val="9"/>
    <w:semiHidden/>
    <w:rsid w:val="001A7F41"/>
    <w:rPr>
      <w:rFonts w:eastAsiaTheme="majorEastAsia" w:cstheme="majorBidi"/>
      <w:color w:val="595959" w:themeColor="text1" w:themeTint="A6"/>
    </w:rPr>
  </w:style>
  <w:style w:type="paragraph" w:styleId="a3">
    <w:name w:val="Title"/>
    <w:basedOn w:val="a"/>
    <w:next w:val="a"/>
    <w:link w:val="a4"/>
    <w:uiPriority w:val="10"/>
    <w:qFormat/>
    <w:rsid w:val="001A7F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7F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7F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7F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7F41"/>
    <w:pPr>
      <w:spacing w:before="160"/>
      <w:jc w:val="center"/>
    </w:pPr>
    <w:rPr>
      <w:i/>
      <w:iCs/>
      <w:color w:val="404040" w:themeColor="text1" w:themeTint="BF"/>
    </w:rPr>
  </w:style>
  <w:style w:type="character" w:customStyle="1" w:styleId="a8">
    <w:name w:val="引用 字符"/>
    <w:basedOn w:val="a0"/>
    <w:link w:val="a7"/>
    <w:uiPriority w:val="29"/>
    <w:rsid w:val="001A7F41"/>
    <w:rPr>
      <w:i/>
      <w:iCs/>
      <w:color w:val="404040" w:themeColor="text1" w:themeTint="BF"/>
    </w:rPr>
  </w:style>
  <w:style w:type="paragraph" w:styleId="a9">
    <w:name w:val="List Paragraph"/>
    <w:basedOn w:val="a"/>
    <w:uiPriority w:val="34"/>
    <w:qFormat/>
    <w:rsid w:val="001A7F41"/>
    <w:pPr>
      <w:ind w:left="720"/>
      <w:contextualSpacing/>
    </w:pPr>
  </w:style>
  <w:style w:type="character" w:styleId="aa">
    <w:name w:val="Intense Emphasis"/>
    <w:basedOn w:val="a0"/>
    <w:uiPriority w:val="21"/>
    <w:qFormat/>
    <w:rsid w:val="001A7F41"/>
    <w:rPr>
      <w:i/>
      <w:iCs/>
      <w:color w:val="2F5496" w:themeColor="accent1" w:themeShade="BF"/>
    </w:rPr>
  </w:style>
  <w:style w:type="paragraph" w:styleId="ab">
    <w:name w:val="Intense Quote"/>
    <w:basedOn w:val="a"/>
    <w:next w:val="a"/>
    <w:link w:val="ac"/>
    <w:uiPriority w:val="30"/>
    <w:qFormat/>
    <w:rsid w:val="001A7F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7F41"/>
    <w:rPr>
      <w:i/>
      <w:iCs/>
      <w:color w:val="2F5496" w:themeColor="accent1" w:themeShade="BF"/>
    </w:rPr>
  </w:style>
  <w:style w:type="character" w:styleId="ad">
    <w:name w:val="Intense Reference"/>
    <w:basedOn w:val="a0"/>
    <w:uiPriority w:val="32"/>
    <w:qFormat/>
    <w:rsid w:val="001A7F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2025-05-27T14:43:00Z</dcterms:created>
  <dcterms:modified xsi:type="dcterms:W3CDTF">2025-05-27T14:43:00Z</dcterms:modified>
</cp:coreProperties>
</file>