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6394" w14:textId="77777777" w:rsidR="00360B86" w:rsidRDefault="00360B86">
      <w:pPr>
        <w:rPr>
          <w:rFonts w:hint="eastAsia"/>
        </w:rPr>
      </w:pPr>
      <w:r>
        <w:rPr>
          <w:rFonts w:hint="eastAsia"/>
        </w:rPr>
        <w:t>花朵的拼音正确发音：芬芳之音，花开的语言</w:t>
      </w:r>
    </w:p>
    <w:p w14:paraId="4CCB4574" w14:textId="77777777" w:rsidR="00360B86" w:rsidRDefault="00360B86">
      <w:pPr>
        <w:rPr>
          <w:rFonts w:hint="eastAsia"/>
        </w:rPr>
      </w:pPr>
      <w:r>
        <w:rPr>
          <w:rFonts w:hint="eastAsia"/>
        </w:rPr>
        <w:t>在中国，每一种花朵都有其独特的名称，而这些名字通过汉语拼音系统可以被全世界的人们所认知。汉语拼音是普通话的拉丁化书写方式，它不仅帮助中国人学习和使用标准语言，也为外国人打开了了解中国文化和自然世界的一扇窗。今天，我们来探讨一下“花朵”的拼音正确发音，以及它背后蕴含的文化与自然之美。</w:t>
      </w:r>
    </w:p>
    <w:p w14:paraId="48FE9BED" w14:textId="77777777" w:rsidR="00360B86" w:rsidRDefault="00360B86">
      <w:pPr>
        <w:rPr>
          <w:rFonts w:hint="eastAsia"/>
        </w:rPr>
      </w:pPr>
    </w:p>
    <w:p w14:paraId="17DE79BD" w14:textId="77777777" w:rsidR="00360B86" w:rsidRDefault="00360B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F0DB9" w14:textId="77777777" w:rsidR="00360B86" w:rsidRDefault="00360B86">
      <w:pPr>
        <w:rPr>
          <w:rFonts w:hint="eastAsia"/>
        </w:rPr>
      </w:pPr>
      <w:r>
        <w:rPr>
          <w:rFonts w:hint="eastAsia"/>
        </w:rPr>
        <w:t>探索“花朵”一词的拼音</w:t>
      </w:r>
    </w:p>
    <w:p w14:paraId="153F78F8" w14:textId="77777777" w:rsidR="00360B86" w:rsidRDefault="00360B86">
      <w:pPr>
        <w:rPr>
          <w:rFonts w:hint="eastAsia"/>
        </w:rPr>
      </w:pPr>
      <w:r>
        <w:rPr>
          <w:rFonts w:hint="eastAsia"/>
        </w:rPr>
        <w:t>“花朵”的拼音是 “huā duǒ”。在这里，“huā” 发音类似于英语单词 "hua" 或者 "wa"，但要注意的是，拼音中的“h”是一个清辅音，发音时声带不振动，气流从喉咙轻轻送出。而“duǒ”则有些像英文中的“dwarf”的开头部分加上一个长元音“o”，最后以轻柔的“r”音收尾，不过在实际发音中没有卷舌动作。</w:t>
      </w:r>
    </w:p>
    <w:p w14:paraId="77B739F9" w14:textId="77777777" w:rsidR="00360B86" w:rsidRDefault="00360B86">
      <w:pPr>
        <w:rPr>
          <w:rFonts w:hint="eastAsia"/>
        </w:rPr>
      </w:pPr>
    </w:p>
    <w:p w14:paraId="3D01EFCD" w14:textId="77777777" w:rsidR="00360B86" w:rsidRDefault="00360B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A078E" w14:textId="77777777" w:rsidR="00360B86" w:rsidRDefault="00360B86">
      <w:pPr>
        <w:rPr>
          <w:rFonts w:hint="eastAsia"/>
        </w:rPr>
      </w:pPr>
      <w:r>
        <w:rPr>
          <w:rFonts w:hint="eastAsia"/>
        </w:rPr>
        <w:t>深入了解每个音节</w:t>
      </w:r>
    </w:p>
    <w:p w14:paraId="1EC14C15" w14:textId="77777777" w:rsidR="00360B86" w:rsidRDefault="00360B86">
      <w:pPr>
        <w:rPr>
          <w:rFonts w:hint="eastAsia"/>
        </w:rPr>
      </w:pPr>
      <w:r>
        <w:rPr>
          <w:rFonts w:hint="eastAsia"/>
        </w:rPr>
        <w:t>“huā”这个音节代表了花的整体概念，它可以单独使用指代所有类型的花。当你读出这个音时，想象一片五彩斑斓的花园展现在眼前。“duǒ”则是更具体地指向一朵花，或者是一朵花的形态。当这两个字组合在一起，它们描绘出了一个既广泛又具体的意象——一朵美丽的花。</w:t>
      </w:r>
    </w:p>
    <w:p w14:paraId="5B985F92" w14:textId="77777777" w:rsidR="00360B86" w:rsidRDefault="00360B86">
      <w:pPr>
        <w:rPr>
          <w:rFonts w:hint="eastAsia"/>
        </w:rPr>
      </w:pPr>
    </w:p>
    <w:p w14:paraId="69FF5D75" w14:textId="77777777" w:rsidR="00360B86" w:rsidRDefault="00360B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6F9D8" w14:textId="77777777" w:rsidR="00360B86" w:rsidRDefault="00360B86">
      <w:pPr>
        <w:rPr>
          <w:rFonts w:hint="eastAsia"/>
        </w:rPr>
      </w:pPr>
      <w:r>
        <w:rPr>
          <w:rFonts w:hint="eastAsia"/>
        </w:rPr>
        <w:t>文化视角下的花朵拼音</w:t>
      </w:r>
    </w:p>
    <w:p w14:paraId="58E57C3D" w14:textId="77777777" w:rsidR="00360B86" w:rsidRDefault="00360B86">
      <w:pPr>
        <w:rPr>
          <w:rFonts w:hint="eastAsia"/>
        </w:rPr>
      </w:pPr>
      <w:r>
        <w:rPr>
          <w:rFonts w:hint="eastAsia"/>
        </w:rPr>
        <w:t>在中国文化里，花朵不仅仅是一种植物的繁殖器官，它们更是艺术、诗歌、哲学乃至宗教的重要象征。例如，在古代诗词中，诗人常常用特定种类的花来表达情感或寓意，如梅花象征坚韧不拔的精神，牡丹代表着富贵荣华。当我们准确地说出“huā duǒ”这个词时，仿佛也在向这份悠久的文化传统致敬。</w:t>
      </w:r>
    </w:p>
    <w:p w14:paraId="7560F22C" w14:textId="77777777" w:rsidR="00360B86" w:rsidRDefault="00360B86">
      <w:pPr>
        <w:rPr>
          <w:rFonts w:hint="eastAsia"/>
        </w:rPr>
      </w:pPr>
    </w:p>
    <w:p w14:paraId="24817210" w14:textId="77777777" w:rsidR="00360B86" w:rsidRDefault="00360B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1A1DD" w14:textId="77777777" w:rsidR="00360B86" w:rsidRDefault="00360B86">
      <w:pPr>
        <w:rPr>
          <w:rFonts w:hint="eastAsia"/>
        </w:rPr>
      </w:pPr>
      <w:r>
        <w:rPr>
          <w:rFonts w:hint="eastAsia"/>
        </w:rPr>
        <w:t>学习正确发音的意义</w:t>
      </w:r>
    </w:p>
    <w:p w14:paraId="40F60CEA" w14:textId="77777777" w:rsidR="00360B86" w:rsidRDefault="00360B86">
      <w:pPr>
        <w:rPr>
          <w:rFonts w:hint="eastAsia"/>
        </w:rPr>
      </w:pPr>
      <w:r>
        <w:rPr>
          <w:rFonts w:hint="eastAsia"/>
        </w:rPr>
        <w:t>对于非母语使用者来说，掌握正确的拼音发音是一项挑战但也充满了乐趣。准确无误地说出“huā duǒ”，不仅是对中文语言的学习，也是对中华文化的一种尊重和理解。良好的发音有助于提高交流效率，避免误解，并能让人更加自信地参与到跨文化交流之中。</w:t>
      </w:r>
    </w:p>
    <w:p w14:paraId="359056AB" w14:textId="77777777" w:rsidR="00360B86" w:rsidRDefault="00360B86">
      <w:pPr>
        <w:rPr>
          <w:rFonts w:hint="eastAsia"/>
        </w:rPr>
      </w:pPr>
    </w:p>
    <w:p w14:paraId="730AAB88" w14:textId="77777777" w:rsidR="00360B86" w:rsidRDefault="00360B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6DDCD" w14:textId="77777777" w:rsidR="00360B86" w:rsidRDefault="00360B86">
      <w:pPr>
        <w:rPr>
          <w:rFonts w:hint="eastAsia"/>
        </w:rPr>
      </w:pPr>
      <w:r>
        <w:rPr>
          <w:rFonts w:hint="eastAsia"/>
        </w:rPr>
        <w:t>最后的总结</w:t>
      </w:r>
    </w:p>
    <w:p w14:paraId="5C1108BA" w14:textId="77777777" w:rsidR="00360B86" w:rsidRDefault="00360B86">
      <w:pPr>
        <w:rPr>
          <w:rFonts w:hint="eastAsia"/>
        </w:rPr>
      </w:pPr>
      <w:r>
        <w:rPr>
          <w:rFonts w:hint="eastAsia"/>
        </w:rPr>
        <w:t>无论是作为园艺爱好者还是对中国文化感兴趣的外国友人，了解并练习“huā duǒ”的正确发音都是一段美妙的经历。每一次成功的发音都是你与大自然之间建立联系的小步迈进，也是跨越语言障碍、拥抱多元文化的一步。让我们一起享受这美妙的声音旅程吧！</w:t>
      </w:r>
    </w:p>
    <w:p w14:paraId="595742CC" w14:textId="77777777" w:rsidR="00360B86" w:rsidRDefault="00360B86">
      <w:pPr>
        <w:rPr>
          <w:rFonts w:hint="eastAsia"/>
        </w:rPr>
      </w:pPr>
    </w:p>
    <w:p w14:paraId="3CF8D739" w14:textId="77777777" w:rsidR="00360B86" w:rsidRDefault="00360B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1E554" w14:textId="03AA728A" w:rsidR="00370A42" w:rsidRDefault="00370A42"/>
    <w:sectPr w:rsidR="00370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42"/>
    <w:rsid w:val="000C25D5"/>
    <w:rsid w:val="00360B86"/>
    <w:rsid w:val="0037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A6D71-088D-4812-A6E4-66EA9813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