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2F421" w14:textId="77777777" w:rsidR="00B17A37" w:rsidRDefault="00B17A37">
      <w:pPr>
        <w:rPr>
          <w:rFonts w:hint="eastAsia"/>
        </w:rPr>
      </w:pPr>
      <w:r>
        <w:rPr>
          <w:rFonts w:hint="eastAsia"/>
        </w:rPr>
        <w:t>画下来的拼音：传承与创新的汉字注音系统</w:t>
      </w:r>
    </w:p>
    <w:p w14:paraId="6EE4D913" w14:textId="77777777" w:rsidR="00B17A37" w:rsidRDefault="00B17A37">
      <w:pPr>
        <w:rPr>
          <w:rFonts w:hint="eastAsia"/>
        </w:rPr>
      </w:pPr>
      <w:r>
        <w:rPr>
          <w:rFonts w:hint="eastAsia"/>
        </w:rPr>
        <w:t>在中华文化的长河中，汉字作为记载和传播信息的重要工具，承载着数千年的文明。然而，对于非母语者或者初学者来说，汉字的学习往往伴随着发音的挑战。为了解决这个问题，一种独特的注音系统——拼音，应运而生。拼音不仅仅是一套辅助学习汉字发音的符号系统，它更是连接古今、沟通中外的文化桥梁。</w:t>
      </w:r>
    </w:p>
    <w:p w14:paraId="359BC2C3" w14:textId="77777777" w:rsidR="00B17A37" w:rsidRDefault="00B17A37">
      <w:pPr>
        <w:rPr>
          <w:rFonts w:hint="eastAsia"/>
        </w:rPr>
      </w:pPr>
    </w:p>
    <w:p w14:paraId="0B2AE630" w14:textId="77777777" w:rsidR="00B17A37" w:rsidRDefault="00B17A37">
      <w:pPr>
        <w:rPr>
          <w:rFonts w:hint="eastAsia"/>
        </w:rPr>
      </w:pPr>
      <w:r>
        <w:rPr>
          <w:rFonts w:hint="eastAsia"/>
        </w:rPr>
        <w:t xml:space="preserve"> </w:t>
      </w:r>
    </w:p>
    <w:p w14:paraId="720012AF" w14:textId="77777777" w:rsidR="00B17A37" w:rsidRDefault="00B17A37">
      <w:pPr>
        <w:rPr>
          <w:rFonts w:hint="eastAsia"/>
        </w:rPr>
      </w:pPr>
      <w:r>
        <w:rPr>
          <w:rFonts w:hint="eastAsia"/>
        </w:rPr>
        <w:t>拼音的历史渊源与发展</w:t>
      </w:r>
    </w:p>
    <w:p w14:paraId="1EDA1EA6" w14:textId="77777777" w:rsidR="00B17A37" w:rsidRDefault="00B17A37">
      <w:pPr>
        <w:rPr>
          <w:rFonts w:hint="eastAsia"/>
        </w:rPr>
      </w:pPr>
      <w:r>
        <w:rPr>
          <w:rFonts w:hint="eastAsia"/>
        </w:rPr>
        <w:t>拼音的概念可以追溯到古代中国的韵书和反切法，但现代汉语拼音系统的正式确立则是在20世纪50年代。当时的新中国为了扫盲和教育普及，迫切需要一套简单易学的注音方案。经过语言学家们的努力，1958年《汉语拼音方案》被通过并开始推行。这套基于拉丁字母的拼音体系，以其简便性和国际通用性，迅速成为汉字注音的标准，并且在之后的时间里不断得到完善和发展。</w:t>
      </w:r>
    </w:p>
    <w:p w14:paraId="31B6E08D" w14:textId="77777777" w:rsidR="00B17A37" w:rsidRDefault="00B17A37">
      <w:pPr>
        <w:rPr>
          <w:rFonts w:hint="eastAsia"/>
        </w:rPr>
      </w:pPr>
    </w:p>
    <w:p w14:paraId="2A4C6CC4" w14:textId="77777777" w:rsidR="00B17A37" w:rsidRDefault="00B17A37">
      <w:pPr>
        <w:rPr>
          <w:rFonts w:hint="eastAsia"/>
        </w:rPr>
      </w:pPr>
      <w:r>
        <w:rPr>
          <w:rFonts w:hint="eastAsia"/>
        </w:rPr>
        <w:t xml:space="preserve"> </w:t>
      </w:r>
    </w:p>
    <w:p w14:paraId="725BC6E4" w14:textId="77777777" w:rsidR="00B17A37" w:rsidRDefault="00B17A37">
      <w:pPr>
        <w:rPr>
          <w:rFonts w:hint="eastAsia"/>
        </w:rPr>
      </w:pPr>
      <w:r>
        <w:rPr>
          <w:rFonts w:hint="eastAsia"/>
        </w:rPr>
        <w:t>拼音的应用领域广泛</w:t>
      </w:r>
    </w:p>
    <w:p w14:paraId="3FAFA696" w14:textId="77777777" w:rsidR="00B17A37" w:rsidRDefault="00B17A37">
      <w:pPr>
        <w:rPr>
          <w:rFonts w:hint="eastAsia"/>
        </w:rPr>
      </w:pPr>
      <w:r>
        <w:rPr>
          <w:rFonts w:hint="eastAsia"/>
        </w:rPr>
        <w:t>拼音不仅在学校教育中扮演着不可或缺的角色，还在计算机输入法、地名标准化、人名转写等多个领域得到了广泛应用。它帮助人们更加轻松地掌握汉字发音规则，也使得中文信息处理变得更加高效。随着互联网的发展，拼音输入法让全球华人乃至全世界的人们都能更便捷地使用中文进行交流。</w:t>
      </w:r>
    </w:p>
    <w:p w14:paraId="3D5D0E5F" w14:textId="77777777" w:rsidR="00B17A37" w:rsidRDefault="00B17A37">
      <w:pPr>
        <w:rPr>
          <w:rFonts w:hint="eastAsia"/>
        </w:rPr>
      </w:pPr>
    </w:p>
    <w:p w14:paraId="4B95B623" w14:textId="77777777" w:rsidR="00B17A37" w:rsidRDefault="00B17A37">
      <w:pPr>
        <w:rPr>
          <w:rFonts w:hint="eastAsia"/>
        </w:rPr>
      </w:pPr>
      <w:r>
        <w:rPr>
          <w:rFonts w:hint="eastAsia"/>
        </w:rPr>
        <w:t xml:space="preserve"> </w:t>
      </w:r>
    </w:p>
    <w:p w14:paraId="48D2E6E8" w14:textId="77777777" w:rsidR="00B17A37" w:rsidRDefault="00B17A37">
      <w:pPr>
        <w:rPr>
          <w:rFonts w:hint="eastAsia"/>
        </w:rPr>
      </w:pPr>
      <w:r>
        <w:rPr>
          <w:rFonts w:hint="eastAsia"/>
        </w:rPr>
        <w:t>拼音对文化交流的影响</w:t>
      </w:r>
    </w:p>
    <w:p w14:paraId="27F72EFB" w14:textId="77777777" w:rsidR="00B17A37" w:rsidRDefault="00B17A37">
      <w:pPr>
        <w:rPr>
          <w:rFonts w:hint="eastAsia"/>
        </w:rPr>
      </w:pPr>
      <w:r>
        <w:rPr>
          <w:rFonts w:hint="eastAsia"/>
        </w:rPr>
        <w:t>汉语拼音的出现极大地促进了中国文化与其他文化的交流。它简化了外国人学习汉语的过程，让更多的外国友人能够接触到博大精深的中华文化。许多中国人的名字和地方名称通过拼音的形式出现在世界地图上，增进了外界对中国地理和社会的认识。可以说，拼音是一座无形却坚实的桥梁，拉近了中国与世界的距离。</w:t>
      </w:r>
    </w:p>
    <w:p w14:paraId="27F3E96D" w14:textId="77777777" w:rsidR="00B17A37" w:rsidRDefault="00B17A37">
      <w:pPr>
        <w:rPr>
          <w:rFonts w:hint="eastAsia"/>
        </w:rPr>
      </w:pPr>
    </w:p>
    <w:p w14:paraId="0EC34632" w14:textId="77777777" w:rsidR="00B17A37" w:rsidRDefault="00B17A37">
      <w:pPr>
        <w:rPr>
          <w:rFonts w:hint="eastAsia"/>
        </w:rPr>
      </w:pPr>
      <w:r>
        <w:rPr>
          <w:rFonts w:hint="eastAsia"/>
        </w:rPr>
        <w:t xml:space="preserve"> </w:t>
      </w:r>
    </w:p>
    <w:p w14:paraId="6D2E6355" w14:textId="77777777" w:rsidR="00B17A37" w:rsidRDefault="00B17A37">
      <w:pPr>
        <w:rPr>
          <w:rFonts w:hint="eastAsia"/>
        </w:rPr>
      </w:pPr>
      <w:r>
        <w:rPr>
          <w:rFonts w:hint="eastAsia"/>
        </w:rPr>
        <w:t>拼音的艺术表达形式</w:t>
      </w:r>
    </w:p>
    <w:p w14:paraId="645C777B" w14:textId="77777777" w:rsidR="00B17A37" w:rsidRDefault="00B17A37">
      <w:pPr>
        <w:rPr>
          <w:rFonts w:hint="eastAsia"/>
        </w:rPr>
      </w:pPr>
      <w:r>
        <w:rPr>
          <w:rFonts w:hint="eastAsia"/>
        </w:rPr>
        <w:t>除了实用价值，拼音还进入了艺术创作的领域。艺术家们以拼音为灵感来源，创造出各种独特而富有创意的作品。例如，在一些当代书法作品中，我们能看到艺术家将传统汉字与拼音相结合，展现出新颖的文字美感；而在音乐方面，也有不少歌曲歌词巧妙地运用了拼音来增添趣味或表达特定的情感。这种跨界的尝试，赋予了拼音新的生命力。</w:t>
      </w:r>
    </w:p>
    <w:p w14:paraId="7454B555" w14:textId="77777777" w:rsidR="00B17A37" w:rsidRDefault="00B17A37">
      <w:pPr>
        <w:rPr>
          <w:rFonts w:hint="eastAsia"/>
        </w:rPr>
      </w:pPr>
    </w:p>
    <w:p w14:paraId="2CBDE9DE" w14:textId="77777777" w:rsidR="00B17A37" w:rsidRDefault="00B17A37">
      <w:pPr>
        <w:rPr>
          <w:rFonts w:hint="eastAsia"/>
        </w:rPr>
      </w:pPr>
      <w:r>
        <w:rPr>
          <w:rFonts w:hint="eastAsia"/>
        </w:rPr>
        <w:t xml:space="preserve"> </w:t>
      </w:r>
    </w:p>
    <w:p w14:paraId="7B6D9E04" w14:textId="77777777" w:rsidR="00B17A37" w:rsidRDefault="00B17A37">
      <w:pPr>
        <w:rPr>
          <w:rFonts w:hint="eastAsia"/>
        </w:rPr>
      </w:pPr>
      <w:r>
        <w:rPr>
          <w:rFonts w:hint="eastAsia"/>
        </w:rPr>
        <w:t>未来展望</w:t>
      </w:r>
    </w:p>
    <w:p w14:paraId="2D2A5A47" w14:textId="77777777" w:rsidR="00B17A37" w:rsidRDefault="00B17A37">
      <w:pPr>
        <w:rPr>
          <w:rFonts w:hint="eastAsia"/>
        </w:rPr>
      </w:pPr>
      <w:r>
        <w:rPr>
          <w:rFonts w:hint="eastAsia"/>
        </w:rPr>
        <w:t>面对全球化进程加快的趋势，汉语拼音将继续发挥其重要作用。它不仅是中华民族语言文字的重要组成部分，也是促进国际理解与合作的重要媒介。随着科技的进步，我们可以预见，拼音将在更多新兴领域展现其魅力，比如语音识别技术、智能翻译服务等。无论时代如何变迁，汉语拼音都将始终作为中华文化传播的一张亮丽名片，闪耀于世界舞台之上。</w:t>
      </w:r>
    </w:p>
    <w:p w14:paraId="4F950F88" w14:textId="77777777" w:rsidR="00B17A37" w:rsidRDefault="00B17A37">
      <w:pPr>
        <w:rPr>
          <w:rFonts w:hint="eastAsia"/>
        </w:rPr>
      </w:pPr>
    </w:p>
    <w:p w14:paraId="1FDB037B" w14:textId="77777777" w:rsidR="00B17A37" w:rsidRDefault="00B17A37">
      <w:pPr>
        <w:rPr>
          <w:rFonts w:hint="eastAsia"/>
        </w:rPr>
      </w:pPr>
      <w:r>
        <w:rPr>
          <w:rFonts w:hint="eastAsia"/>
        </w:rPr>
        <w:t>本文是由每日作文网(2345lzwz.com)为大家创作</w:t>
      </w:r>
    </w:p>
    <w:p w14:paraId="71BF1C68" w14:textId="2481BA76" w:rsidR="008C078E" w:rsidRDefault="008C078E"/>
    <w:sectPr w:rsidR="008C07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8E"/>
    <w:rsid w:val="008C078E"/>
    <w:rsid w:val="00912881"/>
    <w:rsid w:val="00B17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AE6788-60DB-438C-AED0-FA6C85B08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07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07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07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07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07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07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07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07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07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07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07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07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078E"/>
    <w:rPr>
      <w:rFonts w:cstheme="majorBidi"/>
      <w:color w:val="2F5496" w:themeColor="accent1" w:themeShade="BF"/>
      <w:sz w:val="28"/>
      <w:szCs w:val="28"/>
    </w:rPr>
  </w:style>
  <w:style w:type="character" w:customStyle="1" w:styleId="50">
    <w:name w:val="标题 5 字符"/>
    <w:basedOn w:val="a0"/>
    <w:link w:val="5"/>
    <w:uiPriority w:val="9"/>
    <w:semiHidden/>
    <w:rsid w:val="008C078E"/>
    <w:rPr>
      <w:rFonts w:cstheme="majorBidi"/>
      <w:color w:val="2F5496" w:themeColor="accent1" w:themeShade="BF"/>
      <w:sz w:val="24"/>
    </w:rPr>
  </w:style>
  <w:style w:type="character" w:customStyle="1" w:styleId="60">
    <w:name w:val="标题 6 字符"/>
    <w:basedOn w:val="a0"/>
    <w:link w:val="6"/>
    <w:uiPriority w:val="9"/>
    <w:semiHidden/>
    <w:rsid w:val="008C078E"/>
    <w:rPr>
      <w:rFonts w:cstheme="majorBidi"/>
      <w:b/>
      <w:bCs/>
      <w:color w:val="2F5496" w:themeColor="accent1" w:themeShade="BF"/>
    </w:rPr>
  </w:style>
  <w:style w:type="character" w:customStyle="1" w:styleId="70">
    <w:name w:val="标题 7 字符"/>
    <w:basedOn w:val="a0"/>
    <w:link w:val="7"/>
    <w:uiPriority w:val="9"/>
    <w:semiHidden/>
    <w:rsid w:val="008C078E"/>
    <w:rPr>
      <w:rFonts w:cstheme="majorBidi"/>
      <w:b/>
      <w:bCs/>
      <w:color w:val="595959" w:themeColor="text1" w:themeTint="A6"/>
    </w:rPr>
  </w:style>
  <w:style w:type="character" w:customStyle="1" w:styleId="80">
    <w:name w:val="标题 8 字符"/>
    <w:basedOn w:val="a0"/>
    <w:link w:val="8"/>
    <w:uiPriority w:val="9"/>
    <w:semiHidden/>
    <w:rsid w:val="008C078E"/>
    <w:rPr>
      <w:rFonts w:cstheme="majorBidi"/>
      <w:color w:val="595959" w:themeColor="text1" w:themeTint="A6"/>
    </w:rPr>
  </w:style>
  <w:style w:type="character" w:customStyle="1" w:styleId="90">
    <w:name w:val="标题 9 字符"/>
    <w:basedOn w:val="a0"/>
    <w:link w:val="9"/>
    <w:uiPriority w:val="9"/>
    <w:semiHidden/>
    <w:rsid w:val="008C078E"/>
    <w:rPr>
      <w:rFonts w:eastAsiaTheme="majorEastAsia" w:cstheme="majorBidi"/>
      <w:color w:val="595959" w:themeColor="text1" w:themeTint="A6"/>
    </w:rPr>
  </w:style>
  <w:style w:type="paragraph" w:styleId="a3">
    <w:name w:val="Title"/>
    <w:basedOn w:val="a"/>
    <w:next w:val="a"/>
    <w:link w:val="a4"/>
    <w:uiPriority w:val="10"/>
    <w:qFormat/>
    <w:rsid w:val="008C07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07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07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07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078E"/>
    <w:pPr>
      <w:spacing w:before="160"/>
      <w:jc w:val="center"/>
    </w:pPr>
    <w:rPr>
      <w:i/>
      <w:iCs/>
      <w:color w:val="404040" w:themeColor="text1" w:themeTint="BF"/>
    </w:rPr>
  </w:style>
  <w:style w:type="character" w:customStyle="1" w:styleId="a8">
    <w:name w:val="引用 字符"/>
    <w:basedOn w:val="a0"/>
    <w:link w:val="a7"/>
    <w:uiPriority w:val="29"/>
    <w:rsid w:val="008C078E"/>
    <w:rPr>
      <w:i/>
      <w:iCs/>
      <w:color w:val="404040" w:themeColor="text1" w:themeTint="BF"/>
    </w:rPr>
  </w:style>
  <w:style w:type="paragraph" w:styleId="a9">
    <w:name w:val="List Paragraph"/>
    <w:basedOn w:val="a"/>
    <w:uiPriority w:val="34"/>
    <w:qFormat/>
    <w:rsid w:val="008C078E"/>
    <w:pPr>
      <w:ind w:left="720"/>
      <w:contextualSpacing/>
    </w:pPr>
  </w:style>
  <w:style w:type="character" w:styleId="aa">
    <w:name w:val="Intense Emphasis"/>
    <w:basedOn w:val="a0"/>
    <w:uiPriority w:val="21"/>
    <w:qFormat/>
    <w:rsid w:val="008C078E"/>
    <w:rPr>
      <w:i/>
      <w:iCs/>
      <w:color w:val="2F5496" w:themeColor="accent1" w:themeShade="BF"/>
    </w:rPr>
  </w:style>
  <w:style w:type="paragraph" w:styleId="ab">
    <w:name w:val="Intense Quote"/>
    <w:basedOn w:val="a"/>
    <w:next w:val="a"/>
    <w:link w:val="ac"/>
    <w:uiPriority w:val="30"/>
    <w:qFormat/>
    <w:rsid w:val="008C07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078E"/>
    <w:rPr>
      <w:i/>
      <w:iCs/>
      <w:color w:val="2F5496" w:themeColor="accent1" w:themeShade="BF"/>
    </w:rPr>
  </w:style>
  <w:style w:type="character" w:styleId="ad">
    <w:name w:val="Intense Reference"/>
    <w:basedOn w:val="a0"/>
    <w:uiPriority w:val="32"/>
    <w:qFormat/>
    <w:rsid w:val="008C07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2025-05-27T15:05:00Z</dcterms:created>
  <dcterms:modified xsi:type="dcterms:W3CDTF">2025-05-27T15:05:00Z</dcterms:modified>
</cp:coreProperties>
</file>