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6EBC" w14:textId="77777777" w:rsidR="00F6369F" w:rsidRDefault="00F6369F">
      <w:pPr>
        <w:rPr>
          <w:rFonts w:hint="eastAsia"/>
        </w:rPr>
      </w:pPr>
      <w:r>
        <w:rPr>
          <w:rFonts w:hint="eastAsia"/>
        </w:rPr>
        <w:t>既的拼音部首：一个汉字结构的基石</w:t>
      </w:r>
    </w:p>
    <w:p w14:paraId="6C87D998" w14:textId="77777777" w:rsidR="00F6369F" w:rsidRDefault="00F6369F">
      <w:pPr>
        <w:rPr>
          <w:rFonts w:hint="eastAsia"/>
        </w:rPr>
      </w:pPr>
      <w:r>
        <w:rPr>
          <w:rFonts w:hint="eastAsia"/>
        </w:rPr>
        <w:t>在汉语的浩瀚海洋中，每个汉字都是文化的独特符号。"既"字，读作 jì，是汉语拼音系统中的一个成员。它的部首是“卩”（jié），这个看似简单的笔画组合，却承载着汉字构造的重要信息。部首是汉字的一个组成部分，它不仅有助于理解字义，还能帮助学习者更有效地记忆和分类汉字。例如，“卩”部的字通常与跪坐或人有关，这反映了古代中国人的生活方式和文化习俗。</w:t>
      </w:r>
    </w:p>
    <w:p w14:paraId="300BC6FB" w14:textId="77777777" w:rsidR="00F6369F" w:rsidRDefault="00F6369F">
      <w:pPr>
        <w:rPr>
          <w:rFonts w:hint="eastAsia"/>
        </w:rPr>
      </w:pPr>
    </w:p>
    <w:p w14:paraId="1A773706" w14:textId="77777777" w:rsidR="00F6369F" w:rsidRDefault="00F6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30C54" w14:textId="77777777" w:rsidR="00F6369F" w:rsidRDefault="00F6369F">
      <w:pPr>
        <w:rPr>
          <w:rFonts w:hint="eastAsia"/>
        </w:rPr>
      </w:pPr>
      <w:r>
        <w:rPr>
          <w:rFonts w:hint="eastAsia"/>
        </w:rPr>
        <w:t>追溯既字的历史渊源</w:t>
      </w:r>
    </w:p>
    <w:p w14:paraId="61B4CEB0" w14:textId="77777777" w:rsidR="00F6369F" w:rsidRDefault="00F6369F">
      <w:pPr>
        <w:rPr>
          <w:rFonts w:hint="eastAsia"/>
        </w:rPr>
      </w:pPr>
      <w:r>
        <w:rPr>
          <w:rFonts w:hint="eastAsia"/>
        </w:rPr>
        <w:t>要了解“既”的部首，我们不妨追溯到汉字的起源。“既”字的甲骨文形态描绘了一个人侧身跪坐的形象，头转向左边，口中有食物，象征着吃饱喝足的状态。随着时间的推移，这一形象逐渐演变为今天我们所见到的简化的“既”字。从甲骨文到金文，再到篆书、隶书、楷书，每一步演变都记录了中国文字发展的足迹。到了现代，虽然字体已经简化了很多，但其基本结构和含义依然保留了下来。</w:t>
      </w:r>
    </w:p>
    <w:p w14:paraId="340DE760" w14:textId="77777777" w:rsidR="00F6369F" w:rsidRDefault="00F6369F">
      <w:pPr>
        <w:rPr>
          <w:rFonts w:hint="eastAsia"/>
        </w:rPr>
      </w:pPr>
    </w:p>
    <w:p w14:paraId="77510CD8" w14:textId="77777777" w:rsidR="00F6369F" w:rsidRDefault="00F6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D824A" w14:textId="77777777" w:rsidR="00F6369F" w:rsidRDefault="00F6369F">
      <w:pPr>
        <w:rPr>
          <w:rFonts w:hint="eastAsia"/>
        </w:rPr>
      </w:pPr>
      <w:r>
        <w:rPr>
          <w:rFonts w:hint="eastAsia"/>
        </w:rPr>
        <w:t>既字在现代汉语中的角色</w:t>
      </w:r>
    </w:p>
    <w:p w14:paraId="20842895" w14:textId="77777777" w:rsidR="00F6369F" w:rsidRDefault="00F6369F">
      <w:pPr>
        <w:rPr>
          <w:rFonts w:hint="eastAsia"/>
        </w:rPr>
      </w:pPr>
      <w:r>
        <w:rPr>
          <w:rFonts w:hint="eastAsia"/>
        </w:rPr>
        <w:t>在现代汉语里，“既”字作为连接词使用时，常常出现在成语或者固定表达中，如“既然如此”，用来表示前提条件已经被满足。“既”也用于时间上的过去完成时态，类似于英语中的“has already”。值得注意的是，“既”还可以作为姓氏存在，体现了汉字多功能的特点。对于非母语者来说，掌握这些用法可以大大提升中文交流的能力。</w:t>
      </w:r>
    </w:p>
    <w:p w14:paraId="1DD96076" w14:textId="77777777" w:rsidR="00F6369F" w:rsidRDefault="00F6369F">
      <w:pPr>
        <w:rPr>
          <w:rFonts w:hint="eastAsia"/>
        </w:rPr>
      </w:pPr>
    </w:p>
    <w:p w14:paraId="06E5117C" w14:textId="77777777" w:rsidR="00F6369F" w:rsidRDefault="00F6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7696C" w14:textId="77777777" w:rsidR="00F6369F" w:rsidRDefault="00F6369F">
      <w:pPr>
        <w:rPr>
          <w:rFonts w:hint="eastAsia"/>
        </w:rPr>
      </w:pPr>
      <w:r>
        <w:rPr>
          <w:rFonts w:hint="eastAsia"/>
        </w:rPr>
        <w:t>教育意义：如何通过部首学习汉字</w:t>
      </w:r>
    </w:p>
    <w:p w14:paraId="12F933FA" w14:textId="77777777" w:rsidR="00F6369F" w:rsidRDefault="00F6369F">
      <w:pPr>
        <w:rPr>
          <w:rFonts w:hint="eastAsia"/>
        </w:rPr>
      </w:pPr>
      <w:r>
        <w:rPr>
          <w:rFonts w:hint="eastAsia"/>
        </w:rPr>
        <w:t>学习汉字并非易事，尤其是对于非母语的学习者而言。然而，了解部首如“卩”可以帮助学习者更好地理解和记忆汉字。通过研究部首，学生能够发现相似字符之间的联系，从而提高词汇量并加深对语言结构的理解。例如，当遇到含有相同部首的新字时，可以根据已知的知识推测其可能的意义。这种方法不仅适用于“既”这样的常用字，也适用于成千上万个其他汉字。</w:t>
      </w:r>
    </w:p>
    <w:p w14:paraId="5C72FB8E" w14:textId="77777777" w:rsidR="00F6369F" w:rsidRDefault="00F6369F">
      <w:pPr>
        <w:rPr>
          <w:rFonts w:hint="eastAsia"/>
        </w:rPr>
      </w:pPr>
    </w:p>
    <w:p w14:paraId="48551C5F" w14:textId="77777777" w:rsidR="00F6369F" w:rsidRDefault="00F6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91FE7" w14:textId="77777777" w:rsidR="00F6369F" w:rsidRDefault="00F6369F">
      <w:pPr>
        <w:rPr>
          <w:rFonts w:hint="eastAsia"/>
        </w:rPr>
      </w:pPr>
      <w:r>
        <w:rPr>
          <w:rFonts w:hint="eastAsia"/>
        </w:rPr>
        <w:t>最后的总结：从既字看汉字之美</w:t>
      </w:r>
    </w:p>
    <w:p w14:paraId="58B472E3" w14:textId="77777777" w:rsidR="00F6369F" w:rsidRDefault="00F6369F">
      <w:pPr>
        <w:rPr>
          <w:rFonts w:hint="eastAsia"/>
        </w:rPr>
      </w:pPr>
      <w:r>
        <w:rPr>
          <w:rFonts w:hint="eastAsia"/>
        </w:rPr>
        <w:t>每一个汉字都是历史与艺术的结晶，“既”及其部首“卩”便是其中一例。它们不仅是沟通工具，更是传承千年文明的载体。通过对“既”字的研究，我们可以窥见古代社会的生活方式以及汉字演变的过程；这也提醒我们要珍惜这份文化遗产，并将其发扬光大。无论是在日常对话还是正式场合，“既”字所代表的文化内涵都值得我们细细品味。</w:t>
      </w:r>
    </w:p>
    <w:p w14:paraId="5D8E5720" w14:textId="77777777" w:rsidR="00F6369F" w:rsidRDefault="00F6369F">
      <w:pPr>
        <w:rPr>
          <w:rFonts w:hint="eastAsia"/>
        </w:rPr>
      </w:pPr>
    </w:p>
    <w:p w14:paraId="04C352BB" w14:textId="77777777" w:rsidR="00F6369F" w:rsidRDefault="00F63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2EC7E" w14:textId="38B14C27" w:rsidR="003E5594" w:rsidRDefault="003E5594"/>
    <w:sectPr w:rsidR="003E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94"/>
    <w:rsid w:val="003E5594"/>
    <w:rsid w:val="007B51D0"/>
    <w:rsid w:val="00F6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73DC3-8079-4031-9D14-85320090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