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D855B" w14:textId="77777777" w:rsidR="00C165B6" w:rsidRDefault="00C165B6">
      <w:pPr>
        <w:rPr>
          <w:rFonts w:hint="eastAsia"/>
        </w:rPr>
      </w:pPr>
      <w:r>
        <w:rPr>
          <w:rFonts w:hint="eastAsia"/>
        </w:rPr>
        <w:t>已检查的拼音：汉语学习者的桥梁</w:t>
      </w:r>
    </w:p>
    <w:p w14:paraId="3548F807" w14:textId="77777777" w:rsidR="00C165B6" w:rsidRDefault="00C165B6">
      <w:pPr>
        <w:rPr>
          <w:rFonts w:hint="eastAsia"/>
        </w:rPr>
      </w:pPr>
      <w:r>
        <w:rPr>
          <w:rFonts w:hint="eastAsia"/>
        </w:rPr>
        <w:t>在中文的学习过程中，拼音扮演着至关重要的角色。作为汉字读音的标注系统，拼音为无数学习者架起了一座通往汉语世界的桥梁。它不仅帮助初学者正确发音，还辅助他们记忆和理解复杂的汉字结构。对于非母语使用者来说，掌握准确的拼音是迈向流利沟通的第一步。</w:t>
      </w:r>
    </w:p>
    <w:p w14:paraId="3AD19CBE" w14:textId="77777777" w:rsidR="00C165B6" w:rsidRDefault="00C165B6">
      <w:pPr>
        <w:rPr>
          <w:rFonts w:hint="eastAsia"/>
        </w:rPr>
      </w:pPr>
    </w:p>
    <w:p w14:paraId="6D13C1DA" w14:textId="77777777" w:rsidR="00C165B6" w:rsidRDefault="00C165B6">
      <w:pPr>
        <w:rPr>
          <w:rFonts w:hint="eastAsia"/>
        </w:rPr>
      </w:pPr>
      <w:r>
        <w:rPr>
          <w:rFonts w:hint="eastAsia"/>
        </w:rPr>
        <w:t xml:space="preserve"> </w:t>
      </w:r>
    </w:p>
    <w:p w14:paraId="7A570B55" w14:textId="77777777" w:rsidR="00C165B6" w:rsidRDefault="00C165B6">
      <w:pPr>
        <w:rPr>
          <w:rFonts w:hint="eastAsia"/>
        </w:rPr>
      </w:pPr>
      <w:r>
        <w:rPr>
          <w:rFonts w:hint="eastAsia"/>
        </w:rPr>
        <w:t>拼音的历史与演变</w:t>
      </w:r>
    </w:p>
    <w:p w14:paraId="592DBDE5" w14:textId="77777777" w:rsidR="00C165B6" w:rsidRDefault="00C165B6">
      <w:pPr>
        <w:rPr>
          <w:rFonts w:hint="eastAsia"/>
        </w:rPr>
      </w:pPr>
      <w:r>
        <w:rPr>
          <w:rFonts w:hint="eastAsia"/>
        </w:rPr>
        <w:t>拼音的历史可以追溯到清朝末年。当时，为了推动语言改革，许多知识分子开始探索一种简单有效的汉字注音方法。经过多年的实践和发展，1958年中国政府正式颁布了《汉语拼音方案》，确立了现代汉语拼音系统的标准。这一方案迅速在全国范围内推广，并逐渐成为国际上公认的汉语罗马字母拼写法。</w:t>
      </w:r>
    </w:p>
    <w:p w14:paraId="490A9CCF" w14:textId="77777777" w:rsidR="00C165B6" w:rsidRDefault="00C165B6">
      <w:pPr>
        <w:rPr>
          <w:rFonts w:hint="eastAsia"/>
        </w:rPr>
      </w:pPr>
    </w:p>
    <w:p w14:paraId="10D22236" w14:textId="77777777" w:rsidR="00C165B6" w:rsidRDefault="00C165B6">
      <w:pPr>
        <w:rPr>
          <w:rFonts w:hint="eastAsia"/>
        </w:rPr>
      </w:pPr>
      <w:r>
        <w:rPr>
          <w:rFonts w:hint="eastAsia"/>
        </w:rPr>
        <w:t xml:space="preserve"> </w:t>
      </w:r>
    </w:p>
    <w:p w14:paraId="3F71E8E6" w14:textId="77777777" w:rsidR="00C165B6" w:rsidRDefault="00C165B6">
      <w:pPr>
        <w:rPr>
          <w:rFonts w:hint="eastAsia"/>
        </w:rPr>
      </w:pPr>
      <w:r>
        <w:rPr>
          <w:rFonts w:hint="eastAsia"/>
        </w:rPr>
        <w:t>拼音的作用</w:t>
      </w:r>
    </w:p>
    <w:p w14:paraId="7FE48210" w14:textId="77777777" w:rsidR="00C165B6" w:rsidRDefault="00C165B6">
      <w:pPr>
        <w:rPr>
          <w:rFonts w:hint="eastAsia"/>
        </w:rPr>
      </w:pPr>
      <w:r>
        <w:rPr>
          <w:rFonts w:hint="eastAsia"/>
        </w:rPr>
        <w:t>在教育领域，拼音是小学语文教学的重要工具之一。孩子们通过学习拼音来认识新字、练习朗读和书写。在对外汉语教学中，拼音同样不可或缺。它使得外国学生能够快速掌握正确的发音规则，从而提高他们的口语表达能力。随着信息技术的发展，拼音输入法也成为了人们日常生活中不可或缺的一部分。</w:t>
      </w:r>
    </w:p>
    <w:p w14:paraId="52564BFE" w14:textId="77777777" w:rsidR="00C165B6" w:rsidRDefault="00C165B6">
      <w:pPr>
        <w:rPr>
          <w:rFonts w:hint="eastAsia"/>
        </w:rPr>
      </w:pPr>
    </w:p>
    <w:p w14:paraId="5E79EC07" w14:textId="77777777" w:rsidR="00C165B6" w:rsidRDefault="00C165B6">
      <w:pPr>
        <w:rPr>
          <w:rFonts w:hint="eastAsia"/>
        </w:rPr>
      </w:pPr>
      <w:r>
        <w:rPr>
          <w:rFonts w:hint="eastAsia"/>
        </w:rPr>
        <w:t xml:space="preserve"> </w:t>
      </w:r>
    </w:p>
    <w:p w14:paraId="48AEE852" w14:textId="77777777" w:rsidR="00C165B6" w:rsidRDefault="00C165B6">
      <w:pPr>
        <w:rPr>
          <w:rFonts w:hint="eastAsia"/>
        </w:rPr>
      </w:pPr>
      <w:r>
        <w:rPr>
          <w:rFonts w:hint="eastAsia"/>
        </w:rPr>
        <w:t>拼音的特点</w:t>
      </w:r>
    </w:p>
    <w:p w14:paraId="1759C63E" w14:textId="77777777" w:rsidR="00C165B6" w:rsidRDefault="00C165B6">
      <w:pPr>
        <w:rPr>
          <w:rFonts w:hint="eastAsia"/>
        </w:rPr>
      </w:pPr>
      <w:r>
        <w:rPr>
          <w:rFonts w:hint="eastAsia"/>
        </w:rPr>
        <w:t>汉语拼音具有简洁明了的特点。每个音节由声母、韵母和声调组成，这样的结构既便于记忆又利于实际应用。例如，“ma”这个音节就有四种不同的声调变化，分别代表了“妈、麻、马、骂”。通过这些细微但明显的区别，拼音成功地将汉字丰富的语音信息传达给了学习者。</w:t>
      </w:r>
    </w:p>
    <w:p w14:paraId="0E9BF454" w14:textId="77777777" w:rsidR="00C165B6" w:rsidRDefault="00C165B6">
      <w:pPr>
        <w:rPr>
          <w:rFonts w:hint="eastAsia"/>
        </w:rPr>
      </w:pPr>
    </w:p>
    <w:p w14:paraId="5B6D3F57" w14:textId="77777777" w:rsidR="00C165B6" w:rsidRDefault="00C165B6">
      <w:pPr>
        <w:rPr>
          <w:rFonts w:hint="eastAsia"/>
        </w:rPr>
      </w:pPr>
      <w:r>
        <w:rPr>
          <w:rFonts w:hint="eastAsia"/>
        </w:rPr>
        <w:t xml:space="preserve"> </w:t>
      </w:r>
    </w:p>
    <w:p w14:paraId="402FAAAB" w14:textId="77777777" w:rsidR="00C165B6" w:rsidRDefault="00C165B6">
      <w:pPr>
        <w:rPr>
          <w:rFonts w:hint="eastAsia"/>
        </w:rPr>
      </w:pPr>
      <w:r>
        <w:rPr>
          <w:rFonts w:hint="eastAsia"/>
        </w:rPr>
        <w:t>拼音与汉字的关系</w:t>
      </w:r>
    </w:p>
    <w:p w14:paraId="18A5EE56" w14:textId="77777777" w:rsidR="00C165B6" w:rsidRDefault="00C165B6">
      <w:pPr>
        <w:rPr>
          <w:rFonts w:hint="eastAsia"/>
        </w:rPr>
      </w:pPr>
      <w:r>
        <w:rPr>
          <w:rFonts w:hint="eastAsia"/>
        </w:rPr>
        <w:t>虽然拼音是用来表示汉字读音的，但它并不能完全替代汉字本身。这是因为汉字不仅包含声音信息，更承载着深厚的文化内涵和视觉美感。因此，在实际使用中，拼音更多地起到了辅助作用。例如，在儿童识字初期或成人学习外语时，拼音可以帮助他们更快地理解和记忆生词；而在正式文件和文学作品中，则依然需要依靠传统的方块字进行表达。</w:t>
      </w:r>
    </w:p>
    <w:p w14:paraId="2FB81DDC" w14:textId="77777777" w:rsidR="00C165B6" w:rsidRDefault="00C165B6">
      <w:pPr>
        <w:rPr>
          <w:rFonts w:hint="eastAsia"/>
        </w:rPr>
      </w:pPr>
    </w:p>
    <w:p w14:paraId="4B323189" w14:textId="77777777" w:rsidR="00C165B6" w:rsidRDefault="00C165B6">
      <w:pPr>
        <w:rPr>
          <w:rFonts w:hint="eastAsia"/>
        </w:rPr>
      </w:pPr>
      <w:r>
        <w:rPr>
          <w:rFonts w:hint="eastAsia"/>
        </w:rPr>
        <w:t xml:space="preserve"> </w:t>
      </w:r>
    </w:p>
    <w:p w14:paraId="126DE647" w14:textId="77777777" w:rsidR="00C165B6" w:rsidRDefault="00C165B6">
      <w:pPr>
        <w:rPr>
          <w:rFonts w:hint="eastAsia"/>
        </w:rPr>
      </w:pPr>
      <w:r>
        <w:rPr>
          <w:rFonts w:hint="eastAsia"/>
        </w:rPr>
        <w:t>拼音的国际影响</w:t>
      </w:r>
    </w:p>
    <w:p w14:paraId="07DB95F7" w14:textId="77777777" w:rsidR="00C165B6" w:rsidRDefault="00C165B6">
      <w:pPr>
        <w:rPr>
          <w:rFonts w:hint="eastAsia"/>
        </w:rPr>
      </w:pPr>
      <w:r>
        <w:rPr>
          <w:rFonts w:hint="eastAsia"/>
        </w:rPr>
        <w:t>随着中国在全球影响力的不断增强，汉语拼音也逐渐走向世界舞台。越来越多的外国人开始学习汉语，而拼音则是他们打开这扇大门的关键钥匙。在一些国际组织和跨国公司内部，采用汉语拼音作为官方命名或标识的做法也越来越普遍。这不仅促进了文化交流，也为汉语的国际化传播做出了积极贡献。</w:t>
      </w:r>
    </w:p>
    <w:p w14:paraId="50F957F3" w14:textId="77777777" w:rsidR="00C165B6" w:rsidRDefault="00C165B6">
      <w:pPr>
        <w:rPr>
          <w:rFonts w:hint="eastAsia"/>
        </w:rPr>
      </w:pPr>
    </w:p>
    <w:p w14:paraId="6109114C" w14:textId="77777777" w:rsidR="00C165B6" w:rsidRDefault="00C165B6">
      <w:pPr>
        <w:rPr>
          <w:rFonts w:hint="eastAsia"/>
        </w:rPr>
      </w:pPr>
      <w:r>
        <w:rPr>
          <w:rFonts w:hint="eastAsia"/>
        </w:rPr>
        <w:t xml:space="preserve"> </w:t>
      </w:r>
    </w:p>
    <w:p w14:paraId="1FA50CEC" w14:textId="77777777" w:rsidR="00C165B6" w:rsidRDefault="00C165B6">
      <w:pPr>
        <w:rPr>
          <w:rFonts w:hint="eastAsia"/>
        </w:rPr>
      </w:pPr>
      <w:r>
        <w:rPr>
          <w:rFonts w:hint="eastAsia"/>
        </w:rPr>
        <w:t>最后的总结</w:t>
      </w:r>
    </w:p>
    <w:p w14:paraId="4646CDFC" w14:textId="77777777" w:rsidR="00C165B6" w:rsidRDefault="00C165B6">
      <w:pPr>
        <w:rPr>
          <w:rFonts w:hint="eastAsia"/>
        </w:rPr>
      </w:pPr>
      <w:r>
        <w:rPr>
          <w:rFonts w:hint="eastAsia"/>
        </w:rPr>
        <w:t>拼音作为连接汉语与世界的纽带，其重要性不言而喻。无论是对于国内的学生还是海外的汉语爱好者而言，熟练掌握拼音都是学好中文必不可少的一环。未来，随着全球化进程的加速以及科技手段的日新月异，相信拼音将在促进中外交流方面发挥更加重要的作用。</w:t>
      </w:r>
    </w:p>
    <w:p w14:paraId="6671BD7D" w14:textId="77777777" w:rsidR="00C165B6" w:rsidRDefault="00C165B6">
      <w:pPr>
        <w:rPr>
          <w:rFonts w:hint="eastAsia"/>
        </w:rPr>
      </w:pPr>
    </w:p>
    <w:p w14:paraId="5D866AC4" w14:textId="77777777" w:rsidR="00C165B6" w:rsidRDefault="00C165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5AAD93" w14:textId="11C8C050" w:rsidR="00F05488" w:rsidRDefault="00F05488"/>
    <w:sectPr w:rsidR="00F054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488"/>
    <w:rsid w:val="007B51D0"/>
    <w:rsid w:val="00C165B6"/>
    <w:rsid w:val="00F0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53ED0A-B5B7-498F-A4E8-DC314817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54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54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54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54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54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54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54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54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54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54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54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54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54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54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54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54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54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54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54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54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54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54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54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54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54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54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54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54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54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2025-05-27T14:41:00Z</dcterms:created>
  <dcterms:modified xsi:type="dcterms:W3CDTF">2025-05-27T14:41:00Z</dcterms:modified>
</cp:coreProperties>
</file>