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752F" w14:textId="77777777" w:rsidR="00DE2006" w:rsidRDefault="00DE2006">
      <w:pPr>
        <w:rPr>
          <w:rFonts w:hint="eastAsia"/>
        </w:rPr>
      </w:pPr>
      <w:r>
        <w:rPr>
          <w:rFonts w:hint="eastAsia"/>
        </w:rPr>
        <w:t>回忆我的母亲的字词的拼音</w:t>
      </w:r>
    </w:p>
    <w:p w14:paraId="275E28C7" w14:textId="77777777" w:rsidR="00DE2006" w:rsidRDefault="00DE2006">
      <w:pPr>
        <w:rPr>
          <w:rFonts w:hint="eastAsia"/>
        </w:rPr>
      </w:pPr>
      <w:r>
        <w:rPr>
          <w:rFonts w:hint="eastAsia"/>
        </w:rPr>
        <w:t>每当念起“Wǒ mǔ qīn”这三个音节，心中总是涌起无尽的温暖与怀念。在汉语中，“我母亲”这三个字不仅代表了一个家庭中的重要角色，更承载着无数人对亲情的理解和感悟。对于每个人来说，母亲是生命中最初的依靠，是给予我们无私爱的人。今天，让我们一同走进这些简单的音节背后的故事，去探寻那深深的母爱。</w:t>
      </w:r>
    </w:p>
    <w:p w14:paraId="11ACE3C1" w14:textId="77777777" w:rsidR="00DE2006" w:rsidRDefault="00DE2006">
      <w:pPr>
        <w:rPr>
          <w:rFonts w:hint="eastAsia"/>
        </w:rPr>
      </w:pPr>
    </w:p>
    <w:p w14:paraId="08652E34" w14:textId="77777777" w:rsidR="00DE2006" w:rsidRDefault="00DE2006">
      <w:pPr>
        <w:rPr>
          <w:rFonts w:hint="eastAsia"/>
        </w:rPr>
      </w:pPr>
      <w:r>
        <w:rPr>
          <w:rFonts w:hint="eastAsia"/>
        </w:rPr>
        <w:t xml:space="preserve"> </w:t>
      </w:r>
    </w:p>
    <w:p w14:paraId="18F84834" w14:textId="77777777" w:rsidR="00DE2006" w:rsidRDefault="00DE2006">
      <w:pPr>
        <w:rPr>
          <w:rFonts w:hint="eastAsia"/>
        </w:rPr>
      </w:pPr>
      <w:r>
        <w:rPr>
          <w:rFonts w:hint="eastAsia"/>
        </w:rPr>
        <w:t>童年的记忆：Mǔ qīn de ài</w:t>
      </w:r>
    </w:p>
    <w:p w14:paraId="56B26FC5" w14:textId="77777777" w:rsidR="00DE2006" w:rsidRDefault="00DE2006">
      <w:pPr>
        <w:rPr>
          <w:rFonts w:hint="eastAsia"/>
        </w:rPr>
      </w:pPr>
      <w:r>
        <w:rPr>
          <w:rFonts w:hint="eastAsia"/>
        </w:rPr>
        <w:t>“Mǔ qīn de ài”，这是孩童时期最常听到的话语之一。母亲的爱，在童年是一双温柔的手，牵着我们在人生的道路上迈出第一步；是在夜晚为我们盖好被子，轻声哼唱摇篮曲的温柔声音；也是在我们受伤时，第一个冲过来安慰的怀抱。那时候，世界很小，小到只要母亲在身边，就感觉安全而幸福。母亲用她的耐心和细心，教会了我们如何认识这个世界，如何表达自己的情感。</w:t>
      </w:r>
    </w:p>
    <w:p w14:paraId="661989C0" w14:textId="77777777" w:rsidR="00DE2006" w:rsidRDefault="00DE2006">
      <w:pPr>
        <w:rPr>
          <w:rFonts w:hint="eastAsia"/>
        </w:rPr>
      </w:pPr>
    </w:p>
    <w:p w14:paraId="621C25E1" w14:textId="77777777" w:rsidR="00DE2006" w:rsidRDefault="00DE2006">
      <w:pPr>
        <w:rPr>
          <w:rFonts w:hint="eastAsia"/>
        </w:rPr>
      </w:pPr>
      <w:r>
        <w:rPr>
          <w:rFonts w:hint="eastAsia"/>
        </w:rPr>
        <w:t xml:space="preserve"> </w:t>
      </w:r>
    </w:p>
    <w:p w14:paraId="51989B6F" w14:textId="77777777" w:rsidR="00DE2006" w:rsidRDefault="00DE2006">
      <w:pPr>
        <w:rPr>
          <w:rFonts w:hint="eastAsia"/>
        </w:rPr>
      </w:pPr>
      <w:r>
        <w:rPr>
          <w:rFonts w:hint="eastAsia"/>
        </w:rPr>
        <w:t>成长岁月：Xiàngxíng de jiào yù</w:t>
      </w:r>
    </w:p>
    <w:p w14:paraId="6DF5F6E9" w14:textId="77777777" w:rsidR="00DE2006" w:rsidRDefault="00DE2006">
      <w:pPr>
        <w:rPr>
          <w:rFonts w:hint="eastAsia"/>
        </w:rPr>
      </w:pPr>
      <w:r>
        <w:rPr>
          <w:rFonts w:hint="eastAsia"/>
        </w:rPr>
        <w:t>随着年龄的增长，“Xiàngxíng de jiào yù”成为了生活中不可或缺的一部分。母亲不仅是生活上的照顾者，更是精神上的导师。她以身作则，用自己的行动教导我们什么是责任、诚信和善良。母亲的身影总是在我们遇到困难时出现，她鼓励我们要勇敢面对挑战，不要轻易放弃梦想。无论是在学习上还是品德修养方面，母亲都给予了我们宝贵的指导，使我们逐渐成长为更好的自己。</w:t>
      </w:r>
    </w:p>
    <w:p w14:paraId="0F555B46" w14:textId="77777777" w:rsidR="00DE2006" w:rsidRDefault="00DE2006">
      <w:pPr>
        <w:rPr>
          <w:rFonts w:hint="eastAsia"/>
        </w:rPr>
      </w:pPr>
    </w:p>
    <w:p w14:paraId="58AD04E8" w14:textId="77777777" w:rsidR="00DE2006" w:rsidRDefault="00DE2006">
      <w:pPr>
        <w:rPr>
          <w:rFonts w:hint="eastAsia"/>
        </w:rPr>
      </w:pPr>
      <w:r>
        <w:rPr>
          <w:rFonts w:hint="eastAsia"/>
        </w:rPr>
        <w:t xml:space="preserve"> </w:t>
      </w:r>
    </w:p>
    <w:p w14:paraId="668F4A8F" w14:textId="77777777" w:rsidR="00DE2006" w:rsidRDefault="00DE2006">
      <w:pPr>
        <w:rPr>
          <w:rFonts w:hint="eastAsia"/>
        </w:rPr>
      </w:pPr>
      <w:r>
        <w:rPr>
          <w:rFonts w:hint="eastAsia"/>
        </w:rPr>
        <w:t>离别时刻：Bù rěn lí kāi</w:t>
      </w:r>
    </w:p>
    <w:p w14:paraId="159F0CC0" w14:textId="77777777" w:rsidR="00DE2006" w:rsidRDefault="00DE2006">
      <w:pPr>
        <w:rPr>
          <w:rFonts w:hint="eastAsia"/>
        </w:rPr>
      </w:pPr>
      <w:r>
        <w:rPr>
          <w:rFonts w:hint="eastAsia"/>
        </w:rPr>
        <w:t>“Bù rěn lí kāi”，当终于到了要离开家去追求自己的理想的时候，才发现原来离别的滋味如此难以言表。母亲站在门口，眼中满是不舍，却依然微笑着挥手告别。那一刻，我们深刻体会到了母亲对我们独立生活的支持以及那份深沉而不求回报的爱。虽然距离将我们分开，但心中的联系从未中断过，电话里传来的声音、信件里的叮咛，都是母亲对远方孩子的牵挂。</w:t>
      </w:r>
    </w:p>
    <w:p w14:paraId="7DF7FFC9" w14:textId="77777777" w:rsidR="00DE2006" w:rsidRDefault="00DE2006">
      <w:pPr>
        <w:rPr>
          <w:rFonts w:hint="eastAsia"/>
        </w:rPr>
      </w:pPr>
    </w:p>
    <w:p w14:paraId="210BCE2E" w14:textId="77777777" w:rsidR="00DE2006" w:rsidRDefault="00DE2006">
      <w:pPr>
        <w:rPr>
          <w:rFonts w:hint="eastAsia"/>
        </w:rPr>
      </w:pPr>
      <w:r>
        <w:rPr>
          <w:rFonts w:hint="eastAsia"/>
        </w:rPr>
        <w:t xml:space="preserve"> </w:t>
      </w:r>
    </w:p>
    <w:p w14:paraId="3F15F60D" w14:textId="77777777" w:rsidR="00DE2006" w:rsidRDefault="00DE2006">
      <w:pPr>
        <w:rPr>
          <w:rFonts w:hint="eastAsia"/>
        </w:rPr>
      </w:pPr>
      <w:r>
        <w:rPr>
          <w:rFonts w:hint="eastAsia"/>
        </w:rPr>
        <w:t>永恒的思念：Jì niàn zài xīn tóu</w:t>
      </w:r>
    </w:p>
    <w:p w14:paraId="6BA39C9A" w14:textId="77777777" w:rsidR="00DE2006" w:rsidRDefault="00DE2006">
      <w:pPr>
        <w:rPr>
          <w:rFonts w:hint="eastAsia"/>
        </w:rPr>
      </w:pPr>
      <w:r>
        <w:rPr>
          <w:rFonts w:hint="eastAsia"/>
        </w:rPr>
        <w:t>“Jì niàn zài xīn tóu”成为了一种习惯。无论走到哪里，母亲的形象永远刻印在心间。即使岁月流逝，那些关于母亲的记忆永远不会褪色。从日常琐事到人生大事，母亲的影响无处不在。她教会我们的东西，不仅仅局限于言语之间，更多的是通过日常生活中的点滴细节传递出来的价值观和生活态度。每当想起母亲，内心都会充满力量，因为她赋予了我们最珍贵的人生财富——那就是爱的能力。</w:t>
      </w:r>
    </w:p>
    <w:p w14:paraId="011B2256" w14:textId="77777777" w:rsidR="00DE2006" w:rsidRDefault="00DE2006">
      <w:pPr>
        <w:rPr>
          <w:rFonts w:hint="eastAsia"/>
        </w:rPr>
      </w:pPr>
    </w:p>
    <w:p w14:paraId="029E65DA" w14:textId="77777777" w:rsidR="00DE2006" w:rsidRDefault="00DE2006">
      <w:pPr>
        <w:rPr>
          <w:rFonts w:hint="eastAsia"/>
        </w:rPr>
      </w:pPr>
      <w:r>
        <w:rPr>
          <w:rFonts w:hint="eastAsia"/>
        </w:rPr>
        <w:t xml:space="preserve"> </w:t>
      </w:r>
    </w:p>
    <w:p w14:paraId="0EB0F02D" w14:textId="77777777" w:rsidR="00DE2006" w:rsidRDefault="00DE2006">
      <w:pPr>
        <w:rPr>
          <w:rFonts w:hint="eastAsia"/>
        </w:rPr>
      </w:pPr>
      <w:r>
        <w:rPr>
          <w:rFonts w:hint="eastAsia"/>
        </w:rPr>
        <w:t>最后的总结：Yǒng yuǎn de ài</w:t>
      </w:r>
    </w:p>
    <w:p w14:paraId="4B1D9517" w14:textId="77777777" w:rsidR="00DE2006" w:rsidRDefault="00DE2006">
      <w:pPr>
        <w:rPr>
          <w:rFonts w:hint="eastAsia"/>
        </w:rPr>
      </w:pPr>
      <w:r>
        <w:rPr>
          <w:rFonts w:hint="eastAsia"/>
        </w:rPr>
        <w:t>“Yǒng yuǎn de ài”，这或许是世界上最美好的词汇之一。它超越了时间和空间的限制，连接着每一个想念母亲的心灵。母亲的爱如同涓涓细流，滋润着我们的心田；又似璀璨星光，照亮了前行的道路。让我们珍惜这份来自心底深处的情感，用心去感受，并把它传递给更多需要关爱的人。</w:t>
      </w:r>
    </w:p>
    <w:p w14:paraId="59E89D43" w14:textId="77777777" w:rsidR="00DE2006" w:rsidRDefault="00DE2006">
      <w:pPr>
        <w:rPr>
          <w:rFonts w:hint="eastAsia"/>
        </w:rPr>
      </w:pPr>
    </w:p>
    <w:p w14:paraId="4F9D85D0" w14:textId="77777777" w:rsidR="00DE2006" w:rsidRDefault="00DE2006">
      <w:pPr>
        <w:rPr>
          <w:rFonts w:hint="eastAsia"/>
        </w:rPr>
      </w:pPr>
      <w:r>
        <w:rPr>
          <w:rFonts w:hint="eastAsia"/>
        </w:rPr>
        <w:t>本文是由每日作文网(2345lzwz.com)为大家创作</w:t>
      </w:r>
    </w:p>
    <w:p w14:paraId="391A5295" w14:textId="4BE5F2B9" w:rsidR="002006F9" w:rsidRDefault="002006F9"/>
    <w:sectPr w:rsidR="00200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F9"/>
    <w:rsid w:val="002006F9"/>
    <w:rsid w:val="00912881"/>
    <w:rsid w:val="00DE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09199-F08A-42C4-AB6D-A122BBC4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6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6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6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6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6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6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6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6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6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6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6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6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6F9"/>
    <w:rPr>
      <w:rFonts w:cstheme="majorBidi"/>
      <w:color w:val="2F5496" w:themeColor="accent1" w:themeShade="BF"/>
      <w:sz w:val="28"/>
      <w:szCs w:val="28"/>
    </w:rPr>
  </w:style>
  <w:style w:type="character" w:customStyle="1" w:styleId="50">
    <w:name w:val="标题 5 字符"/>
    <w:basedOn w:val="a0"/>
    <w:link w:val="5"/>
    <w:uiPriority w:val="9"/>
    <w:semiHidden/>
    <w:rsid w:val="002006F9"/>
    <w:rPr>
      <w:rFonts w:cstheme="majorBidi"/>
      <w:color w:val="2F5496" w:themeColor="accent1" w:themeShade="BF"/>
      <w:sz w:val="24"/>
    </w:rPr>
  </w:style>
  <w:style w:type="character" w:customStyle="1" w:styleId="60">
    <w:name w:val="标题 6 字符"/>
    <w:basedOn w:val="a0"/>
    <w:link w:val="6"/>
    <w:uiPriority w:val="9"/>
    <w:semiHidden/>
    <w:rsid w:val="002006F9"/>
    <w:rPr>
      <w:rFonts w:cstheme="majorBidi"/>
      <w:b/>
      <w:bCs/>
      <w:color w:val="2F5496" w:themeColor="accent1" w:themeShade="BF"/>
    </w:rPr>
  </w:style>
  <w:style w:type="character" w:customStyle="1" w:styleId="70">
    <w:name w:val="标题 7 字符"/>
    <w:basedOn w:val="a0"/>
    <w:link w:val="7"/>
    <w:uiPriority w:val="9"/>
    <w:semiHidden/>
    <w:rsid w:val="002006F9"/>
    <w:rPr>
      <w:rFonts w:cstheme="majorBidi"/>
      <w:b/>
      <w:bCs/>
      <w:color w:val="595959" w:themeColor="text1" w:themeTint="A6"/>
    </w:rPr>
  </w:style>
  <w:style w:type="character" w:customStyle="1" w:styleId="80">
    <w:name w:val="标题 8 字符"/>
    <w:basedOn w:val="a0"/>
    <w:link w:val="8"/>
    <w:uiPriority w:val="9"/>
    <w:semiHidden/>
    <w:rsid w:val="002006F9"/>
    <w:rPr>
      <w:rFonts w:cstheme="majorBidi"/>
      <w:color w:val="595959" w:themeColor="text1" w:themeTint="A6"/>
    </w:rPr>
  </w:style>
  <w:style w:type="character" w:customStyle="1" w:styleId="90">
    <w:name w:val="标题 9 字符"/>
    <w:basedOn w:val="a0"/>
    <w:link w:val="9"/>
    <w:uiPriority w:val="9"/>
    <w:semiHidden/>
    <w:rsid w:val="002006F9"/>
    <w:rPr>
      <w:rFonts w:eastAsiaTheme="majorEastAsia" w:cstheme="majorBidi"/>
      <w:color w:val="595959" w:themeColor="text1" w:themeTint="A6"/>
    </w:rPr>
  </w:style>
  <w:style w:type="paragraph" w:styleId="a3">
    <w:name w:val="Title"/>
    <w:basedOn w:val="a"/>
    <w:next w:val="a"/>
    <w:link w:val="a4"/>
    <w:uiPriority w:val="10"/>
    <w:qFormat/>
    <w:rsid w:val="002006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6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6F9"/>
    <w:pPr>
      <w:spacing w:before="160"/>
      <w:jc w:val="center"/>
    </w:pPr>
    <w:rPr>
      <w:i/>
      <w:iCs/>
      <w:color w:val="404040" w:themeColor="text1" w:themeTint="BF"/>
    </w:rPr>
  </w:style>
  <w:style w:type="character" w:customStyle="1" w:styleId="a8">
    <w:name w:val="引用 字符"/>
    <w:basedOn w:val="a0"/>
    <w:link w:val="a7"/>
    <w:uiPriority w:val="29"/>
    <w:rsid w:val="002006F9"/>
    <w:rPr>
      <w:i/>
      <w:iCs/>
      <w:color w:val="404040" w:themeColor="text1" w:themeTint="BF"/>
    </w:rPr>
  </w:style>
  <w:style w:type="paragraph" w:styleId="a9">
    <w:name w:val="List Paragraph"/>
    <w:basedOn w:val="a"/>
    <w:uiPriority w:val="34"/>
    <w:qFormat/>
    <w:rsid w:val="002006F9"/>
    <w:pPr>
      <w:ind w:left="720"/>
      <w:contextualSpacing/>
    </w:pPr>
  </w:style>
  <w:style w:type="character" w:styleId="aa">
    <w:name w:val="Intense Emphasis"/>
    <w:basedOn w:val="a0"/>
    <w:uiPriority w:val="21"/>
    <w:qFormat/>
    <w:rsid w:val="002006F9"/>
    <w:rPr>
      <w:i/>
      <w:iCs/>
      <w:color w:val="2F5496" w:themeColor="accent1" w:themeShade="BF"/>
    </w:rPr>
  </w:style>
  <w:style w:type="paragraph" w:styleId="ab">
    <w:name w:val="Intense Quote"/>
    <w:basedOn w:val="a"/>
    <w:next w:val="a"/>
    <w:link w:val="ac"/>
    <w:uiPriority w:val="30"/>
    <w:qFormat/>
    <w:rsid w:val="00200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6F9"/>
    <w:rPr>
      <w:i/>
      <w:iCs/>
      <w:color w:val="2F5496" w:themeColor="accent1" w:themeShade="BF"/>
    </w:rPr>
  </w:style>
  <w:style w:type="character" w:styleId="ad">
    <w:name w:val="Intense Reference"/>
    <w:basedOn w:val="a0"/>
    <w:uiPriority w:val="32"/>
    <w:qFormat/>
    <w:rsid w:val="00200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