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7D33" w14:textId="77777777" w:rsidR="00EB74DF" w:rsidRDefault="00EB74DF">
      <w:pPr>
        <w:rPr>
          <w:rFonts w:hint="eastAsia"/>
        </w:rPr>
      </w:pPr>
      <w:r>
        <w:rPr>
          <w:rFonts w:hint="eastAsia"/>
        </w:rPr>
        <w:t>渐怍的拼音：jiàn zuò</w:t>
      </w:r>
    </w:p>
    <w:p w14:paraId="3C18CEAF" w14:textId="77777777" w:rsidR="00EB74DF" w:rsidRDefault="00EB74DF">
      <w:pPr>
        <w:rPr>
          <w:rFonts w:hint="eastAsia"/>
        </w:rPr>
      </w:pPr>
      <w:r>
        <w:rPr>
          <w:rFonts w:hint="eastAsia"/>
        </w:rPr>
        <w:t>在汉语的丰富词汇中，"渐怍"是一个相对不常见的词语。它的拼音是“jiàn zuò”，按照普通话的标准发音来读。这个词语由两个汉字组成：“渐”（jiàn），意为逐渐、逐步；“怍”（zuò），此字有惭愧、羞愧的意思。合在一起，“渐怍”描述了一种情感状态，即慢慢地感到羞耻或不好意思。</w:t>
      </w:r>
    </w:p>
    <w:p w14:paraId="741B36EC" w14:textId="77777777" w:rsidR="00EB74DF" w:rsidRDefault="00EB74DF">
      <w:pPr>
        <w:rPr>
          <w:rFonts w:hint="eastAsia"/>
        </w:rPr>
      </w:pPr>
    </w:p>
    <w:p w14:paraId="320B8C1C" w14:textId="77777777" w:rsidR="00EB74DF" w:rsidRDefault="00EB74DF">
      <w:pPr>
        <w:rPr>
          <w:rFonts w:hint="eastAsia"/>
        </w:rPr>
      </w:pPr>
      <w:r>
        <w:rPr>
          <w:rFonts w:hint="eastAsia"/>
        </w:rPr>
        <w:t xml:space="preserve"> </w:t>
      </w:r>
    </w:p>
    <w:p w14:paraId="3D09318C" w14:textId="77777777" w:rsidR="00EB74DF" w:rsidRDefault="00EB74DF">
      <w:pPr>
        <w:rPr>
          <w:rFonts w:hint="eastAsia"/>
        </w:rPr>
      </w:pPr>
      <w:r>
        <w:rPr>
          <w:rFonts w:hint="eastAsia"/>
        </w:rPr>
        <w:t>词义解析</w:t>
      </w:r>
    </w:p>
    <w:p w14:paraId="6340F5F4" w14:textId="77777777" w:rsidR="00EB74DF" w:rsidRDefault="00EB74DF">
      <w:pPr>
        <w:rPr>
          <w:rFonts w:hint="eastAsia"/>
        </w:rPr>
      </w:pPr>
      <w:r>
        <w:rPr>
          <w:rFonts w:hint="eastAsia"/>
        </w:rPr>
        <w:t>当我们深入探讨“渐怍”的含义时，可以发现它不仅仅是指瞬间的羞愧感，而是一种情感随着时间慢慢积累的过程。这种感觉通常是在意识到自己做了错事或者表现得不如人意之后产生的。例如，在一个社交场合中，某人可能开始时并不觉得有什么不对劲，但随着对话的进行，他渐渐意识到自己的言行可能冒犯了他人，从而产生渐怍的情感。这是一种非常人性化且普遍的情感体验，几乎每个人在生活中都曾经历过。</w:t>
      </w:r>
    </w:p>
    <w:p w14:paraId="05365FBB" w14:textId="77777777" w:rsidR="00EB74DF" w:rsidRDefault="00EB74DF">
      <w:pPr>
        <w:rPr>
          <w:rFonts w:hint="eastAsia"/>
        </w:rPr>
      </w:pPr>
    </w:p>
    <w:p w14:paraId="21FA90C4" w14:textId="77777777" w:rsidR="00EB74DF" w:rsidRDefault="00EB74DF">
      <w:pPr>
        <w:rPr>
          <w:rFonts w:hint="eastAsia"/>
        </w:rPr>
      </w:pPr>
      <w:r>
        <w:rPr>
          <w:rFonts w:hint="eastAsia"/>
        </w:rPr>
        <w:t xml:space="preserve"> </w:t>
      </w:r>
    </w:p>
    <w:p w14:paraId="54D85FD8" w14:textId="77777777" w:rsidR="00EB74DF" w:rsidRDefault="00EB74DF">
      <w:pPr>
        <w:rPr>
          <w:rFonts w:hint="eastAsia"/>
        </w:rPr>
      </w:pPr>
      <w:r>
        <w:rPr>
          <w:rFonts w:hint="eastAsia"/>
        </w:rPr>
        <w:t>用法示例</w:t>
      </w:r>
    </w:p>
    <w:p w14:paraId="4572C950" w14:textId="77777777" w:rsidR="00EB74DF" w:rsidRDefault="00EB74DF">
      <w:pPr>
        <w:rPr>
          <w:rFonts w:hint="eastAsia"/>
        </w:rPr>
      </w:pPr>
      <w:r>
        <w:rPr>
          <w:rFonts w:hint="eastAsia"/>
        </w:rPr>
        <w:t>“渐怍”一词在文学作品中有着独特的应用。作家们可能会使用这个词来形容角色内心的微妙变化，特别是在描绘复杂的人际关系和内心冲突的时候。比如，在小说中，一位主人公可能在与朋友争吵后，回想起自己的激烈反应，心中涌起一股渐怍之情。在日常交流中，虽然这个词不是口语中的常用词，但在表达细腻的情感时，它却能准确地传达出那种缓缓升起的内疚感。</w:t>
      </w:r>
    </w:p>
    <w:p w14:paraId="5DF7102D" w14:textId="77777777" w:rsidR="00EB74DF" w:rsidRDefault="00EB74DF">
      <w:pPr>
        <w:rPr>
          <w:rFonts w:hint="eastAsia"/>
        </w:rPr>
      </w:pPr>
    </w:p>
    <w:p w14:paraId="7AFD6388" w14:textId="77777777" w:rsidR="00EB74DF" w:rsidRDefault="00EB74DF">
      <w:pPr>
        <w:rPr>
          <w:rFonts w:hint="eastAsia"/>
        </w:rPr>
      </w:pPr>
      <w:r>
        <w:rPr>
          <w:rFonts w:hint="eastAsia"/>
        </w:rPr>
        <w:t xml:space="preserve"> </w:t>
      </w:r>
    </w:p>
    <w:p w14:paraId="6B60A2A8" w14:textId="77777777" w:rsidR="00EB74DF" w:rsidRDefault="00EB74DF">
      <w:pPr>
        <w:rPr>
          <w:rFonts w:hint="eastAsia"/>
        </w:rPr>
      </w:pPr>
      <w:r>
        <w:rPr>
          <w:rFonts w:hint="eastAsia"/>
        </w:rPr>
        <w:t>文化背景</w:t>
      </w:r>
    </w:p>
    <w:p w14:paraId="25860CDB" w14:textId="77777777" w:rsidR="00EB74DF" w:rsidRDefault="00EB74DF">
      <w:pPr>
        <w:rPr>
          <w:rFonts w:hint="eastAsia"/>
        </w:rPr>
      </w:pPr>
      <w:r>
        <w:rPr>
          <w:rFonts w:hint="eastAsia"/>
        </w:rPr>
        <w:t>在中国传统文化中，个人的行为举止往往受到社会规范和道德准则的严格约束。因此，当一个人违反了这些不成文的规定时，他们很可能会感到渐怍。这种情感不仅是对自身行为的一种反思，也是对人际关系和社会和谐的重视。中国文化强调“礼”，即礼貌和礼仪，以及“仁”，即对他人的关爱和尊重。在这种背景下，渐怍成为一种自我修正的力量，促使人们更加注意自己的行为，以维护良好的社会形象和个人品德。</w:t>
      </w:r>
    </w:p>
    <w:p w14:paraId="2050C6D6" w14:textId="77777777" w:rsidR="00EB74DF" w:rsidRDefault="00EB74DF">
      <w:pPr>
        <w:rPr>
          <w:rFonts w:hint="eastAsia"/>
        </w:rPr>
      </w:pPr>
    </w:p>
    <w:p w14:paraId="5DFEDCAF" w14:textId="77777777" w:rsidR="00EB74DF" w:rsidRDefault="00EB74DF">
      <w:pPr>
        <w:rPr>
          <w:rFonts w:hint="eastAsia"/>
        </w:rPr>
      </w:pPr>
      <w:r>
        <w:rPr>
          <w:rFonts w:hint="eastAsia"/>
        </w:rPr>
        <w:t xml:space="preserve"> </w:t>
      </w:r>
    </w:p>
    <w:p w14:paraId="5F6ACE62" w14:textId="77777777" w:rsidR="00EB74DF" w:rsidRDefault="00EB74DF">
      <w:pPr>
        <w:rPr>
          <w:rFonts w:hint="eastAsia"/>
        </w:rPr>
      </w:pPr>
      <w:r>
        <w:rPr>
          <w:rFonts w:hint="eastAsia"/>
        </w:rPr>
        <w:t>现代意义</w:t>
      </w:r>
    </w:p>
    <w:p w14:paraId="0F85AF55" w14:textId="77777777" w:rsidR="00EB74DF" w:rsidRDefault="00EB74DF">
      <w:pPr>
        <w:rPr>
          <w:rFonts w:hint="eastAsia"/>
        </w:rPr>
      </w:pPr>
      <w:r>
        <w:rPr>
          <w:rFonts w:hint="eastAsia"/>
        </w:rPr>
        <w:t>即便是在现代社会，渐怍依然是一个有意义的概念。在全球化的今天，尽管人们的观念变得更加开放和多样化，但是基本的道德标准和人际交往的原则仍然存在。当人们在社交媒体上发表不当言论或是做出伤害他人的行为后，他们可能会经历从最初的无意识到后来的渐怍这一过程。这种情感提醒我们保持谦逊和谨慎，尊重他人，并且对自己的言行负责。“渐怍”不仅反映了人类共通的情感体验，也体现了中国文化的深刻智慧。</w:t>
      </w:r>
    </w:p>
    <w:p w14:paraId="2DCB241A" w14:textId="77777777" w:rsidR="00EB74DF" w:rsidRDefault="00EB74DF">
      <w:pPr>
        <w:rPr>
          <w:rFonts w:hint="eastAsia"/>
        </w:rPr>
      </w:pPr>
    </w:p>
    <w:p w14:paraId="3497E057" w14:textId="77777777" w:rsidR="00EB74DF" w:rsidRDefault="00EB74DF">
      <w:pPr>
        <w:rPr>
          <w:rFonts w:hint="eastAsia"/>
        </w:rPr>
      </w:pPr>
      <w:r>
        <w:rPr>
          <w:rFonts w:hint="eastAsia"/>
        </w:rPr>
        <w:t>本文是由每日作文网(2345lzwz.com)为大家创作</w:t>
      </w:r>
    </w:p>
    <w:p w14:paraId="64CFE75E" w14:textId="6534C5DF" w:rsidR="004B1CF0" w:rsidRDefault="004B1CF0"/>
    <w:sectPr w:rsidR="004B1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F0"/>
    <w:rsid w:val="004B1CF0"/>
    <w:rsid w:val="00925FE3"/>
    <w:rsid w:val="00EB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100180-3E3F-40E1-88C0-A19E9A3C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C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C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C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C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C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C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C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C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C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C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C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C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CF0"/>
    <w:rPr>
      <w:rFonts w:cstheme="majorBidi"/>
      <w:color w:val="2F5496" w:themeColor="accent1" w:themeShade="BF"/>
      <w:sz w:val="28"/>
      <w:szCs w:val="28"/>
    </w:rPr>
  </w:style>
  <w:style w:type="character" w:customStyle="1" w:styleId="50">
    <w:name w:val="标题 5 字符"/>
    <w:basedOn w:val="a0"/>
    <w:link w:val="5"/>
    <w:uiPriority w:val="9"/>
    <w:semiHidden/>
    <w:rsid w:val="004B1CF0"/>
    <w:rPr>
      <w:rFonts w:cstheme="majorBidi"/>
      <w:color w:val="2F5496" w:themeColor="accent1" w:themeShade="BF"/>
      <w:sz w:val="24"/>
    </w:rPr>
  </w:style>
  <w:style w:type="character" w:customStyle="1" w:styleId="60">
    <w:name w:val="标题 6 字符"/>
    <w:basedOn w:val="a0"/>
    <w:link w:val="6"/>
    <w:uiPriority w:val="9"/>
    <w:semiHidden/>
    <w:rsid w:val="004B1CF0"/>
    <w:rPr>
      <w:rFonts w:cstheme="majorBidi"/>
      <w:b/>
      <w:bCs/>
      <w:color w:val="2F5496" w:themeColor="accent1" w:themeShade="BF"/>
    </w:rPr>
  </w:style>
  <w:style w:type="character" w:customStyle="1" w:styleId="70">
    <w:name w:val="标题 7 字符"/>
    <w:basedOn w:val="a0"/>
    <w:link w:val="7"/>
    <w:uiPriority w:val="9"/>
    <w:semiHidden/>
    <w:rsid w:val="004B1CF0"/>
    <w:rPr>
      <w:rFonts w:cstheme="majorBidi"/>
      <w:b/>
      <w:bCs/>
      <w:color w:val="595959" w:themeColor="text1" w:themeTint="A6"/>
    </w:rPr>
  </w:style>
  <w:style w:type="character" w:customStyle="1" w:styleId="80">
    <w:name w:val="标题 8 字符"/>
    <w:basedOn w:val="a0"/>
    <w:link w:val="8"/>
    <w:uiPriority w:val="9"/>
    <w:semiHidden/>
    <w:rsid w:val="004B1CF0"/>
    <w:rPr>
      <w:rFonts w:cstheme="majorBidi"/>
      <w:color w:val="595959" w:themeColor="text1" w:themeTint="A6"/>
    </w:rPr>
  </w:style>
  <w:style w:type="character" w:customStyle="1" w:styleId="90">
    <w:name w:val="标题 9 字符"/>
    <w:basedOn w:val="a0"/>
    <w:link w:val="9"/>
    <w:uiPriority w:val="9"/>
    <w:semiHidden/>
    <w:rsid w:val="004B1CF0"/>
    <w:rPr>
      <w:rFonts w:eastAsiaTheme="majorEastAsia" w:cstheme="majorBidi"/>
      <w:color w:val="595959" w:themeColor="text1" w:themeTint="A6"/>
    </w:rPr>
  </w:style>
  <w:style w:type="paragraph" w:styleId="a3">
    <w:name w:val="Title"/>
    <w:basedOn w:val="a"/>
    <w:next w:val="a"/>
    <w:link w:val="a4"/>
    <w:uiPriority w:val="10"/>
    <w:qFormat/>
    <w:rsid w:val="004B1C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C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CF0"/>
    <w:pPr>
      <w:spacing w:before="160"/>
      <w:jc w:val="center"/>
    </w:pPr>
    <w:rPr>
      <w:i/>
      <w:iCs/>
      <w:color w:val="404040" w:themeColor="text1" w:themeTint="BF"/>
    </w:rPr>
  </w:style>
  <w:style w:type="character" w:customStyle="1" w:styleId="a8">
    <w:name w:val="引用 字符"/>
    <w:basedOn w:val="a0"/>
    <w:link w:val="a7"/>
    <w:uiPriority w:val="29"/>
    <w:rsid w:val="004B1CF0"/>
    <w:rPr>
      <w:i/>
      <w:iCs/>
      <w:color w:val="404040" w:themeColor="text1" w:themeTint="BF"/>
    </w:rPr>
  </w:style>
  <w:style w:type="paragraph" w:styleId="a9">
    <w:name w:val="List Paragraph"/>
    <w:basedOn w:val="a"/>
    <w:uiPriority w:val="34"/>
    <w:qFormat/>
    <w:rsid w:val="004B1CF0"/>
    <w:pPr>
      <w:ind w:left="720"/>
      <w:contextualSpacing/>
    </w:pPr>
  </w:style>
  <w:style w:type="character" w:styleId="aa">
    <w:name w:val="Intense Emphasis"/>
    <w:basedOn w:val="a0"/>
    <w:uiPriority w:val="21"/>
    <w:qFormat/>
    <w:rsid w:val="004B1CF0"/>
    <w:rPr>
      <w:i/>
      <w:iCs/>
      <w:color w:val="2F5496" w:themeColor="accent1" w:themeShade="BF"/>
    </w:rPr>
  </w:style>
  <w:style w:type="paragraph" w:styleId="ab">
    <w:name w:val="Intense Quote"/>
    <w:basedOn w:val="a"/>
    <w:next w:val="a"/>
    <w:link w:val="ac"/>
    <w:uiPriority w:val="30"/>
    <w:qFormat/>
    <w:rsid w:val="004B1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CF0"/>
    <w:rPr>
      <w:i/>
      <w:iCs/>
      <w:color w:val="2F5496" w:themeColor="accent1" w:themeShade="BF"/>
    </w:rPr>
  </w:style>
  <w:style w:type="character" w:styleId="ad">
    <w:name w:val="Intense Reference"/>
    <w:basedOn w:val="a0"/>
    <w:uiPriority w:val="32"/>
    <w:qFormat/>
    <w:rsid w:val="004B1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