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634E" w14:textId="77777777" w:rsidR="00CE35DE" w:rsidRDefault="00CE35DE">
      <w:pPr>
        <w:rPr>
          <w:rFonts w:hint="eastAsia"/>
        </w:rPr>
      </w:pPr>
      <w:r>
        <w:rPr>
          <w:rFonts w:hint="eastAsia"/>
        </w:rPr>
        <w:t>渐冻的拼音：揭开“Jiàn Dòng”的神秘面纱</w:t>
      </w:r>
    </w:p>
    <w:p w14:paraId="6422F3BE" w14:textId="77777777" w:rsidR="00CE35DE" w:rsidRDefault="00CE35DE">
      <w:pPr>
        <w:rPr>
          <w:rFonts w:hint="eastAsia"/>
        </w:rPr>
      </w:pPr>
      <w:r>
        <w:rPr>
          <w:rFonts w:hint="eastAsia"/>
        </w:rPr>
        <w:t>在汉语的世界里，每个词语背后都藏着一段故事或一份情感。当我们将目光投向“渐冻”这两个字，其拼音为“Jiàn Dòng”，它所承载的意义却远比表面上要深刻得多。这个词与一种被称为肌萎缩侧索硬化症（ALS）的罕见病紧密相连，该病症又常被称为“渐冻人症”。这种疾病会逐渐影响患者的肌肉功能，导致患者仿佛被慢慢冻结一般，最终可能失去所有运动能力。</w:t>
      </w:r>
    </w:p>
    <w:p w14:paraId="58819EEF" w14:textId="77777777" w:rsidR="00CE35DE" w:rsidRDefault="00CE35DE">
      <w:pPr>
        <w:rPr>
          <w:rFonts w:hint="eastAsia"/>
        </w:rPr>
      </w:pPr>
    </w:p>
    <w:p w14:paraId="48D10088" w14:textId="77777777" w:rsidR="00CE35DE" w:rsidRDefault="00CE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E48D6" w14:textId="77777777" w:rsidR="00CE35DE" w:rsidRDefault="00CE35DE">
      <w:pPr>
        <w:rPr>
          <w:rFonts w:hint="eastAsia"/>
        </w:rPr>
      </w:pPr>
      <w:r>
        <w:rPr>
          <w:rFonts w:hint="eastAsia"/>
        </w:rPr>
        <w:t>渐冻的发现与历史</w:t>
      </w:r>
    </w:p>
    <w:p w14:paraId="511197B6" w14:textId="77777777" w:rsidR="00CE35DE" w:rsidRDefault="00CE35DE">
      <w:pPr>
        <w:rPr>
          <w:rFonts w:hint="eastAsia"/>
        </w:rPr>
      </w:pPr>
      <w:r>
        <w:rPr>
          <w:rFonts w:hint="eastAsia"/>
        </w:rPr>
        <w:t>“渐冻人症”并不是一个古老的概念。直到19世纪中叶，医学界才开始对这类神经系统退化性疾病有了初步的认识。法国神经学家让-马丁·沙尔科（Jean-Martin Charcot）是第一个详细描述此病的人，他在1874年发表的研究成为了后来研究ALS的基础。随着时代的发展和科学的进步，我们对于“渐冻人症”的理解也在不断加深，但治愈之路仍然漫长。</w:t>
      </w:r>
    </w:p>
    <w:p w14:paraId="3B7DE599" w14:textId="77777777" w:rsidR="00CE35DE" w:rsidRDefault="00CE35DE">
      <w:pPr>
        <w:rPr>
          <w:rFonts w:hint="eastAsia"/>
        </w:rPr>
      </w:pPr>
    </w:p>
    <w:p w14:paraId="46909B70" w14:textId="77777777" w:rsidR="00CE35DE" w:rsidRDefault="00CE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3CF93" w14:textId="77777777" w:rsidR="00CE35DE" w:rsidRDefault="00CE35DE">
      <w:pPr>
        <w:rPr>
          <w:rFonts w:hint="eastAsia"/>
        </w:rPr>
      </w:pPr>
      <w:r>
        <w:rPr>
          <w:rFonts w:hint="eastAsia"/>
        </w:rPr>
        <w:t>症状与发展</w:t>
      </w:r>
    </w:p>
    <w:p w14:paraId="6BCFA18D" w14:textId="77777777" w:rsidR="00CE35DE" w:rsidRDefault="00CE35DE">
      <w:pPr>
        <w:rPr>
          <w:rFonts w:hint="eastAsia"/>
        </w:rPr>
      </w:pPr>
      <w:r>
        <w:rPr>
          <w:rFonts w:hint="eastAsia"/>
        </w:rPr>
        <w:t>当提到“Jiàn Dòng”时，人们往往联想到的是那些因病痛而逐渐失去身体控制力的勇敢灵魂。初期，患者可能会经历轻微的手脚无力或是说话困难；随着病情进展，吞咽、呼吸等功能也会受到影响。尽管智力通常保持完好，但身体上的限制使得日常生活的每一个动作都变得异常艰难。面对这样的挑战，每一个“渐冻人”都是生活的战士。</w:t>
      </w:r>
    </w:p>
    <w:p w14:paraId="12E77467" w14:textId="77777777" w:rsidR="00CE35DE" w:rsidRDefault="00CE35DE">
      <w:pPr>
        <w:rPr>
          <w:rFonts w:hint="eastAsia"/>
        </w:rPr>
      </w:pPr>
    </w:p>
    <w:p w14:paraId="69554862" w14:textId="77777777" w:rsidR="00CE35DE" w:rsidRDefault="00CE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B9589" w14:textId="77777777" w:rsidR="00CE35DE" w:rsidRDefault="00CE35DE">
      <w:pPr>
        <w:rPr>
          <w:rFonts w:hint="eastAsia"/>
        </w:rPr>
      </w:pPr>
      <w:r>
        <w:rPr>
          <w:rFonts w:hint="eastAsia"/>
        </w:rPr>
        <w:t>科学研究与治疗进展</w:t>
      </w:r>
    </w:p>
    <w:p w14:paraId="2C9090BA" w14:textId="77777777" w:rsidR="00CE35DE" w:rsidRDefault="00CE35DE">
      <w:pPr>
        <w:rPr>
          <w:rFonts w:hint="eastAsia"/>
        </w:rPr>
      </w:pPr>
      <w:r>
        <w:rPr>
          <w:rFonts w:hint="eastAsia"/>
        </w:rPr>
        <w:t>近年来，“Jiàn Dóng”的研究取得了不少成果。科学家们通过基因编辑技术探索病因，开发新型药物试图延缓病情恶化。辅助性医疗设备如眼动仪、语音合成器等也大大改善了患者的生活质量。虽然目前尚无根治方法，但全球范围内的科研人员正不懈努力，希望有一天能够打破这个“冰封”的命运。</w:t>
      </w:r>
    </w:p>
    <w:p w14:paraId="291E1620" w14:textId="77777777" w:rsidR="00CE35DE" w:rsidRDefault="00CE35DE">
      <w:pPr>
        <w:rPr>
          <w:rFonts w:hint="eastAsia"/>
        </w:rPr>
      </w:pPr>
    </w:p>
    <w:p w14:paraId="73F1EB4B" w14:textId="77777777" w:rsidR="00CE35DE" w:rsidRDefault="00CE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784D6" w14:textId="77777777" w:rsidR="00CE35DE" w:rsidRDefault="00CE35DE">
      <w:pPr>
        <w:rPr>
          <w:rFonts w:hint="eastAsia"/>
        </w:rPr>
      </w:pPr>
      <w:r>
        <w:rPr>
          <w:rFonts w:hint="eastAsia"/>
        </w:rPr>
        <w:t>社会关怀与支持体系</w:t>
      </w:r>
    </w:p>
    <w:p w14:paraId="506ECE1B" w14:textId="77777777" w:rsidR="00CE35DE" w:rsidRDefault="00CE35DE">
      <w:pPr>
        <w:rPr>
          <w:rFonts w:hint="eastAsia"/>
        </w:rPr>
      </w:pPr>
      <w:r>
        <w:rPr>
          <w:rFonts w:hint="eastAsia"/>
        </w:rPr>
        <w:t>除了医学上的突破，“Jiàn Dòng”还呼唤着更多来自社会各界的关注和支持。许多国家和地区已经建立了完善的福利政策和社会服务体系，旨在帮助这些特殊群体更好地融入社会。志愿者组织、慈善机构以及媒体平台纷纷伸出援手，共同营造了一个充满爱与温暖的世界。在这里，“渐冻人”不再是孤立无援的存在，而是得到了无数人的理解和帮助。</w:t>
      </w:r>
    </w:p>
    <w:p w14:paraId="1BFA62D9" w14:textId="77777777" w:rsidR="00CE35DE" w:rsidRDefault="00CE35DE">
      <w:pPr>
        <w:rPr>
          <w:rFonts w:hint="eastAsia"/>
        </w:rPr>
      </w:pPr>
    </w:p>
    <w:p w14:paraId="208A9517" w14:textId="77777777" w:rsidR="00CE35DE" w:rsidRDefault="00CE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25AC1" w14:textId="77777777" w:rsidR="00CE35DE" w:rsidRDefault="00CE35DE">
      <w:pPr>
        <w:rPr>
          <w:rFonts w:hint="eastAsia"/>
        </w:rPr>
      </w:pPr>
      <w:r>
        <w:rPr>
          <w:rFonts w:hint="eastAsia"/>
        </w:rPr>
        <w:t>最后的总结</w:t>
      </w:r>
    </w:p>
    <w:p w14:paraId="38417F4F" w14:textId="77777777" w:rsidR="00CE35DE" w:rsidRDefault="00CE35DE">
      <w:pPr>
        <w:rPr>
          <w:rFonts w:hint="eastAsia"/>
        </w:rPr>
      </w:pPr>
      <w:r>
        <w:rPr>
          <w:rFonts w:hint="eastAsia"/>
        </w:rPr>
        <w:t>“Jiàn Dòng”不仅仅是一串简单的拼音，它是对生命顽强不屈精神的颂扬。每一个患有ALS的人都值得被尊重、被关爱。让我们携手共进，用行动传递希望之光，照亮每一位“渐冻人”的未来之路。</w:t>
      </w:r>
    </w:p>
    <w:p w14:paraId="64CAE268" w14:textId="77777777" w:rsidR="00CE35DE" w:rsidRDefault="00CE35DE">
      <w:pPr>
        <w:rPr>
          <w:rFonts w:hint="eastAsia"/>
        </w:rPr>
      </w:pPr>
    </w:p>
    <w:p w14:paraId="3906D431" w14:textId="77777777" w:rsidR="00CE35DE" w:rsidRDefault="00CE3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9625F" w14:textId="565C9682" w:rsidR="000D0467" w:rsidRDefault="000D0467"/>
    <w:sectPr w:rsidR="000D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67"/>
    <w:rsid w:val="000D0467"/>
    <w:rsid w:val="00925FE3"/>
    <w:rsid w:val="00C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34DA6-5020-40D9-BB14-9003977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