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A53A" w14:textId="77777777" w:rsidR="00C46FDE" w:rsidRDefault="00C46FDE">
      <w:pPr>
        <w:rPr>
          <w:rFonts w:hint="eastAsia"/>
        </w:rPr>
      </w:pPr>
      <w:r>
        <w:rPr>
          <w:rFonts w:hint="eastAsia"/>
        </w:rPr>
        <w:t>捡的拼音和组词是什么写</w:t>
      </w:r>
    </w:p>
    <w:p w14:paraId="69D9B6E6" w14:textId="77777777" w:rsidR="00C46FDE" w:rsidRDefault="00C46FDE">
      <w:pPr>
        <w:rPr>
          <w:rFonts w:hint="eastAsia"/>
        </w:rPr>
      </w:pPr>
      <w:r>
        <w:rPr>
          <w:rFonts w:hint="eastAsia"/>
        </w:rPr>
        <w:t>在汉语中，“捡”是一个常用字，其拼音为 jiǎn。这个字意味着从地上或某个地方拾起物品的动作。当我们谈论“捡”的时候，我们可能会联想到一个孩子在学校操场捡起同学掉落的铅笔，或者一位清洁工人在公园里仔细地捡垃圾。它描述的是一个将散落、遗失或被丢弃的东西重新收集起来的行为。</w:t>
      </w:r>
    </w:p>
    <w:p w14:paraId="23B71AD2" w14:textId="77777777" w:rsidR="00C46FDE" w:rsidRDefault="00C46FDE">
      <w:pPr>
        <w:rPr>
          <w:rFonts w:hint="eastAsia"/>
        </w:rPr>
      </w:pPr>
    </w:p>
    <w:p w14:paraId="2AD1B43E" w14:textId="77777777" w:rsidR="00C46FDE" w:rsidRDefault="00C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89B6E" w14:textId="77777777" w:rsidR="00C46FDE" w:rsidRDefault="00C46FDE">
      <w:pPr>
        <w:rPr>
          <w:rFonts w:hint="eastAsia"/>
        </w:rPr>
      </w:pPr>
      <w:r>
        <w:rPr>
          <w:rFonts w:hint="eastAsia"/>
        </w:rPr>
        <w:t>捡的基本含义及其使用场景</w:t>
      </w:r>
    </w:p>
    <w:p w14:paraId="7B2DDD12" w14:textId="77777777" w:rsidR="00C46FDE" w:rsidRDefault="00C46FDE">
      <w:pPr>
        <w:rPr>
          <w:rFonts w:hint="eastAsia"/>
        </w:rPr>
      </w:pPr>
      <w:r>
        <w:rPr>
          <w:rFonts w:hint="eastAsia"/>
        </w:rPr>
        <w:t>“捡”不仅限于物理上的动作，在更广泛的意义上，它可以表示选择或挑选。例如，在日常对话中，人们可能会说“捡便宜”，意思是寻找价格低廉但质量尚可的商品；或者“捡到宝”，意指意外获得有价值的东西。这种用法体现了“捡”字在中文表达中的灵活性和多样性。</w:t>
      </w:r>
    </w:p>
    <w:p w14:paraId="3AED3457" w14:textId="77777777" w:rsidR="00C46FDE" w:rsidRDefault="00C46FDE">
      <w:pPr>
        <w:rPr>
          <w:rFonts w:hint="eastAsia"/>
        </w:rPr>
      </w:pPr>
    </w:p>
    <w:p w14:paraId="78E228B7" w14:textId="77777777" w:rsidR="00C46FDE" w:rsidRDefault="00C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E5D7E" w14:textId="77777777" w:rsidR="00C46FDE" w:rsidRDefault="00C46FDE">
      <w:pPr>
        <w:rPr>
          <w:rFonts w:hint="eastAsia"/>
        </w:rPr>
      </w:pPr>
      <w:r>
        <w:rPr>
          <w:rFonts w:hint="eastAsia"/>
        </w:rPr>
        <w:t>与捡有关的词汇组合</w:t>
      </w:r>
    </w:p>
    <w:p w14:paraId="5EE668B2" w14:textId="77777777" w:rsidR="00C46FDE" w:rsidRDefault="00C46FDE">
      <w:pPr>
        <w:rPr>
          <w:rFonts w:hint="eastAsia"/>
        </w:rPr>
      </w:pPr>
      <w:r>
        <w:rPr>
          <w:rFonts w:hint="eastAsia"/>
        </w:rPr>
        <w:t>围绕“捡”字有许多生动形象的词语搭配。比如，“捡垃圾”是指清理环境中的废弃物；“捡石头”可以是孩童游戏的一部分，也可以是在建筑工地进行材料准备的过程；“捡贝壳”则是海边游玩时的一项有趣活动。还有“捡破烂”，指的是收集旧物或废品以供再利用。这些组词反映了“捡”字在不同语境下的具体应用。</w:t>
      </w:r>
    </w:p>
    <w:p w14:paraId="0FD830F5" w14:textId="77777777" w:rsidR="00C46FDE" w:rsidRDefault="00C46FDE">
      <w:pPr>
        <w:rPr>
          <w:rFonts w:hint="eastAsia"/>
        </w:rPr>
      </w:pPr>
    </w:p>
    <w:p w14:paraId="2CC32074" w14:textId="77777777" w:rsidR="00C46FDE" w:rsidRDefault="00C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951C7" w14:textId="77777777" w:rsidR="00C46FDE" w:rsidRDefault="00C46FDE">
      <w:pPr>
        <w:rPr>
          <w:rFonts w:hint="eastAsia"/>
        </w:rPr>
      </w:pPr>
      <w:r>
        <w:rPr>
          <w:rFonts w:hint="eastAsia"/>
        </w:rPr>
        <w:t>捡的文化和社会意义</w:t>
      </w:r>
    </w:p>
    <w:p w14:paraId="726854F0" w14:textId="77777777" w:rsidR="00C46FDE" w:rsidRDefault="00C46FDE">
      <w:pPr>
        <w:rPr>
          <w:rFonts w:hint="eastAsia"/>
        </w:rPr>
      </w:pPr>
      <w:r>
        <w:rPr>
          <w:rFonts w:hint="eastAsia"/>
        </w:rPr>
        <w:t>在中国文化里，“捡”还带有一定的社会寓意。如“拾金不昧”这一成语，讲述的是一个人在路上捡到了金钱却不占为己有，而是努力归还失主的故事，这是对个人品德高尚的一种赞美。“捡”也出现在一些民间故事和传说中，象征着好运的到来或是命运的转折点。因此，“捡”不仅仅是一个简单的动词，它承载了丰富的文化和道德价值。</w:t>
      </w:r>
    </w:p>
    <w:p w14:paraId="44DCAFE7" w14:textId="77777777" w:rsidR="00C46FDE" w:rsidRDefault="00C46FDE">
      <w:pPr>
        <w:rPr>
          <w:rFonts w:hint="eastAsia"/>
        </w:rPr>
      </w:pPr>
    </w:p>
    <w:p w14:paraId="16202AF0" w14:textId="77777777" w:rsidR="00C46FDE" w:rsidRDefault="00C46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C69E3" w14:textId="77777777" w:rsidR="00C46FDE" w:rsidRDefault="00C46FDE">
      <w:pPr>
        <w:rPr>
          <w:rFonts w:hint="eastAsia"/>
        </w:rPr>
      </w:pPr>
      <w:r>
        <w:rPr>
          <w:rFonts w:hint="eastAsia"/>
        </w:rPr>
        <w:t>最后的总结</w:t>
      </w:r>
    </w:p>
    <w:p w14:paraId="081496F1" w14:textId="77777777" w:rsidR="00C46FDE" w:rsidRDefault="00C46FDE">
      <w:pPr>
        <w:rPr>
          <w:rFonts w:hint="eastAsia"/>
        </w:rPr>
      </w:pPr>
      <w:r>
        <w:rPr>
          <w:rFonts w:hint="eastAsia"/>
        </w:rPr>
        <w:t>“捡”的拼音是 jiǎn，它既可以用来描述具体的拾取行为，也能引申为一种抽象的选择过程。通过与不同名词的结合，形成了丰富多彩的词汇，表达了各种各样的概念和情感。更重要的是，“捡”所蕴含的文化内涵和社会价值观，使得它成为汉语中不可或缺的一部分。</w:t>
      </w:r>
    </w:p>
    <w:p w14:paraId="31443F5E" w14:textId="77777777" w:rsidR="00C46FDE" w:rsidRDefault="00C46FDE">
      <w:pPr>
        <w:rPr>
          <w:rFonts w:hint="eastAsia"/>
        </w:rPr>
      </w:pPr>
    </w:p>
    <w:p w14:paraId="6393BD55" w14:textId="77777777" w:rsidR="00C46FDE" w:rsidRDefault="00C46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984B7" w14:textId="067F7AB9" w:rsidR="00363C12" w:rsidRDefault="00363C12"/>
    <w:sectPr w:rsidR="0036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12"/>
    <w:rsid w:val="00363C12"/>
    <w:rsid w:val="00925FE3"/>
    <w:rsid w:val="00C4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1DFDC-2C1A-407B-9B1D-D2716D3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