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C7C9" w14:textId="77777777" w:rsidR="00D47C2E" w:rsidRDefault="00D47C2E">
      <w:pPr>
        <w:rPr>
          <w:rFonts w:hint="eastAsia"/>
        </w:rPr>
      </w:pPr>
    </w:p>
    <w:p w14:paraId="57977271" w14:textId="77777777" w:rsidR="00D47C2E" w:rsidRDefault="00D47C2E">
      <w:pPr>
        <w:rPr>
          <w:rFonts w:hint="eastAsia"/>
        </w:rPr>
      </w:pPr>
      <w:r>
        <w:rPr>
          <w:rFonts w:hint="eastAsia"/>
        </w:rPr>
        <w:t>捡和拣的拼音</w:t>
      </w:r>
    </w:p>
    <w:p w14:paraId="02AF32EB" w14:textId="77777777" w:rsidR="00D47C2E" w:rsidRDefault="00D47C2E">
      <w:pPr>
        <w:rPr>
          <w:rFonts w:hint="eastAsia"/>
        </w:rPr>
      </w:pPr>
      <w:r>
        <w:rPr>
          <w:rFonts w:hint="eastAsia"/>
        </w:rPr>
        <w:t>在汉语中，“捡”与“拣”这两个字虽然读音相同，但它们各自有着独特的意义和用法。我们来了解一下这两个字的基本拼音信息。根据《现代汉语词典》，“捡”和“拣”的拼音都是“jiǎn”。然而，在实际使用中，人们往往容易混淆这两个字的具体含义。</w:t>
      </w:r>
    </w:p>
    <w:p w14:paraId="5B844697" w14:textId="77777777" w:rsidR="00D47C2E" w:rsidRDefault="00D47C2E">
      <w:pPr>
        <w:rPr>
          <w:rFonts w:hint="eastAsia"/>
        </w:rPr>
      </w:pPr>
    </w:p>
    <w:p w14:paraId="77F1E35C" w14:textId="77777777" w:rsidR="00D47C2E" w:rsidRDefault="00D47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4EBB1" w14:textId="77777777" w:rsidR="00D47C2E" w:rsidRDefault="00D47C2E">
      <w:pPr>
        <w:rPr>
          <w:rFonts w:hint="eastAsia"/>
        </w:rPr>
      </w:pPr>
      <w:r>
        <w:rPr>
          <w:rFonts w:hint="eastAsia"/>
        </w:rPr>
        <w:t>“捡”的具体应用</w:t>
      </w:r>
    </w:p>
    <w:p w14:paraId="28B2CCC1" w14:textId="77777777" w:rsidR="00D47C2E" w:rsidRDefault="00D47C2E">
      <w:pPr>
        <w:rPr>
          <w:rFonts w:hint="eastAsia"/>
        </w:rPr>
      </w:pPr>
      <w:r>
        <w:rPr>
          <w:rFonts w:hint="eastAsia"/>
        </w:rPr>
        <w:t>“捡”通常指的是拾取、收集物品的动作。例如，我们在公园里散步时可能会看到地上的垃圾，并决定将其“捡”起来，这不仅有助于环境保护，也能让环境更加整洁美观。“捡”还可以用于比喻性的表达中，如“捡便宜”，意指获得不需花费太多代价的好机会或物品。</w:t>
      </w:r>
    </w:p>
    <w:p w14:paraId="53BCF4C8" w14:textId="77777777" w:rsidR="00D47C2E" w:rsidRDefault="00D47C2E">
      <w:pPr>
        <w:rPr>
          <w:rFonts w:hint="eastAsia"/>
        </w:rPr>
      </w:pPr>
    </w:p>
    <w:p w14:paraId="1F5143B5" w14:textId="77777777" w:rsidR="00D47C2E" w:rsidRDefault="00D47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5F16C" w14:textId="77777777" w:rsidR="00D47C2E" w:rsidRDefault="00D47C2E">
      <w:pPr>
        <w:rPr>
          <w:rFonts w:hint="eastAsia"/>
        </w:rPr>
      </w:pPr>
      <w:r>
        <w:rPr>
          <w:rFonts w:hint="eastAsia"/>
        </w:rPr>
        <w:t>“拣”的多面性</w:t>
      </w:r>
    </w:p>
    <w:p w14:paraId="3ADBE143" w14:textId="77777777" w:rsidR="00D47C2E" w:rsidRDefault="00D47C2E">
      <w:pPr>
        <w:rPr>
          <w:rFonts w:hint="eastAsia"/>
        </w:rPr>
      </w:pPr>
      <w:r>
        <w:rPr>
          <w:rFonts w:hint="eastAsia"/>
        </w:rPr>
        <w:t>相对而言，“拣”更多地被用来表示挑选、选择的意思。比如在购买水果时，我们会仔细“拣”选那些新鲜的果实；或者在整理衣物时，“拣”出自己喜欢的衣服穿。“拣”有时也用于宗教仪式中的特定动作，如佛教徒在诵经前会进行一种叫做“拣择”的准备过程，以净化心灵。</w:t>
      </w:r>
    </w:p>
    <w:p w14:paraId="42425BCA" w14:textId="77777777" w:rsidR="00D47C2E" w:rsidRDefault="00D47C2E">
      <w:pPr>
        <w:rPr>
          <w:rFonts w:hint="eastAsia"/>
        </w:rPr>
      </w:pPr>
    </w:p>
    <w:p w14:paraId="4876F452" w14:textId="77777777" w:rsidR="00D47C2E" w:rsidRDefault="00D47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4F7AB" w14:textId="77777777" w:rsidR="00D47C2E" w:rsidRDefault="00D47C2E">
      <w:pPr>
        <w:rPr>
          <w:rFonts w:hint="eastAsia"/>
        </w:rPr>
      </w:pPr>
      <w:r>
        <w:rPr>
          <w:rFonts w:hint="eastAsia"/>
        </w:rPr>
        <w:t>两者之间的微妙差异</w:t>
      </w:r>
    </w:p>
    <w:p w14:paraId="3453997F" w14:textId="77777777" w:rsidR="00D47C2E" w:rsidRDefault="00D47C2E">
      <w:pPr>
        <w:rPr>
          <w:rFonts w:hint="eastAsia"/>
        </w:rPr>
      </w:pPr>
      <w:r>
        <w:rPr>
          <w:rFonts w:hint="eastAsia"/>
        </w:rPr>
        <w:t>尽管“捡”和“拣”的拼音一致，但在语境中的运用却有显著区别。“捡”更侧重于从地上或其他地方拾起东西的动作，而“拣”则强调的是对多个选项进行筛选、抉择的过程。正确理解和区分这两者的不同之处，对于提高我们的语言表达能力以及准确传达信息都有着重要意义。</w:t>
      </w:r>
    </w:p>
    <w:p w14:paraId="244F774E" w14:textId="77777777" w:rsidR="00D47C2E" w:rsidRDefault="00D47C2E">
      <w:pPr>
        <w:rPr>
          <w:rFonts w:hint="eastAsia"/>
        </w:rPr>
      </w:pPr>
    </w:p>
    <w:p w14:paraId="0D742420" w14:textId="77777777" w:rsidR="00D47C2E" w:rsidRDefault="00D47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BB89D" w14:textId="77777777" w:rsidR="00D47C2E" w:rsidRDefault="00D47C2E">
      <w:pPr>
        <w:rPr>
          <w:rFonts w:hint="eastAsia"/>
        </w:rPr>
      </w:pPr>
      <w:r>
        <w:rPr>
          <w:rFonts w:hint="eastAsia"/>
        </w:rPr>
        <w:t>如何更好地掌握两字的区别</w:t>
      </w:r>
    </w:p>
    <w:p w14:paraId="75FF45E8" w14:textId="77777777" w:rsidR="00D47C2E" w:rsidRDefault="00D47C2E">
      <w:pPr>
        <w:rPr>
          <w:rFonts w:hint="eastAsia"/>
        </w:rPr>
      </w:pPr>
      <w:r>
        <w:rPr>
          <w:rFonts w:hint="eastAsia"/>
        </w:rPr>
        <w:t>为了更好地掌握“捡”与“拣”的使用方法，我们可以采取一些有效的学习策略。增加阅读量是一个不错的选择。通过大量阅读各类文章，我们可以自然地感受到这两个字在不同情境下的具体用法。尝试自己动手写作也是一种好办法。在写作过程中，主动思考何时使用“捡”，何时该用“拣”，这样能加深对它们的理解。遇到不确定的情况时，不妨查阅权威词典或请教老师，确保用词准确无误。</w:t>
      </w:r>
    </w:p>
    <w:p w14:paraId="2906C6C3" w14:textId="77777777" w:rsidR="00D47C2E" w:rsidRDefault="00D47C2E">
      <w:pPr>
        <w:rPr>
          <w:rFonts w:hint="eastAsia"/>
        </w:rPr>
      </w:pPr>
    </w:p>
    <w:p w14:paraId="24A43289" w14:textId="77777777" w:rsidR="00D47C2E" w:rsidRDefault="00D47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8976C" w14:textId="77777777" w:rsidR="00D47C2E" w:rsidRDefault="00D47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1FAF3" w14:textId="4A338816" w:rsidR="00704905" w:rsidRDefault="00704905"/>
    <w:sectPr w:rsidR="00704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05"/>
    <w:rsid w:val="00704905"/>
    <w:rsid w:val="00925FE3"/>
    <w:rsid w:val="00D4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FE41C-15CC-4AB7-AF6C-E4873DCC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