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2FFA" w14:textId="77777777" w:rsidR="00322AAA" w:rsidRDefault="00322AAA">
      <w:pPr>
        <w:rPr>
          <w:rFonts w:hint="eastAsia"/>
        </w:rPr>
      </w:pPr>
    </w:p>
    <w:p w14:paraId="359B2043" w14:textId="77777777" w:rsidR="00322AAA" w:rsidRDefault="00322AAA">
      <w:pPr>
        <w:rPr>
          <w:rFonts w:hint="eastAsia"/>
        </w:rPr>
      </w:pPr>
      <w:r>
        <w:rPr>
          <w:rFonts w:hint="eastAsia"/>
        </w:rPr>
        <w:tab/>
        <w:t>将的拼音组词部首</w:t>
      </w:r>
    </w:p>
    <w:p w14:paraId="550A917F" w14:textId="77777777" w:rsidR="00322AAA" w:rsidRDefault="00322AAA">
      <w:pPr>
        <w:rPr>
          <w:rFonts w:hint="eastAsia"/>
        </w:rPr>
      </w:pPr>
    </w:p>
    <w:p w14:paraId="71ED8558" w14:textId="77777777" w:rsidR="00322AAA" w:rsidRDefault="00322AAA">
      <w:pPr>
        <w:rPr>
          <w:rFonts w:hint="eastAsia"/>
        </w:rPr>
      </w:pPr>
    </w:p>
    <w:p w14:paraId="5E90BBBC" w14:textId="77777777" w:rsidR="00322AAA" w:rsidRDefault="00322AAA">
      <w:pPr>
        <w:rPr>
          <w:rFonts w:hint="eastAsia"/>
        </w:rPr>
      </w:pPr>
      <w:r>
        <w:rPr>
          <w:rFonts w:hint="eastAsia"/>
        </w:rPr>
        <w:tab/>
        <w:t>汉字“将”在汉语中有着丰富的含义和广泛的应用，其拼音为“jiāng”或“jiàng”，根据不同的语境和使用方式，可以组成多种词汇。“将”字的部首是“丷”，这为我们深入了解这个字及其相关词汇提供了线索。</w:t>
      </w:r>
    </w:p>
    <w:p w14:paraId="316C1069" w14:textId="77777777" w:rsidR="00322AAA" w:rsidRDefault="00322AAA">
      <w:pPr>
        <w:rPr>
          <w:rFonts w:hint="eastAsia"/>
        </w:rPr>
      </w:pPr>
    </w:p>
    <w:p w14:paraId="360B20DC" w14:textId="77777777" w:rsidR="00322AAA" w:rsidRDefault="00322AAA">
      <w:pPr>
        <w:rPr>
          <w:rFonts w:hint="eastAsia"/>
        </w:rPr>
      </w:pPr>
    </w:p>
    <w:p w14:paraId="4DDD8FC0" w14:textId="77777777" w:rsidR="00322AAA" w:rsidRDefault="00322AAA">
      <w:pPr>
        <w:rPr>
          <w:rFonts w:hint="eastAsia"/>
        </w:rPr>
      </w:pPr>
    </w:p>
    <w:p w14:paraId="10839894" w14:textId="77777777" w:rsidR="00322AAA" w:rsidRDefault="00322AAA">
      <w:pPr>
        <w:rPr>
          <w:rFonts w:hint="eastAsia"/>
        </w:rPr>
      </w:pPr>
      <w:r>
        <w:rPr>
          <w:rFonts w:hint="eastAsia"/>
        </w:rPr>
        <w:tab/>
        <w:t>一、基本释义与用法</w:t>
      </w:r>
    </w:p>
    <w:p w14:paraId="2B6A28EC" w14:textId="77777777" w:rsidR="00322AAA" w:rsidRDefault="00322AAA">
      <w:pPr>
        <w:rPr>
          <w:rFonts w:hint="eastAsia"/>
        </w:rPr>
      </w:pPr>
    </w:p>
    <w:p w14:paraId="6C9936C9" w14:textId="77777777" w:rsidR="00322AAA" w:rsidRDefault="00322AAA">
      <w:pPr>
        <w:rPr>
          <w:rFonts w:hint="eastAsia"/>
        </w:rPr>
      </w:pPr>
    </w:p>
    <w:p w14:paraId="5259C90E" w14:textId="77777777" w:rsidR="00322AAA" w:rsidRDefault="00322AAA">
      <w:pPr>
        <w:rPr>
          <w:rFonts w:hint="eastAsia"/>
        </w:rPr>
      </w:pPr>
      <w:r>
        <w:rPr>
          <w:rFonts w:hint="eastAsia"/>
        </w:rPr>
        <w:tab/>
        <w:t>作为动词时，“将”（jiāng）常用来表示即将进行的动作或状态的变化，例如“将要”、“将来”。而当它读作“jiàng”时，则通常指军衔等级，如“将领”。从部首的角度看，“将”字由“丷”和“夕”两部分构成，反映了古代文字构造的特点以及古人对世界认知的独特视角。</w:t>
      </w:r>
    </w:p>
    <w:p w14:paraId="129BB7AF" w14:textId="77777777" w:rsidR="00322AAA" w:rsidRDefault="00322AAA">
      <w:pPr>
        <w:rPr>
          <w:rFonts w:hint="eastAsia"/>
        </w:rPr>
      </w:pPr>
    </w:p>
    <w:p w14:paraId="5B990290" w14:textId="77777777" w:rsidR="00322AAA" w:rsidRDefault="00322AAA">
      <w:pPr>
        <w:rPr>
          <w:rFonts w:hint="eastAsia"/>
        </w:rPr>
      </w:pPr>
    </w:p>
    <w:p w14:paraId="7747FB01" w14:textId="77777777" w:rsidR="00322AAA" w:rsidRDefault="00322AAA">
      <w:pPr>
        <w:rPr>
          <w:rFonts w:hint="eastAsia"/>
        </w:rPr>
      </w:pPr>
    </w:p>
    <w:p w14:paraId="702A5268" w14:textId="77777777" w:rsidR="00322AAA" w:rsidRDefault="00322AAA">
      <w:pPr>
        <w:rPr>
          <w:rFonts w:hint="eastAsia"/>
        </w:rPr>
      </w:pPr>
      <w:r>
        <w:rPr>
          <w:rFonts w:hint="eastAsia"/>
        </w:rPr>
        <w:tab/>
        <w:t>二、常见组词及解释</w:t>
      </w:r>
    </w:p>
    <w:p w14:paraId="2FD8FF55" w14:textId="77777777" w:rsidR="00322AAA" w:rsidRDefault="00322AAA">
      <w:pPr>
        <w:rPr>
          <w:rFonts w:hint="eastAsia"/>
        </w:rPr>
      </w:pPr>
    </w:p>
    <w:p w14:paraId="45C2C05F" w14:textId="77777777" w:rsidR="00322AAA" w:rsidRDefault="00322AAA">
      <w:pPr>
        <w:rPr>
          <w:rFonts w:hint="eastAsia"/>
        </w:rPr>
      </w:pPr>
    </w:p>
    <w:p w14:paraId="45098173" w14:textId="77777777" w:rsidR="00322AAA" w:rsidRDefault="00322AAA">
      <w:pPr>
        <w:rPr>
          <w:rFonts w:hint="eastAsia"/>
        </w:rPr>
      </w:pPr>
      <w:r>
        <w:rPr>
          <w:rFonts w:hint="eastAsia"/>
        </w:rPr>
        <w:tab/>
        <w:t>除了上述提到的基本用法外，“将”还可以与其他汉字组合成一系列富有意义的词语。比如“将军”不仅指代军事指挥官，也广泛用于象棋术语；“将士”则强调了军队中的士兵群体。通过这些组词，我们可以更全面地理解“将”的多重含义。</w:t>
      </w:r>
    </w:p>
    <w:p w14:paraId="6100AA4E" w14:textId="77777777" w:rsidR="00322AAA" w:rsidRDefault="00322AAA">
      <w:pPr>
        <w:rPr>
          <w:rFonts w:hint="eastAsia"/>
        </w:rPr>
      </w:pPr>
    </w:p>
    <w:p w14:paraId="17EDE494" w14:textId="77777777" w:rsidR="00322AAA" w:rsidRDefault="00322AAA">
      <w:pPr>
        <w:rPr>
          <w:rFonts w:hint="eastAsia"/>
        </w:rPr>
      </w:pPr>
    </w:p>
    <w:p w14:paraId="2C914E32" w14:textId="77777777" w:rsidR="00322AAA" w:rsidRDefault="00322AAA">
      <w:pPr>
        <w:rPr>
          <w:rFonts w:hint="eastAsia"/>
        </w:rPr>
      </w:pPr>
    </w:p>
    <w:p w14:paraId="6A758D54" w14:textId="77777777" w:rsidR="00322AAA" w:rsidRDefault="00322AAA">
      <w:pPr>
        <w:rPr>
          <w:rFonts w:hint="eastAsia"/>
        </w:rPr>
      </w:pPr>
      <w:r>
        <w:rPr>
          <w:rFonts w:hint="eastAsia"/>
        </w:rPr>
        <w:tab/>
        <w:t>三、文化内涵与历史背景</w:t>
      </w:r>
    </w:p>
    <w:p w14:paraId="5205988D" w14:textId="77777777" w:rsidR="00322AAA" w:rsidRDefault="00322AAA">
      <w:pPr>
        <w:rPr>
          <w:rFonts w:hint="eastAsia"/>
        </w:rPr>
      </w:pPr>
    </w:p>
    <w:p w14:paraId="70658892" w14:textId="77777777" w:rsidR="00322AAA" w:rsidRDefault="00322AAA">
      <w:pPr>
        <w:rPr>
          <w:rFonts w:hint="eastAsia"/>
        </w:rPr>
      </w:pPr>
    </w:p>
    <w:p w14:paraId="32E4AFDA" w14:textId="77777777" w:rsidR="00322AAA" w:rsidRDefault="00322AAA">
      <w:pPr>
        <w:rPr>
          <w:rFonts w:hint="eastAsia"/>
        </w:rPr>
      </w:pPr>
      <w:r>
        <w:rPr>
          <w:rFonts w:hint="eastAsia"/>
        </w:rPr>
        <w:tab/>
        <w:t>在中国传统文化中，“将”往往与勇气、智慧和领导力相联系。“将才”这个词就很好地体现了这一点，指的是那些具有卓越才能的人。历史上众多著名的将领如岳飞、韩信等，他们的故事不仅丰富了中国的历史文化遗产，也为后世留下了宝贵的精神财富。“将”字出现在许多成语中，如“将计就计”、“将功补过”，这些成语背后都蕴含着深刻的哲理和人生智慧。</w:t>
      </w:r>
    </w:p>
    <w:p w14:paraId="183B4143" w14:textId="77777777" w:rsidR="00322AAA" w:rsidRDefault="00322AAA">
      <w:pPr>
        <w:rPr>
          <w:rFonts w:hint="eastAsia"/>
        </w:rPr>
      </w:pPr>
    </w:p>
    <w:p w14:paraId="1A66CE6A" w14:textId="77777777" w:rsidR="00322AAA" w:rsidRDefault="00322AAA">
      <w:pPr>
        <w:rPr>
          <w:rFonts w:hint="eastAsia"/>
        </w:rPr>
      </w:pPr>
    </w:p>
    <w:p w14:paraId="08073720" w14:textId="77777777" w:rsidR="00322AAA" w:rsidRDefault="00322AAA">
      <w:pPr>
        <w:rPr>
          <w:rFonts w:hint="eastAsia"/>
        </w:rPr>
      </w:pPr>
    </w:p>
    <w:p w14:paraId="32829504" w14:textId="77777777" w:rsidR="00322AAA" w:rsidRDefault="00322AAA">
      <w:pPr>
        <w:rPr>
          <w:rFonts w:hint="eastAsia"/>
        </w:rPr>
      </w:pPr>
      <w:r>
        <w:rPr>
          <w:rFonts w:hint="eastAsia"/>
        </w:rPr>
        <w:tab/>
        <w:t>四、现代应用与发展</w:t>
      </w:r>
    </w:p>
    <w:p w14:paraId="28D71B75" w14:textId="77777777" w:rsidR="00322AAA" w:rsidRDefault="00322AAA">
      <w:pPr>
        <w:rPr>
          <w:rFonts w:hint="eastAsia"/>
        </w:rPr>
      </w:pPr>
    </w:p>
    <w:p w14:paraId="77360BAE" w14:textId="77777777" w:rsidR="00322AAA" w:rsidRDefault="00322AAA">
      <w:pPr>
        <w:rPr>
          <w:rFonts w:hint="eastAsia"/>
        </w:rPr>
      </w:pPr>
    </w:p>
    <w:p w14:paraId="77E812AF" w14:textId="77777777" w:rsidR="00322AAA" w:rsidRDefault="00322AAA">
      <w:pPr>
        <w:rPr>
          <w:rFonts w:hint="eastAsia"/>
        </w:rPr>
      </w:pPr>
      <w:r>
        <w:rPr>
          <w:rFonts w:hint="eastAsia"/>
        </w:rPr>
        <w:tab/>
        <w:t>随着时代的发展，“将”字的意义也在不断扩展。在现代社会，“将”不仅仅局限于军事领域，在商业、科技等领域同样扮演着重要角色。例如，“项目经理”就是一种典型的现代“将”角色，他们负责指导项目团队完成特定任务。“将”还经常出现在网络语言中，以表达对未来计划或行动的预期。</w:t>
      </w:r>
    </w:p>
    <w:p w14:paraId="34353178" w14:textId="77777777" w:rsidR="00322AAA" w:rsidRDefault="00322AAA">
      <w:pPr>
        <w:rPr>
          <w:rFonts w:hint="eastAsia"/>
        </w:rPr>
      </w:pPr>
    </w:p>
    <w:p w14:paraId="5C241F61" w14:textId="77777777" w:rsidR="00322AAA" w:rsidRDefault="00322AAA">
      <w:pPr>
        <w:rPr>
          <w:rFonts w:hint="eastAsia"/>
        </w:rPr>
      </w:pPr>
    </w:p>
    <w:p w14:paraId="2DD9668E" w14:textId="77777777" w:rsidR="00322AAA" w:rsidRDefault="00322AAA">
      <w:pPr>
        <w:rPr>
          <w:rFonts w:hint="eastAsia"/>
        </w:rPr>
      </w:pPr>
    </w:p>
    <w:p w14:paraId="1C8E7224" w14:textId="77777777" w:rsidR="00322AAA" w:rsidRDefault="00322A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8AF922" w14:textId="77777777" w:rsidR="00322AAA" w:rsidRDefault="00322AAA">
      <w:pPr>
        <w:rPr>
          <w:rFonts w:hint="eastAsia"/>
        </w:rPr>
      </w:pPr>
    </w:p>
    <w:p w14:paraId="60210155" w14:textId="77777777" w:rsidR="00322AAA" w:rsidRDefault="00322AAA">
      <w:pPr>
        <w:rPr>
          <w:rFonts w:hint="eastAsia"/>
        </w:rPr>
      </w:pPr>
    </w:p>
    <w:p w14:paraId="598DC750" w14:textId="77777777" w:rsidR="00322AAA" w:rsidRDefault="00322AAA">
      <w:pPr>
        <w:rPr>
          <w:rFonts w:hint="eastAsia"/>
        </w:rPr>
      </w:pPr>
      <w:r>
        <w:rPr>
          <w:rFonts w:hint="eastAsia"/>
        </w:rPr>
        <w:tab/>
        <w:t>通过对“将”的拼音、组词及其部首的探讨，我们不仅能更好地掌握这一汉字的使用方法，还能从中窥见中华文化的深厚底蕴。无论是古代战场上的英勇将领，还是当今社会中的各行业领袖，“将”所代表的那种积极向上、勇于担当的精神始终激励着人们不断前进。</w:t>
      </w:r>
    </w:p>
    <w:p w14:paraId="190D02E5" w14:textId="77777777" w:rsidR="00322AAA" w:rsidRDefault="00322AAA">
      <w:pPr>
        <w:rPr>
          <w:rFonts w:hint="eastAsia"/>
        </w:rPr>
      </w:pPr>
    </w:p>
    <w:p w14:paraId="391EDC52" w14:textId="77777777" w:rsidR="00322AAA" w:rsidRDefault="00322AAA">
      <w:pPr>
        <w:rPr>
          <w:rFonts w:hint="eastAsia"/>
        </w:rPr>
      </w:pPr>
    </w:p>
    <w:p w14:paraId="72AC95D7" w14:textId="77777777" w:rsidR="00322AAA" w:rsidRDefault="00322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A14F7" w14:textId="6FF705F6" w:rsidR="00BF3D3D" w:rsidRDefault="00BF3D3D"/>
    <w:sectPr w:rsidR="00BF3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3D"/>
    <w:rsid w:val="00322AAA"/>
    <w:rsid w:val="00925FE3"/>
    <w:rsid w:val="00B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936D5-271D-4455-BAD4-A2BEEA74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