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4C32" w14:textId="77777777" w:rsidR="00FD3B68" w:rsidRDefault="00FD3B68">
      <w:pPr>
        <w:rPr>
          <w:rFonts w:hint="eastAsia"/>
        </w:rPr>
      </w:pPr>
      <w:r>
        <w:rPr>
          <w:rFonts w:hint="eastAsia"/>
        </w:rPr>
        <w:t>交头接耳的拼音和意思</w:t>
      </w:r>
    </w:p>
    <w:p w14:paraId="6F7400D2" w14:textId="77777777" w:rsidR="00FD3B68" w:rsidRDefault="00FD3B68">
      <w:pPr>
        <w:rPr>
          <w:rFonts w:hint="eastAsia"/>
        </w:rPr>
      </w:pPr>
      <w:r>
        <w:rPr>
          <w:rFonts w:hint="eastAsia"/>
        </w:rPr>
        <w:t>在汉语丰富的词汇海洋中，“交头接耳”是一个生动形象的成语，它不仅有着独特的拼音读法“jiāo tóu jiē ěr”，更蕴含着深厚的文化意义。这个成语描绘了人们彼此靠近，低声交谈的画面，通常是在不想让其他人听到的情况下进行的秘密对话。</w:t>
      </w:r>
    </w:p>
    <w:p w14:paraId="3A70486B" w14:textId="77777777" w:rsidR="00FD3B68" w:rsidRDefault="00FD3B68">
      <w:pPr>
        <w:rPr>
          <w:rFonts w:hint="eastAsia"/>
        </w:rPr>
      </w:pPr>
    </w:p>
    <w:p w14:paraId="3B29F4D2" w14:textId="77777777" w:rsidR="00FD3B68" w:rsidRDefault="00FD3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3323F" w14:textId="77777777" w:rsidR="00FD3B68" w:rsidRDefault="00FD3B68">
      <w:pPr>
        <w:rPr>
          <w:rFonts w:hint="eastAsia"/>
        </w:rPr>
      </w:pPr>
      <w:r>
        <w:rPr>
          <w:rFonts w:hint="eastAsia"/>
        </w:rPr>
        <w:t>成语的来源与历史背景</w:t>
      </w:r>
    </w:p>
    <w:p w14:paraId="088002C4" w14:textId="77777777" w:rsidR="00FD3B68" w:rsidRDefault="00FD3B68">
      <w:pPr>
        <w:rPr>
          <w:rFonts w:hint="eastAsia"/>
        </w:rPr>
      </w:pPr>
      <w:r>
        <w:rPr>
          <w:rFonts w:hint="eastAsia"/>
        </w:rPr>
        <w:t>“交头接耳”一词最早出现在明代小说家冯梦龙所著的《警世通言》中，书中通过描述人物之间的互动来反映当时社会的人际关系。成语的出现往往带有浓厚的时代色彩，反映了当时人们的交流方式和社会风貌。在这个成语里，“交头”指的是两人或多人把头凑在一起，“接耳”则是指嘴巴接近耳朵说话，这样的动作暗示着谈话内容的私密性。</w:t>
      </w:r>
    </w:p>
    <w:p w14:paraId="629E71D3" w14:textId="77777777" w:rsidR="00FD3B68" w:rsidRDefault="00FD3B68">
      <w:pPr>
        <w:rPr>
          <w:rFonts w:hint="eastAsia"/>
        </w:rPr>
      </w:pPr>
    </w:p>
    <w:p w14:paraId="4B442070" w14:textId="77777777" w:rsidR="00FD3B68" w:rsidRDefault="00FD3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9DD38" w14:textId="77777777" w:rsidR="00FD3B68" w:rsidRDefault="00FD3B68">
      <w:pPr>
        <w:rPr>
          <w:rFonts w:hint="eastAsia"/>
        </w:rPr>
      </w:pPr>
      <w:r>
        <w:rPr>
          <w:rFonts w:hint="eastAsia"/>
        </w:rPr>
        <w:t>成语的实际应用</w:t>
      </w:r>
    </w:p>
    <w:p w14:paraId="6B9F7CF4" w14:textId="77777777" w:rsidR="00FD3B68" w:rsidRDefault="00FD3B68">
      <w:pPr>
        <w:rPr>
          <w:rFonts w:hint="eastAsia"/>
        </w:rPr>
      </w:pPr>
      <w:r>
        <w:rPr>
          <w:rFonts w:hint="eastAsia"/>
        </w:rPr>
        <w:t>在生活中，“交头接耳”被广泛应用于文学创作、日常对话以及媒体传播等多个领域。作家们常用这个成语来刻画人物间的秘密商议或窃窃私语，以此增加故事情节的紧张感和神秘色彩。而在现实生活中，当我们看到一群人围聚在一起，小声讨论时，也可以说他们在“交头接耳”。在新闻报道或者评论文章中提到某些人私下议论某事时，也会使用这个成语来形容这种情景。</w:t>
      </w:r>
    </w:p>
    <w:p w14:paraId="180E3658" w14:textId="77777777" w:rsidR="00FD3B68" w:rsidRDefault="00FD3B68">
      <w:pPr>
        <w:rPr>
          <w:rFonts w:hint="eastAsia"/>
        </w:rPr>
      </w:pPr>
    </w:p>
    <w:p w14:paraId="757D2CBF" w14:textId="77777777" w:rsidR="00FD3B68" w:rsidRDefault="00FD3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3B530" w14:textId="77777777" w:rsidR="00FD3B68" w:rsidRDefault="00FD3B68">
      <w:pPr>
        <w:rPr>
          <w:rFonts w:hint="eastAsia"/>
        </w:rPr>
      </w:pPr>
      <w:r>
        <w:rPr>
          <w:rFonts w:hint="eastAsia"/>
        </w:rPr>
        <w:t>成语的文化价值</w:t>
      </w:r>
    </w:p>
    <w:p w14:paraId="0BB4299B" w14:textId="77777777" w:rsidR="00FD3B68" w:rsidRDefault="00FD3B68">
      <w:pPr>
        <w:rPr>
          <w:rFonts w:hint="eastAsia"/>
        </w:rPr>
      </w:pPr>
      <w:r>
        <w:rPr>
          <w:rFonts w:hint="eastAsia"/>
        </w:rPr>
        <w:t>从文化的角度来看，“交头接耳”不仅仅是一个简单的成语，它承载着中国传统文化中的含蓄美。中国文化强调和谐与内敛，即使是表达意见或情感也不宜过于直白。“交头接耳”的存在正好体现了这一点：在公开场合保持适度的距离和礼貌，而将更加亲密或重要的交流留给了私人空间。这个成语也提醒我们注意个人隐私和尊重他人秘密的重要性。</w:t>
      </w:r>
    </w:p>
    <w:p w14:paraId="16083BBB" w14:textId="77777777" w:rsidR="00FD3B68" w:rsidRDefault="00FD3B68">
      <w:pPr>
        <w:rPr>
          <w:rFonts w:hint="eastAsia"/>
        </w:rPr>
      </w:pPr>
    </w:p>
    <w:p w14:paraId="6882DFE7" w14:textId="77777777" w:rsidR="00FD3B68" w:rsidRDefault="00FD3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29DD7" w14:textId="77777777" w:rsidR="00FD3B68" w:rsidRDefault="00FD3B68">
      <w:pPr>
        <w:rPr>
          <w:rFonts w:hint="eastAsia"/>
        </w:rPr>
      </w:pPr>
      <w:r>
        <w:rPr>
          <w:rFonts w:hint="eastAsia"/>
        </w:rPr>
        <w:t>成语对现代人的启示</w:t>
      </w:r>
    </w:p>
    <w:p w14:paraId="1E1B9263" w14:textId="77777777" w:rsidR="00FD3B68" w:rsidRDefault="00FD3B68">
      <w:pPr>
        <w:rPr>
          <w:rFonts w:hint="eastAsia"/>
        </w:rPr>
      </w:pPr>
      <w:r>
        <w:rPr>
          <w:rFonts w:hint="eastAsia"/>
        </w:rPr>
        <w:t>对于现代社会而言，“交头接耳”提醒我们要重视沟通的方式方法。随着信息技术的发展，人们的交流变得更加便捷，但也容易忽略面对面交流时的态度和礼仪。学会适时地选择合适的沟通方式，既能有效传达信息，又不致于侵犯他人的隐私，是每个现代人都应该掌握的技能。“交头接耳”不仅是汉语语言宝库中的一颗明珠，也是指导我们如何更好地生活、工作和学习的一条智慧之路。</w:t>
      </w:r>
    </w:p>
    <w:p w14:paraId="772644BF" w14:textId="77777777" w:rsidR="00FD3B68" w:rsidRDefault="00FD3B68">
      <w:pPr>
        <w:rPr>
          <w:rFonts w:hint="eastAsia"/>
        </w:rPr>
      </w:pPr>
    </w:p>
    <w:p w14:paraId="2D559979" w14:textId="77777777" w:rsidR="00FD3B68" w:rsidRDefault="00FD3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06EF5" w14:textId="12284116" w:rsidR="00D804F9" w:rsidRDefault="00D804F9"/>
    <w:sectPr w:rsidR="00D80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F9"/>
    <w:rsid w:val="00925FE3"/>
    <w:rsid w:val="00D804F9"/>
    <w:rsid w:val="00F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0B1BE-BE8D-4324-8623-371A901B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4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4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4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4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4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4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4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4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4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4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4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4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4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4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4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4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4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4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4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2025-05-21T03:06:00Z</dcterms:created>
  <dcterms:modified xsi:type="dcterms:W3CDTF">2025-05-21T03:06:00Z</dcterms:modified>
</cp:coreProperties>
</file>