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29565" w14:textId="77777777" w:rsidR="00344ACC" w:rsidRDefault="00344ACC">
      <w:pPr>
        <w:rPr>
          <w:rFonts w:hint="eastAsia"/>
        </w:rPr>
      </w:pPr>
      <w:r>
        <w:rPr>
          <w:rFonts w:hint="eastAsia"/>
        </w:rPr>
        <w:t>蔓青的拼音：Màn Qīng</w:t>
      </w:r>
    </w:p>
    <w:p w14:paraId="049726C2" w14:textId="77777777" w:rsidR="00344ACC" w:rsidRDefault="00344ACC">
      <w:pPr>
        <w:rPr>
          <w:rFonts w:hint="eastAsia"/>
        </w:rPr>
      </w:pPr>
      <w:r>
        <w:rPr>
          <w:rFonts w:hint="eastAsia"/>
        </w:rPr>
        <w:t>在中国的传统色彩文化中，蔓青占据着一席之地。它是一种介于蓝与绿之间的颜色，宛如春天里新萌发的藤蔓，带着生机勃勃的气息。这种颜色在古代中国被广泛应用于服饰、绘画及工艺品上，是文人雅士钟爱的颜色之一。蔓青色所传达的不仅是自然界的清新与宁静，更蕴含着深厚的文化底蕴和历史传承。</w:t>
      </w:r>
    </w:p>
    <w:p w14:paraId="3ADAAC58" w14:textId="77777777" w:rsidR="00344ACC" w:rsidRDefault="00344ACC">
      <w:pPr>
        <w:rPr>
          <w:rFonts w:hint="eastAsia"/>
        </w:rPr>
      </w:pPr>
    </w:p>
    <w:p w14:paraId="4B36ECC9" w14:textId="77777777" w:rsidR="00344ACC" w:rsidRDefault="00344ACC">
      <w:pPr>
        <w:rPr>
          <w:rFonts w:hint="eastAsia"/>
        </w:rPr>
      </w:pPr>
      <w:r>
        <w:rPr>
          <w:rFonts w:hint="eastAsia"/>
        </w:rPr>
        <w:t xml:space="preserve"> </w:t>
      </w:r>
    </w:p>
    <w:p w14:paraId="095CA8F1" w14:textId="77777777" w:rsidR="00344ACC" w:rsidRDefault="00344ACC">
      <w:pPr>
        <w:rPr>
          <w:rFonts w:hint="eastAsia"/>
        </w:rPr>
      </w:pPr>
      <w:r>
        <w:rPr>
          <w:rFonts w:hint="eastAsia"/>
        </w:rPr>
        <w:t>蔓青的历史渊源</w:t>
      </w:r>
    </w:p>
    <w:p w14:paraId="0FD0C398" w14:textId="77777777" w:rsidR="00344ACC" w:rsidRDefault="00344ACC">
      <w:pPr>
        <w:rPr>
          <w:rFonts w:hint="eastAsia"/>
        </w:rPr>
      </w:pPr>
      <w:r>
        <w:rPr>
          <w:rFonts w:hint="eastAsia"/>
        </w:rPr>
        <w:t>追溯蔓青的历史，可以回到中国古代。早在春秋战国时期，人们就已经开始使用天然矿物颜料来表现这独特的色彩。到了唐代，随着染织技术的发展，蔓青色逐渐成为宫廷服饰的重要组成部分。宋代之后，文人画兴起，画家们用墨分五色的理念，在水墨之间巧妙地调配出蔓青色，使之跃然纸上，为后世留下了无数珍贵的艺术作品。明清两代，蔓青色更是深入民间，成为大众喜爱的颜色之一。</w:t>
      </w:r>
    </w:p>
    <w:p w14:paraId="44C4774A" w14:textId="77777777" w:rsidR="00344ACC" w:rsidRDefault="00344ACC">
      <w:pPr>
        <w:rPr>
          <w:rFonts w:hint="eastAsia"/>
        </w:rPr>
      </w:pPr>
    </w:p>
    <w:p w14:paraId="55887381" w14:textId="77777777" w:rsidR="00344ACC" w:rsidRDefault="00344ACC">
      <w:pPr>
        <w:rPr>
          <w:rFonts w:hint="eastAsia"/>
        </w:rPr>
      </w:pPr>
      <w:r>
        <w:rPr>
          <w:rFonts w:hint="eastAsia"/>
        </w:rPr>
        <w:t xml:space="preserve"> </w:t>
      </w:r>
    </w:p>
    <w:p w14:paraId="7108D14A" w14:textId="77777777" w:rsidR="00344ACC" w:rsidRDefault="00344ACC">
      <w:pPr>
        <w:rPr>
          <w:rFonts w:hint="eastAsia"/>
        </w:rPr>
      </w:pPr>
      <w:r>
        <w:rPr>
          <w:rFonts w:hint="eastAsia"/>
        </w:rPr>
        <w:t>蔓青在传统艺术中的应用</w:t>
      </w:r>
    </w:p>
    <w:p w14:paraId="36096209" w14:textId="77777777" w:rsidR="00344ACC" w:rsidRDefault="00344ACC">
      <w:pPr>
        <w:rPr>
          <w:rFonts w:hint="eastAsia"/>
        </w:rPr>
      </w:pPr>
      <w:r>
        <w:rPr>
          <w:rFonts w:hint="eastAsia"/>
        </w:rPr>
        <w:t>在中国传统艺术领域，蔓青扮演了不可或缺的角色。从古至今，无论是陶瓷上的釉色、丝绸上的绣线，还是书画作品中的点缀，都可以看到蔓青的身影。尤其在国画中，艺术家们利用水与墨的不同比例调和出的蔓青色，能够表现出山水间的朦胧美以及植物的鲜活感。在传统建筑装饰方面，蔓青也被用来绘制门窗格扇等部位，营造出典雅而和谐的空间氛围。</w:t>
      </w:r>
    </w:p>
    <w:p w14:paraId="01D4503F" w14:textId="77777777" w:rsidR="00344ACC" w:rsidRDefault="00344ACC">
      <w:pPr>
        <w:rPr>
          <w:rFonts w:hint="eastAsia"/>
        </w:rPr>
      </w:pPr>
    </w:p>
    <w:p w14:paraId="1AD61EBD" w14:textId="77777777" w:rsidR="00344ACC" w:rsidRDefault="00344ACC">
      <w:pPr>
        <w:rPr>
          <w:rFonts w:hint="eastAsia"/>
        </w:rPr>
      </w:pPr>
      <w:r>
        <w:rPr>
          <w:rFonts w:hint="eastAsia"/>
        </w:rPr>
        <w:t xml:space="preserve"> </w:t>
      </w:r>
    </w:p>
    <w:p w14:paraId="1823AC43" w14:textId="77777777" w:rsidR="00344ACC" w:rsidRDefault="00344ACC">
      <w:pPr>
        <w:rPr>
          <w:rFonts w:hint="eastAsia"/>
        </w:rPr>
      </w:pPr>
      <w:r>
        <w:rPr>
          <w:rFonts w:hint="eastAsia"/>
        </w:rPr>
        <w:t>蔓青与现代设计的融合</w:t>
      </w:r>
    </w:p>
    <w:p w14:paraId="6FCB807C" w14:textId="77777777" w:rsidR="00344ACC" w:rsidRDefault="00344ACC">
      <w:pPr>
        <w:rPr>
          <w:rFonts w:hint="eastAsia"/>
        </w:rPr>
      </w:pPr>
      <w:r>
        <w:rPr>
          <w:rFonts w:hint="eastAsia"/>
        </w:rPr>
        <w:t>进入现代社会，蔓青并未因时间流逝而失去其魅力，反而在设计师们的巧手下焕发出了新的生命力。我们可以在时尚界看到蔓青色的服装、配饰；家居装饰品也常常采用这一色调，为居室增添一抹温馨与宁静。不仅如此，一些品牌还将蔓青作为品牌形象色，以此传递出环保、自然的品牌理念。可以说，蔓青已经成为了连接古今文化的桥梁，继续影响着当代人的审美观念。</w:t>
      </w:r>
    </w:p>
    <w:p w14:paraId="27518851" w14:textId="77777777" w:rsidR="00344ACC" w:rsidRDefault="00344ACC">
      <w:pPr>
        <w:rPr>
          <w:rFonts w:hint="eastAsia"/>
        </w:rPr>
      </w:pPr>
    </w:p>
    <w:p w14:paraId="2CBDE612" w14:textId="77777777" w:rsidR="00344ACC" w:rsidRDefault="00344ACC">
      <w:pPr>
        <w:rPr>
          <w:rFonts w:hint="eastAsia"/>
        </w:rPr>
      </w:pPr>
      <w:r>
        <w:rPr>
          <w:rFonts w:hint="eastAsia"/>
        </w:rPr>
        <w:t xml:space="preserve"> </w:t>
      </w:r>
    </w:p>
    <w:p w14:paraId="2D064630" w14:textId="77777777" w:rsidR="00344ACC" w:rsidRDefault="00344ACC">
      <w:pPr>
        <w:rPr>
          <w:rFonts w:hint="eastAsia"/>
        </w:rPr>
      </w:pPr>
      <w:r>
        <w:rPr>
          <w:rFonts w:hint="eastAsia"/>
        </w:rPr>
        <w:t>最后的总结</w:t>
      </w:r>
    </w:p>
    <w:p w14:paraId="5B829E13" w14:textId="77777777" w:rsidR="00344ACC" w:rsidRDefault="00344ACC">
      <w:pPr>
        <w:rPr>
          <w:rFonts w:hint="eastAsia"/>
        </w:rPr>
      </w:pPr>
      <w:r>
        <w:rPr>
          <w:rFonts w:hint="eastAsia"/>
        </w:rPr>
        <w:t>蔓青不仅仅是一种颜色，它承载着中华民族悠久的历史文化和审美情趣。从古老的皇宫大院到现代都市生活，蔓青以其独特的韵味穿越时空，见证着时代的变迁与发展。在未来，相信蔓青将继续以不同的形式存在于我们的生活中，成为永恒的经典。</w:t>
      </w:r>
    </w:p>
    <w:p w14:paraId="729073BF" w14:textId="77777777" w:rsidR="00344ACC" w:rsidRDefault="00344ACC">
      <w:pPr>
        <w:rPr>
          <w:rFonts w:hint="eastAsia"/>
        </w:rPr>
      </w:pPr>
    </w:p>
    <w:p w14:paraId="0C24E0EB" w14:textId="77777777" w:rsidR="00344ACC" w:rsidRDefault="00344AC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D269E0" w14:textId="2AB5665E" w:rsidR="0055539F" w:rsidRDefault="0055539F"/>
    <w:sectPr w:rsidR="005553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39F"/>
    <w:rsid w:val="00344ACC"/>
    <w:rsid w:val="0055539F"/>
    <w:rsid w:val="006C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7F0304-4252-4D3B-92F6-E2C60ED84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53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53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53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53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53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53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53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53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53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53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53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53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53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53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53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53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53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53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53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53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53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53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53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53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53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53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53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53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53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2025-05-14T07:25:00Z</dcterms:created>
  <dcterms:modified xsi:type="dcterms:W3CDTF">2025-05-14T07:25:00Z</dcterms:modified>
</cp:coreProperties>
</file>