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A4E2" w14:textId="77777777" w:rsidR="004D0B26" w:rsidRDefault="004D0B26">
      <w:pPr>
        <w:rPr>
          <w:rFonts w:hint="eastAsia"/>
        </w:rPr>
      </w:pPr>
      <w:r>
        <w:rPr>
          <w:rFonts w:hint="eastAsia"/>
        </w:rPr>
        <w:t>怚的拼音和组词</w:t>
      </w:r>
    </w:p>
    <w:p w14:paraId="68F1CDD5" w14:textId="77777777" w:rsidR="004D0B26" w:rsidRDefault="004D0B26">
      <w:pPr>
        <w:rPr>
          <w:rFonts w:hint="eastAsia"/>
        </w:rPr>
      </w:pPr>
      <w:r>
        <w:rPr>
          <w:rFonts w:hint="eastAsia"/>
        </w:rPr>
        <w:t>汉字“怚”是一个较为罕见的字，它在现代汉语中的使用频率极低。在《新华字典》等权威辞书中，我们可以找到这个字的身影。根据汉语拼音方案，“怚”的拼音是“kē”，声调为阴平（第一声）。这个读音可能对于很多人来说比较陌生，因为日常交流中我们很少会遇到。</w:t>
      </w:r>
    </w:p>
    <w:p w14:paraId="009DEFEB" w14:textId="77777777" w:rsidR="004D0B26" w:rsidRDefault="004D0B26">
      <w:pPr>
        <w:rPr>
          <w:rFonts w:hint="eastAsia"/>
        </w:rPr>
      </w:pPr>
    </w:p>
    <w:p w14:paraId="00D307D8" w14:textId="77777777" w:rsidR="004D0B26" w:rsidRDefault="004D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F9A28" w14:textId="77777777" w:rsidR="004D0B26" w:rsidRDefault="004D0B26">
      <w:pPr>
        <w:rPr>
          <w:rFonts w:hint="eastAsia"/>
        </w:rPr>
      </w:pPr>
      <w:r>
        <w:rPr>
          <w:rFonts w:hint="eastAsia"/>
        </w:rPr>
        <w:t>怚的历史渊源</w:t>
      </w:r>
    </w:p>
    <w:p w14:paraId="54CF3F6E" w14:textId="77777777" w:rsidR="004D0B26" w:rsidRDefault="004D0B26">
      <w:pPr>
        <w:rPr>
          <w:rFonts w:hint="eastAsia"/>
        </w:rPr>
      </w:pPr>
      <w:r>
        <w:rPr>
          <w:rFonts w:hint="eastAsia"/>
        </w:rPr>
        <w:t>尽管“怚”字不常见，但它承载着一定的历史文化信息。“怚”从心，可声，本意是指心中有疑惑、不安或担忧的状态。古籍中偶尔会出现这个字，用来描述人们内心复杂的情绪或是难以决断的情况。例如，在一些古代文献中，“怚”被用作形容词，表达一种忐忑的心情；或者作为动词，表示怀疑、担心的动作。</w:t>
      </w:r>
    </w:p>
    <w:p w14:paraId="69BB15FC" w14:textId="77777777" w:rsidR="004D0B26" w:rsidRDefault="004D0B26">
      <w:pPr>
        <w:rPr>
          <w:rFonts w:hint="eastAsia"/>
        </w:rPr>
      </w:pPr>
    </w:p>
    <w:p w14:paraId="524FF2AA" w14:textId="77777777" w:rsidR="004D0B26" w:rsidRDefault="004D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6A7FE" w14:textId="77777777" w:rsidR="004D0B26" w:rsidRDefault="004D0B26">
      <w:pPr>
        <w:rPr>
          <w:rFonts w:hint="eastAsia"/>
        </w:rPr>
      </w:pPr>
      <w:r>
        <w:rPr>
          <w:rFonts w:hint="eastAsia"/>
        </w:rPr>
        <w:t>怚的组词示例</w:t>
      </w:r>
    </w:p>
    <w:p w14:paraId="069297FF" w14:textId="77777777" w:rsidR="004D0B26" w:rsidRDefault="004D0B26">
      <w:pPr>
        <w:rPr>
          <w:rFonts w:hint="eastAsia"/>
        </w:rPr>
      </w:pPr>
      <w:r>
        <w:rPr>
          <w:rFonts w:hint="eastAsia"/>
        </w:rPr>
        <w:t>由于“怚”字的罕用性，它的组词并不多见。但在某些特定语境下，还是能找到与之搭配的词汇。比如“怚疑”，这个词可以理解为带有犹豫性质的怀疑，即对某事感到不确定并因此产生顾虑。“怚虑”则是指忧虑时的心神不定，体现了内心的波动和不安。还有“怚念”，表达了思念时夹杂着些许焦虑的情感。这些词汇虽然不是日常生活中的常用表达，但在文学创作或是学术讨论中，它们能够为语言增添独特的韵味。</w:t>
      </w:r>
    </w:p>
    <w:p w14:paraId="1974DD77" w14:textId="77777777" w:rsidR="004D0B26" w:rsidRDefault="004D0B26">
      <w:pPr>
        <w:rPr>
          <w:rFonts w:hint="eastAsia"/>
        </w:rPr>
      </w:pPr>
    </w:p>
    <w:p w14:paraId="25F7CBCE" w14:textId="77777777" w:rsidR="004D0B26" w:rsidRDefault="004D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2D956" w14:textId="77777777" w:rsidR="004D0B26" w:rsidRDefault="004D0B26">
      <w:pPr>
        <w:rPr>
          <w:rFonts w:hint="eastAsia"/>
        </w:rPr>
      </w:pPr>
      <w:r>
        <w:rPr>
          <w:rFonts w:hint="eastAsia"/>
        </w:rPr>
        <w:t>怚在现代语境中的应用</w:t>
      </w:r>
    </w:p>
    <w:p w14:paraId="455FA92A" w14:textId="77777777" w:rsidR="004D0B26" w:rsidRDefault="004D0B26">
      <w:pPr>
        <w:rPr>
          <w:rFonts w:hint="eastAsia"/>
        </w:rPr>
      </w:pPr>
      <w:r>
        <w:rPr>
          <w:rFonts w:hint="eastAsia"/>
        </w:rPr>
        <w:t>随着时代的变迁，许多古老的文字逐渐淡出了人们的视野，“怚”也不例外。然而，在当今的文化复兴潮流中，一些传统元素又重新获得了关注。对于研究中国传统文化的人来说，“怚”这样的字不仅具有语言学上的价值，更是连接古今文化的桥梁。学者们通过解读这些古老的字符，试图挖掘出更多关于古人思想情感的信息。在创意写作领域，作者可能会选择使用如“怚”这般充满历史感的字眼，以创造出更加丰富多元的艺术效果。</w:t>
      </w:r>
    </w:p>
    <w:p w14:paraId="760DA224" w14:textId="77777777" w:rsidR="004D0B26" w:rsidRDefault="004D0B26">
      <w:pPr>
        <w:rPr>
          <w:rFonts w:hint="eastAsia"/>
        </w:rPr>
      </w:pPr>
    </w:p>
    <w:p w14:paraId="49C24509" w14:textId="77777777" w:rsidR="004D0B26" w:rsidRDefault="004D0B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7769B" w14:textId="77777777" w:rsidR="004D0B26" w:rsidRDefault="004D0B26">
      <w:pPr>
        <w:rPr>
          <w:rFonts w:hint="eastAsia"/>
        </w:rPr>
      </w:pPr>
      <w:r>
        <w:rPr>
          <w:rFonts w:hint="eastAsia"/>
        </w:rPr>
        <w:t>最后的总结</w:t>
      </w:r>
    </w:p>
    <w:p w14:paraId="7FFA6363" w14:textId="77777777" w:rsidR="004D0B26" w:rsidRDefault="004D0B26">
      <w:pPr>
        <w:rPr>
          <w:rFonts w:hint="eastAsia"/>
        </w:rPr>
      </w:pPr>
      <w:r>
        <w:rPr>
          <w:rFonts w:hint="eastAsia"/>
        </w:rPr>
        <w:t>“怚”字虽小，却蕴含着深厚的文化内涵。它不仅是汉语宝库中的一员，更是一座通往过去精神世界的门户。即使在现代社会里，我们也可以从这样的字词中学到古人如何细腻地描绘内心世界，以及他们对待生活种种态度。希望未来能有更多的机会让人们了解并欣赏像“怚”这样富有特色的汉字之美。</w:t>
      </w:r>
    </w:p>
    <w:p w14:paraId="475856C0" w14:textId="77777777" w:rsidR="004D0B26" w:rsidRDefault="004D0B26">
      <w:pPr>
        <w:rPr>
          <w:rFonts w:hint="eastAsia"/>
        </w:rPr>
      </w:pPr>
    </w:p>
    <w:p w14:paraId="0D3155F8" w14:textId="77777777" w:rsidR="004D0B26" w:rsidRDefault="004D0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672C6" w14:textId="2304E0D0" w:rsidR="00DF2267" w:rsidRDefault="00DF2267"/>
    <w:sectPr w:rsidR="00DF2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67"/>
    <w:rsid w:val="004D0B26"/>
    <w:rsid w:val="0075312D"/>
    <w:rsid w:val="00D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D728D-64A2-4FC0-AE62-1AA1612B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