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C934" w14:textId="77777777" w:rsidR="00BD57E8" w:rsidRDefault="00BD57E8">
      <w:pPr>
        <w:rPr>
          <w:rFonts w:hint="eastAsia"/>
        </w:rPr>
      </w:pPr>
      <w:r>
        <w:rPr>
          <w:rFonts w:hint="eastAsia"/>
        </w:rPr>
        <w:t>Ju Ren De Pin Yin Zi</w:t>
      </w:r>
    </w:p>
    <w:p w14:paraId="455C0AE3" w14:textId="77777777" w:rsidR="00BD57E8" w:rsidRDefault="00BD57E8">
      <w:pPr>
        <w:rPr>
          <w:rFonts w:hint="eastAsia"/>
        </w:rPr>
      </w:pPr>
      <w:r>
        <w:rPr>
          <w:rFonts w:hint="eastAsia"/>
        </w:rPr>
        <w:t>当我们提到“巨人的拼音字”，我们进入了一个充满奇幻与想象的世界。这个表述并不是指向某种具体存在的文字，而是提供了一种创造性的视角，让我们可以从拼音的角度重新审视“巨人”这个词。在汉语中，“巨人”被拼写为 “jù rén”，它象征着那些在历史、文化、科学或艺术领域中拥有卓越贡献和影响力的人物。</w:t>
      </w:r>
    </w:p>
    <w:p w14:paraId="504B6FE7" w14:textId="77777777" w:rsidR="00BD57E8" w:rsidRDefault="00BD57E8">
      <w:pPr>
        <w:rPr>
          <w:rFonts w:hint="eastAsia"/>
        </w:rPr>
      </w:pPr>
    </w:p>
    <w:p w14:paraId="13FA4941" w14:textId="77777777" w:rsidR="00BD57E8" w:rsidRDefault="00BD5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CFC44" w14:textId="77777777" w:rsidR="00BD57E8" w:rsidRDefault="00BD57E8">
      <w:pPr>
        <w:rPr>
          <w:rFonts w:hint="eastAsia"/>
        </w:rPr>
      </w:pPr>
      <w:r>
        <w:rPr>
          <w:rFonts w:hint="eastAsia"/>
        </w:rPr>
        <w:t>从神话到现实的巨人</w:t>
      </w:r>
    </w:p>
    <w:p w14:paraId="154E203A" w14:textId="77777777" w:rsidR="00BD57E8" w:rsidRDefault="00BD57E8">
      <w:pPr>
        <w:rPr>
          <w:rFonts w:hint="eastAsia"/>
        </w:rPr>
      </w:pPr>
      <w:r>
        <w:rPr>
          <w:rFonts w:hint="eastAsia"/>
        </w:rPr>
        <w:t>自古以来，人类的文化和传说中就充满了关于巨人的故事。在古代希腊，有泰坦神族，他们被认为是宇宙最初的统治者；在中国的神话里，盘古开天辟地的形象也常常被描绘成一位巨人。这些神话中的巨人不仅仅是体型巨大，更重要的是它们代表着一种超越凡人的力量和智慧。而到了现代社会，“巨人”更多是指那些在各自领域内取得非凡成就的人们，比如爱因斯坦、牛顿等科学家，他们的思想如同巨人一般影响着后世的发展。</w:t>
      </w:r>
    </w:p>
    <w:p w14:paraId="6593ED97" w14:textId="77777777" w:rsidR="00BD57E8" w:rsidRDefault="00BD57E8">
      <w:pPr>
        <w:rPr>
          <w:rFonts w:hint="eastAsia"/>
        </w:rPr>
      </w:pPr>
    </w:p>
    <w:p w14:paraId="0A18EDBB" w14:textId="77777777" w:rsidR="00BD57E8" w:rsidRDefault="00BD5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DE545" w14:textId="77777777" w:rsidR="00BD57E8" w:rsidRDefault="00BD57E8">
      <w:pPr>
        <w:rPr>
          <w:rFonts w:hint="eastAsia"/>
        </w:rPr>
      </w:pPr>
      <w:r>
        <w:rPr>
          <w:rFonts w:hint="eastAsia"/>
        </w:rPr>
        <w:t>巨人在历史长河中的足迹</w:t>
      </w:r>
    </w:p>
    <w:p w14:paraId="5121AAD3" w14:textId="77777777" w:rsidR="00BD57E8" w:rsidRDefault="00BD57E8">
      <w:pPr>
        <w:rPr>
          <w:rFonts w:hint="eastAsia"/>
        </w:rPr>
      </w:pPr>
      <w:r>
        <w:rPr>
          <w:rFonts w:hint="eastAsia"/>
        </w:rPr>
        <w:t>回顾历史，我们会发现许多改变世界进程的人物都可以被称为“巨人”。无论是领导国家走出困境的政治领袖，还是推动科技进步的发明家，亦或是以笔为剑的思想家，他们都以其独特的方式塑造了我们今天所生活的这个世界。例如，马克思通过其深刻的经济学和社会理论改变了无数人的命运；达芬奇不仅是一位杰出的画家，更是在工程学、解剖学等多个学科上都有建树的全才。每一位这样的“巨人”都是时代的先驱者，他们在各自的道路上留下了不可磨灭的印记。</w:t>
      </w:r>
    </w:p>
    <w:p w14:paraId="7B04630B" w14:textId="77777777" w:rsidR="00BD57E8" w:rsidRDefault="00BD57E8">
      <w:pPr>
        <w:rPr>
          <w:rFonts w:hint="eastAsia"/>
        </w:rPr>
      </w:pPr>
    </w:p>
    <w:p w14:paraId="49352612" w14:textId="77777777" w:rsidR="00BD57E8" w:rsidRDefault="00BD5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C7287" w14:textId="77777777" w:rsidR="00BD57E8" w:rsidRDefault="00BD57E8">
      <w:pPr>
        <w:rPr>
          <w:rFonts w:hint="eastAsia"/>
        </w:rPr>
      </w:pPr>
      <w:r>
        <w:rPr>
          <w:rFonts w:hint="eastAsia"/>
        </w:rPr>
        <w:t>当代社会中的巨人形象</w:t>
      </w:r>
    </w:p>
    <w:p w14:paraId="3868BE2A" w14:textId="77777777" w:rsidR="00BD57E8" w:rsidRDefault="00BD57E8">
      <w:pPr>
        <w:rPr>
          <w:rFonts w:hint="eastAsia"/>
        </w:rPr>
      </w:pPr>
      <w:r>
        <w:rPr>
          <w:rFonts w:hint="eastAsia"/>
        </w:rPr>
        <w:t>进入21世纪，科技飞速发展，全球化进程加速，“巨人”的定义也在不断演变。我们看到的企业家如马斯克（Elon Musk），正在探索太空旅行的可能性；或者像比尔·盖茨（Bill Gates）这样致力于全球健康事业的社会活动家，都在用自己的方式继续书写着属于这个时代的传奇。在互联网时代下成长起来的新一代年轻人中也不乏佼佼者，他们凭借创新思维和技术能力成为了新时代的弄潮儿，或许其中某些人未来也会成为人们口中的“巨人”。</w:t>
      </w:r>
    </w:p>
    <w:p w14:paraId="296ACB3B" w14:textId="77777777" w:rsidR="00BD57E8" w:rsidRDefault="00BD57E8">
      <w:pPr>
        <w:rPr>
          <w:rFonts w:hint="eastAsia"/>
        </w:rPr>
      </w:pPr>
    </w:p>
    <w:p w14:paraId="7787922F" w14:textId="77777777" w:rsidR="00BD57E8" w:rsidRDefault="00BD57E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7686A" w14:textId="77777777" w:rsidR="00BD57E8" w:rsidRDefault="00BD57E8">
      <w:pPr>
        <w:rPr>
          <w:rFonts w:hint="eastAsia"/>
        </w:rPr>
      </w:pPr>
      <w:r>
        <w:rPr>
          <w:rFonts w:hint="eastAsia"/>
        </w:rPr>
        <w:t>最后的总结：巨人精神永存</w:t>
      </w:r>
    </w:p>
    <w:p w14:paraId="3FA3A14C" w14:textId="77777777" w:rsidR="00BD57E8" w:rsidRDefault="00BD57E8">
      <w:pPr>
        <w:rPr>
          <w:rFonts w:hint="eastAsia"/>
        </w:rPr>
      </w:pPr>
      <w:r>
        <w:rPr>
          <w:rFonts w:hint="eastAsia"/>
        </w:rPr>
        <w:t>无论是过去还是现在，“巨人”都不仅仅是一个称号，它代表着追求卓越的精神以及对未知世界的无尽好奇心。每个人都可以成为自己生活中的“巨人”，只要心怀梦想并为之不懈努力。正如那些历史上留名的人物一样，当我们在自己的领域内发光发热时，也就成为了照亮他人前行路上的一盏明灯。因此，“巨人的拼音字”不仅仅是一串简单的字母组合，它承载着无限可能与希望，激励着每一个渴望改变世界的人勇往直前。</w:t>
      </w:r>
    </w:p>
    <w:p w14:paraId="70731DE5" w14:textId="77777777" w:rsidR="00BD57E8" w:rsidRDefault="00BD57E8">
      <w:pPr>
        <w:rPr>
          <w:rFonts w:hint="eastAsia"/>
        </w:rPr>
      </w:pPr>
    </w:p>
    <w:p w14:paraId="69627A5A" w14:textId="77777777" w:rsidR="00BD57E8" w:rsidRDefault="00BD57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F13F6" w14:textId="0B4ECEDC" w:rsidR="00BA7CDC" w:rsidRDefault="00BA7CDC"/>
    <w:sectPr w:rsidR="00BA7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DC"/>
    <w:rsid w:val="0075312D"/>
    <w:rsid w:val="00BA7CDC"/>
    <w:rsid w:val="00B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EE6A2-D937-4FD9-91AE-AEAF37D1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