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D4F6B" w14:textId="77777777" w:rsidR="00021478" w:rsidRDefault="00021478">
      <w:pPr>
        <w:rPr>
          <w:rFonts w:hint="eastAsia"/>
        </w:rPr>
      </w:pPr>
      <w:r>
        <w:rPr>
          <w:rFonts w:hint="eastAsia"/>
        </w:rPr>
        <w:t>妈妈我爱你的拼音：Māma Wǒ ài Nǐ</w:t>
      </w:r>
    </w:p>
    <w:p w14:paraId="086C4315" w14:textId="77777777" w:rsidR="00021478" w:rsidRDefault="00021478">
      <w:pPr>
        <w:rPr>
          <w:rFonts w:hint="eastAsia"/>
        </w:rPr>
      </w:pPr>
      <w:r>
        <w:rPr>
          <w:rFonts w:hint="eastAsia"/>
        </w:rPr>
        <w:t>当我们说起“妈妈我爱你”的时候，那不仅仅是几个简单的词汇，而是蕴含着深厚情感和无尽感激的话语。在汉语拼音中，这句话被拼写为：“Māma Wǒ ài Nǐ”。每一个音节都承载着孩子对母亲深深的爱意与敬意。从婴儿的第一声啼哭到成长中的每一次呼唤，“妈妈”这个称呼总是带着一种特别的力量，它连接了母子之间无法言喻的情感纽带。</w:t>
      </w:r>
    </w:p>
    <w:p w14:paraId="5229E5D9" w14:textId="77777777" w:rsidR="00021478" w:rsidRDefault="00021478">
      <w:pPr>
        <w:rPr>
          <w:rFonts w:hint="eastAsia"/>
        </w:rPr>
      </w:pPr>
    </w:p>
    <w:p w14:paraId="0648C018" w14:textId="77777777" w:rsidR="00021478" w:rsidRDefault="00021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5BD7B" w14:textId="77777777" w:rsidR="00021478" w:rsidRDefault="00021478">
      <w:pPr>
        <w:rPr>
          <w:rFonts w:hint="eastAsia"/>
        </w:rPr>
      </w:pPr>
      <w:r>
        <w:rPr>
          <w:rFonts w:hint="eastAsia"/>
        </w:rPr>
        <w:t>表达爱的方式：通过语言传递温暖</w:t>
      </w:r>
    </w:p>
    <w:p w14:paraId="34A1C38D" w14:textId="77777777" w:rsidR="00021478" w:rsidRDefault="00021478">
      <w:pPr>
        <w:rPr>
          <w:rFonts w:hint="eastAsia"/>
        </w:rPr>
      </w:pPr>
      <w:r>
        <w:rPr>
          <w:rFonts w:hint="eastAsia"/>
        </w:rPr>
        <w:t>在中国文化里，直接说出“我爱你”可能不像西方国家那样普遍，但随着时代的变迁和社会观念的进步，越来越多的人开始勇敢地用言语表达自己的感情。“Māma Wǒ ài Nǐ”这五个字虽然简短，却能够跨越代沟，在两代人之间架起一座沟通的心桥。对于许多成年人来说，向父母说爱可能是人生中的一个重要转折点，它标志着我们学会了珍惜身边最亲近的人，并愿意主动去表达那份真挚的情感。</w:t>
      </w:r>
    </w:p>
    <w:p w14:paraId="3FCA942A" w14:textId="77777777" w:rsidR="00021478" w:rsidRDefault="00021478">
      <w:pPr>
        <w:rPr>
          <w:rFonts w:hint="eastAsia"/>
        </w:rPr>
      </w:pPr>
    </w:p>
    <w:p w14:paraId="59651ACC" w14:textId="77777777" w:rsidR="00021478" w:rsidRDefault="00021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2192F" w14:textId="77777777" w:rsidR="00021478" w:rsidRDefault="00021478">
      <w:pPr>
        <w:rPr>
          <w:rFonts w:hint="eastAsia"/>
        </w:rPr>
      </w:pPr>
      <w:r>
        <w:rPr>
          <w:rFonts w:hint="eastAsia"/>
        </w:rPr>
        <w:t>家庭教育的重要性：培养感恩之心</w:t>
      </w:r>
    </w:p>
    <w:p w14:paraId="0FF3D5AB" w14:textId="77777777" w:rsidR="00021478" w:rsidRDefault="00021478">
      <w:pPr>
        <w:rPr>
          <w:rFonts w:hint="eastAsia"/>
        </w:rPr>
      </w:pPr>
      <w:r>
        <w:rPr>
          <w:rFonts w:hint="eastAsia"/>
        </w:rPr>
        <w:t>一个充满爱的家庭环境是孩子健康成长不可或缺的因素之一。从小教导孩子们学会说“Māma Wǒ ài Nǐ”，不仅有助于建立亲密和谐的家庭关系，更是在潜移默化中培养他们拥有一颗感恩的心。当孩子们习惯于表达爱时，他们也更容易成为懂得关心他人、乐于助人的个体。这种教育方式不仅能让孩子感受到家庭的温暖和支持，还能让他们在未来面对困难时拥有坚强的心理素质。</w:t>
      </w:r>
    </w:p>
    <w:p w14:paraId="1CB67309" w14:textId="77777777" w:rsidR="00021478" w:rsidRDefault="00021478">
      <w:pPr>
        <w:rPr>
          <w:rFonts w:hint="eastAsia"/>
        </w:rPr>
      </w:pPr>
    </w:p>
    <w:p w14:paraId="10BD11DB" w14:textId="77777777" w:rsidR="00021478" w:rsidRDefault="00021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DA011" w14:textId="77777777" w:rsidR="00021478" w:rsidRDefault="00021478">
      <w:pPr>
        <w:rPr>
          <w:rFonts w:hint="eastAsia"/>
        </w:rPr>
      </w:pPr>
      <w:r>
        <w:rPr>
          <w:rFonts w:hint="eastAsia"/>
        </w:rPr>
        <w:t>传承孝道：延续中华民族的传统美德</w:t>
      </w:r>
    </w:p>
    <w:p w14:paraId="40F9CC57" w14:textId="77777777" w:rsidR="00021478" w:rsidRDefault="00021478">
      <w:pPr>
        <w:rPr>
          <w:rFonts w:hint="eastAsia"/>
        </w:rPr>
      </w:pPr>
      <w:r>
        <w:rPr>
          <w:rFonts w:hint="eastAsia"/>
        </w:rPr>
        <w:t>在中国传统文化中，“孝”被视为百善之首。而“Māma Wǒ ài Nǐ”正是这种美德的具体体现之一。通过日常生活中点滴的关怀与问候，我们可以将这份珍贵的价值观传递给下一代。无论时代如何变化，孝顺父母始终是我们应该坚守的原则。因此，鼓励年轻人多跟父母交流互动，用实际行动证明自己对他们的爱是非常重要的。</w:t>
      </w:r>
    </w:p>
    <w:p w14:paraId="6C3CE961" w14:textId="77777777" w:rsidR="00021478" w:rsidRDefault="00021478">
      <w:pPr>
        <w:rPr>
          <w:rFonts w:hint="eastAsia"/>
        </w:rPr>
      </w:pPr>
    </w:p>
    <w:p w14:paraId="553577D5" w14:textId="77777777" w:rsidR="00021478" w:rsidRDefault="00021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A33F2" w14:textId="77777777" w:rsidR="00021478" w:rsidRDefault="00021478">
      <w:pPr>
        <w:rPr>
          <w:rFonts w:hint="eastAsia"/>
        </w:rPr>
      </w:pPr>
      <w:r>
        <w:rPr>
          <w:rFonts w:hint="eastAsia"/>
        </w:rPr>
        <w:t>最后的总结：让爱不再沉默</w:t>
      </w:r>
    </w:p>
    <w:p w14:paraId="24B84E1B" w14:textId="77777777" w:rsidR="00021478" w:rsidRDefault="00021478">
      <w:pPr>
        <w:rPr>
          <w:rFonts w:hint="eastAsia"/>
        </w:rPr>
      </w:pPr>
      <w:r>
        <w:rPr>
          <w:rFonts w:hint="eastAsia"/>
        </w:rPr>
        <w:t>在这个快节奏的时代里，有时候我们会因为忙碌而忽略了身边最重要的人。但是请记住，“Māma Wǒ ài Nǐ”不仅仅是一句话，它代表着我们应该给予母亲更多的关注与陪伴。让我们不要吝啬自己的感情，勇敢地说出心中的爱吧！无论是电话里的温馨对话还是面对面的深情拥抱，只要真心实意地表达了对母亲的爱，都会成为她心中最宝贵的回忆。也希望每一位读者都能从自身做起，积极弘扬中华传统美德，共同营造一个更加美好的社会氛围。</w:t>
      </w:r>
    </w:p>
    <w:p w14:paraId="05313EED" w14:textId="77777777" w:rsidR="00021478" w:rsidRDefault="00021478">
      <w:pPr>
        <w:rPr>
          <w:rFonts w:hint="eastAsia"/>
        </w:rPr>
      </w:pPr>
    </w:p>
    <w:p w14:paraId="56CD04B7" w14:textId="77777777" w:rsidR="00021478" w:rsidRDefault="000214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B5F849" w14:textId="4D47CE95" w:rsidR="00F10412" w:rsidRDefault="00F10412"/>
    <w:sectPr w:rsidR="00F10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12"/>
    <w:rsid w:val="00021478"/>
    <w:rsid w:val="006C3DEA"/>
    <w:rsid w:val="00F1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74403-AA53-4B9D-B120-F53A8986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4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4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4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4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4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4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4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4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4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4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4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4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4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4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4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4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4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4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4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4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4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4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4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4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4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2025-05-14T07:21:00Z</dcterms:created>
  <dcterms:modified xsi:type="dcterms:W3CDTF">2025-05-14T07:21:00Z</dcterms:modified>
</cp:coreProperties>
</file>