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FD371" w14:textId="77777777" w:rsidR="0063541E" w:rsidRDefault="0063541E">
      <w:pPr>
        <w:rPr>
          <w:rFonts w:hint="eastAsia"/>
        </w:rPr>
      </w:pPr>
      <w:r>
        <w:rPr>
          <w:rFonts w:hint="eastAsia"/>
        </w:rPr>
        <w:t>雪梅其一的拼音版古诗简介</w:t>
      </w:r>
    </w:p>
    <w:p w14:paraId="17F1441F" w14:textId="77777777" w:rsidR="0063541E" w:rsidRDefault="0063541E">
      <w:pPr>
        <w:rPr>
          <w:rFonts w:hint="eastAsia"/>
        </w:rPr>
      </w:pPr>
      <w:r>
        <w:rPr>
          <w:rFonts w:hint="eastAsia"/>
        </w:rPr>
        <w:t>《雪梅》是南宋诗人卢钺创作的一首七言绝句，共两首，其中第一首尤为著名。这首诗以雪与梅为题，通过对比和融合两者之美，展现了自然界中的和谐与争艳。接下来我们将详细介绍这首诗的拼音版本，并探讨它所蕴含的文化意义。</w:t>
      </w:r>
    </w:p>
    <w:p w14:paraId="2E3C1CE6" w14:textId="77777777" w:rsidR="0063541E" w:rsidRDefault="0063541E">
      <w:pPr>
        <w:rPr>
          <w:rFonts w:hint="eastAsia"/>
        </w:rPr>
      </w:pPr>
    </w:p>
    <w:p w14:paraId="10A0FADA" w14:textId="77777777" w:rsidR="0063541E" w:rsidRDefault="00635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F2858" w14:textId="77777777" w:rsidR="0063541E" w:rsidRDefault="0063541E">
      <w:pPr>
        <w:rPr>
          <w:rFonts w:hint="eastAsia"/>
        </w:rPr>
      </w:pPr>
      <w:r>
        <w:rPr>
          <w:rFonts w:hint="eastAsia"/>
        </w:rPr>
        <w:t>诗歌原文及其拼音解读</w:t>
      </w:r>
    </w:p>
    <w:p w14:paraId="442433E5" w14:textId="77777777" w:rsidR="0063541E" w:rsidRDefault="0063541E">
      <w:pPr>
        <w:rPr>
          <w:rFonts w:hint="eastAsia"/>
        </w:rPr>
      </w:pPr>
      <w:r>
        <w:rPr>
          <w:rFonts w:hint="eastAsia"/>
        </w:rPr>
        <w:t>“梅雪争春未肯降，骚人搁笔费评章。梅须逊雪三分白，雪却输梅一段香。”这是《雪梅》其一的原文。在拼音版中，这段话被表达为：“méi xuě zhēng chūn wèi kěn jiàng, sāo rén gē bǐ fèi píng zhāng. méi xū xùn xuě sān fēn bái, xuě què shū méi yī duàn xiāng.”这样的拼音标注不仅有助于学习中文的人更好地理解和记忆诗句，也为汉语母语者提供了另一种欣赏经典作品的方式。</w:t>
      </w:r>
    </w:p>
    <w:p w14:paraId="3FD42F0A" w14:textId="77777777" w:rsidR="0063541E" w:rsidRDefault="0063541E">
      <w:pPr>
        <w:rPr>
          <w:rFonts w:hint="eastAsia"/>
        </w:rPr>
      </w:pPr>
    </w:p>
    <w:p w14:paraId="658F52DC" w14:textId="77777777" w:rsidR="0063541E" w:rsidRDefault="00635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60CE6" w14:textId="77777777" w:rsidR="0063541E" w:rsidRDefault="0063541E">
      <w:pPr>
        <w:rPr>
          <w:rFonts w:hint="eastAsia"/>
        </w:rPr>
      </w:pPr>
      <w:r>
        <w:rPr>
          <w:rFonts w:hint="eastAsia"/>
        </w:rPr>
        <w:t>文化背景与意义</w:t>
      </w:r>
    </w:p>
    <w:p w14:paraId="12AB2C47" w14:textId="77777777" w:rsidR="0063541E" w:rsidRDefault="0063541E">
      <w:pPr>
        <w:rPr>
          <w:rFonts w:hint="eastAsia"/>
        </w:rPr>
      </w:pPr>
      <w:r>
        <w:rPr>
          <w:rFonts w:hint="eastAsia"/>
        </w:rPr>
        <w:t>在中国传统文化中，梅花象征着坚韧不拔的精神，而雪则常用来比喻纯洁无瑕。《雪梅》通过描述这两种元素之间的“竞争”，实际上是在歌颂自然界的多样性以及不同事物间相互补充、共同构成美丽画卷的事实。这种表现手法深受中国古典哲学思想的影响，如道家的阴阳调和理论等，强调了宇宙万物相辅相成的道理。</w:t>
      </w:r>
    </w:p>
    <w:p w14:paraId="4859ED56" w14:textId="77777777" w:rsidR="0063541E" w:rsidRDefault="0063541E">
      <w:pPr>
        <w:rPr>
          <w:rFonts w:hint="eastAsia"/>
        </w:rPr>
      </w:pPr>
    </w:p>
    <w:p w14:paraId="4D6D19E2" w14:textId="77777777" w:rsidR="0063541E" w:rsidRDefault="00635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D3CFF" w14:textId="77777777" w:rsidR="0063541E" w:rsidRDefault="0063541E">
      <w:pPr>
        <w:rPr>
          <w:rFonts w:hint="eastAsia"/>
        </w:rPr>
      </w:pPr>
      <w:r>
        <w:rPr>
          <w:rFonts w:hint="eastAsia"/>
        </w:rPr>
        <w:t>教育价值与现代解读</w:t>
      </w:r>
    </w:p>
    <w:p w14:paraId="6B58FA9C" w14:textId="77777777" w:rsidR="0063541E" w:rsidRDefault="0063541E">
      <w:pPr>
        <w:rPr>
          <w:rFonts w:hint="eastAsia"/>
        </w:rPr>
      </w:pPr>
      <w:r>
        <w:rPr>
          <w:rFonts w:hint="eastAsia"/>
        </w:rPr>
        <w:t>对于当代读者来说，《雪梅》不仅仅是一首描绘自然美景的诗歌，更是一种生活态度的体现——即面对困难时应保持乐观积极的心态，学会欣赏生活中不同的美好。这首诗也经常出现在中小学教材中，作为培养学生审美情趣和文学鉴赏能力的重要素材之一。通过对《雪梅》的学习，学生们不仅能提高自己的语言水平，还能加深对中国传统文化的理解。</w:t>
      </w:r>
    </w:p>
    <w:p w14:paraId="5A676BE6" w14:textId="77777777" w:rsidR="0063541E" w:rsidRDefault="0063541E">
      <w:pPr>
        <w:rPr>
          <w:rFonts w:hint="eastAsia"/>
        </w:rPr>
      </w:pPr>
    </w:p>
    <w:p w14:paraId="2FC0139C" w14:textId="77777777" w:rsidR="0063541E" w:rsidRDefault="00635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D3204" w14:textId="77777777" w:rsidR="0063541E" w:rsidRDefault="0063541E">
      <w:pPr>
        <w:rPr>
          <w:rFonts w:hint="eastAsia"/>
        </w:rPr>
      </w:pPr>
      <w:r>
        <w:rPr>
          <w:rFonts w:hint="eastAsia"/>
        </w:rPr>
        <w:t>最后的总结</w:t>
      </w:r>
    </w:p>
    <w:p w14:paraId="0F63363C" w14:textId="77777777" w:rsidR="0063541E" w:rsidRDefault="0063541E">
      <w:pPr>
        <w:rPr>
          <w:rFonts w:hint="eastAsia"/>
        </w:rPr>
      </w:pPr>
      <w:r>
        <w:rPr>
          <w:rFonts w:hint="eastAsia"/>
        </w:rPr>
        <w:t>《雪梅其一》以其独特的艺术魅力和深刻的文化内涵，在众多古典诗词中脱颖而出。无论是从文学角度还是文化角度来看，这首诗都值得我们细细品味。希望以上关于《雪梅》拼音版的介绍能够帮助更多人走近这首美丽的诗歌，感受中华文化的博大精深。</w:t>
      </w:r>
    </w:p>
    <w:p w14:paraId="470DAD18" w14:textId="77777777" w:rsidR="0063541E" w:rsidRDefault="0063541E">
      <w:pPr>
        <w:rPr>
          <w:rFonts w:hint="eastAsia"/>
        </w:rPr>
      </w:pPr>
    </w:p>
    <w:p w14:paraId="572FB69A" w14:textId="77777777" w:rsidR="0063541E" w:rsidRDefault="006354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426D31" w14:textId="72B65033" w:rsidR="00546592" w:rsidRDefault="00546592"/>
    <w:sectPr w:rsidR="00546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92"/>
    <w:rsid w:val="00546592"/>
    <w:rsid w:val="0063541E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ECA9A-5132-4EAE-B978-05548758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2025-05-01T15:14:00Z</dcterms:created>
  <dcterms:modified xsi:type="dcterms:W3CDTF">2025-05-01T15:14:00Z</dcterms:modified>
</cp:coreProperties>
</file>