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CE2F" w14:textId="77777777" w:rsidR="00821073" w:rsidRDefault="00821073">
      <w:pPr>
        <w:rPr>
          <w:rFonts w:hint="eastAsia"/>
        </w:rPr>
      </w:pPr>
    </w:p>
    <w:p w14:paraId="414C2E37" w14:textId="77777777" w:rsidR="00821073" w:rsidRDefault="00821073">
      <w:pPr>
        <w:rPr>
          <w:rFonts w:hint="eastAsia"/>
        </w:rPr>
      </w:pPr>
      <w:r>
        <w:rPr>
          <w:rFonts w:hint="eastAsia"/>
        </w:rPr>
        <w:t>衣兜的拼音</w:t>
      </w:r>
    </w:p>
    <w:p w14:paraId="65D25C4F" w14:textId="77777777" w:rsidR="00821073" w:rsidRDefault="00821073">
      <w:pPr>
        <w:rPr>
          <w:rFonts w:hint="eastAsia"/>
        </w:rPr>
      </w:pPr>
      <w:r>
        <w:rPr>
          <w:rFonts w:hint="eastAsia"/>
        </w:rPr>
        <w:t>衣兜，这个在日常生活中极为常见的词汇，其拼音为“yī dōu”。简单来说，衣兜指的是衣服上用于放置物品的小袋。它不仅是衣物的一部分，更是我们日常生活不可或缺的小帮手。</w:t>
      </w:r>
    </w:p>
    <w:p w14:paraId="018EE8F7" w14:textId="77777777" w:rsidR="00821073" w:rsidRDefault="00821073">
      <w:pPr>
        <w:rPr>
          <w:rFonts w:hint="eastAsia"/>
        </w:rPr>
      </w:pPr>
    </w:p>
    <w:p w14:paraId="2DA27EC2" w14:textId="77777777" w:rsidR="00821073" w:rsidRDefault="00821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544EA" w14:textId="77777777" w:rsidR="00821073" w:rsidRDefault="0082107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F51E60E" w14:textId="77777777" w:rsidR="00821073" w:rsidRDefault="00821073">
      <w:pPr>
        <w:rPr>
          <w:rFonts w:hint="eastAsia"/>
        </w:rPr>
      </w:pPr>
      <w:r>
        <w:rPr>
          <w:rFonts w:hint="eastAsia"/>
        </w:rPr>
        <w:t>从历史上看，衣兜的设计和使用可以追溯到古代。早期的衣兜主要用于存放个人贵重物品或是方便携带一些小物件。随着时间的发展，衣兜不仅功能发生了变化，也成为了时尚设计中不可或缺的元素之一。在中国传统文化中，衣兜也有着特殊的意义，例如在传统服饰中山装上的四个口袋，象征着“四书五经”，体现了深厚的文化底蕴。</w:t>
      </w:r>
    </w:p>
    <w:p w14:paraId="3409C35B" w14:textId="77777777" w:rsidR="00821073" w:rsidRDefault="00821073">
      <w:pPr>
        <w:rPr>
          <w:rFonts w:hint="eastAsia"/>
        </w:rPr>
      </w:pPr>
    </w:p>
    <w:p w14:paraId="45617CF2" w14:textId="77777777" w:rsidR="00821073" w:rsidRDefault="00821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37B5C" w14:textId="77777777" w:rsidR="00821073" w:rsidRDefault="00821073">
      <w:pPr>
        <w:rPr>
          <w:rFonts w:hint="eastAsia"/>
        </w:rPr>
      </w:pPr>
      <w:r>
        <w:rPr>
          <w:rFonts w:hint="eastAsia"/>
        </w:rPr>
        <w:t>现代应用</w:t>
      </w:r>
    </w:p>
    <w:p w14:paraId="3A4B4DD8" w14:textId="77777777" w:rsidR="00821073" w:rsidRDefault="00821073">
      <w:pPr>
        <w:rPr>
          <w:rFonts w:hint="eastAsia"/>
        </w:rPr>
      </w:pPr>
      <w:r>
        <w:rPr>
          <w:rFonts w:hint="eastAsia"/>
        </w:rPr>
        <w:t>现代社会中，衣兜的功能更加多样化。无论是休闲服装还是正式场合穿着的西装，衣兜都扮演着重要角色。对于休闲服装而言，衣兜增加了其实用性，使人们能够轻松地携带手机、钱包等日常必需品。而在商务或正式场合，衣兜的存在则更多地体现在装饰作用上，体现穿着者的品味与风格。</w:t>
      </w:r>
    </w:p>
    <w:p w14:paraId="013BB076" w14:textId="77777777" w:rsidR="00821073" w:rsidRDefault="00821073">
      <w:pPr>
        <w:rPr>
          <w:rFonts w:hint="eastAsia"/>
        </w:rPr>
      </w:pPr>
    </w:p>
    <w:p w14:paraId="4FF2D1D9" w14:textId="77777777" w:rsidR="00821073" w:rsidRDefault="00821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559CD" w14:textId="77777777" w:rsidR="00821073" w:rsidRDefault="00821073">
      <w:pPr>
        <w:rPr>
          <w:rFonts w:hint="eastAsia"/>
        </w:rPr>
      </w:pPr>
      <w:r>
        <w:rPr>
          <w:rFonts w:hint="eastAsia"/>
        </w:rPr>
        <w:t>设计创新</w:t>
      </w:r>
    </w:p>
    <w:p w14:paraId="20DC42F5" w14:textId="77777777" w:rsidR="00821073" w:rsidRDefault="00821073">
      <w:pPr>
        <w:rPr>
          <w:rFonts w:hint="eastAsia"/>
        </w:rPr>
      </w:pPr>
      <w:r>
        <w:rPr>
          <w:rFonts w:hint="eastAsia"/>
        </w:rPr>
        <w:t>随着时代的发展，衣兜的设计也在不断创新。设计师们开始探索不同材质、形状和大小的衣兜，以满足不同的需求和审美标准。例如，在户外运动服装中，我们可以看到具有防水功能的衣兜；在高科技领域，有些衣兜甚至配备了充电功能，可以直接为手机等电子设备充电。这些创新不仅提高了衣兜的实用性，也为用户带来了更多的便利。</w:t>
      </w:r>
    </w:p>
    <w:p w14:paraId="7EA2D8DD" w14:textId="77777777" w:rsidR="00821073" w:rsidRDefault="00821073">
      <w:pPr>
        <w:rPr>
          <w:rFonts w:hint="eastAsia"/>
        </w:rPr>
      </w:pPr>
    </w:p>
    <w:p w14:paraId="2035675A" w14:textId="77777777" w:rsidR="00821073" w:rsidRDefault="00821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F1BA" w14:textId="77777777" w:rsidR="00821073" w:rsidRDefault="00821073">
      <w:pPr>
        <w:rPr>
          <w:rFonts w:hint="eastAsia"/>
        </w:rPr>
      </w:pPr>
      <w:r>
        <w:rPr>
          <w:rFonts w:hint="eastAsia"/>
        </w:rPr>
        <w:t>未来展望</w:t>
      </w:r>
    </w:p>
    <w:p w14:paraId="205AF07F" w14:textId="77777777" w:rsidR="00821073" w:rsidRDefault="00821073">
      <w:pPr>
        <w:rPr>
          <w:rFonts w:hint="eastAsia"/>
        </w:rPr>
      </w:pPr>
      <w:r>
        <w:rPr>
          <w:rFonts w:hint="eastAsia"/>
        </w:rPr>
        <w:t>展望未来，随着科技的进步和设计理念的更新，衣兜将会有更多可能性。除了继续在实用性和美观性上进行优化外，智能化也将成为衣兜发展的一个新方向。未来的衣兜或许能够根据环境自动调节温度，或者通过内置芯片实现信息存储等功能。这不仅会让衣兜变得更加智能，也会极大地提升用户的体验感。</w:t>
      </w:r>
    </w:p>
    <w:p w14:paraId="46069794" w14:textId="77777777" w:rsidR="00821073" w:rsidRDefault="00821073">
      <w:pPr>
        <w:rPr>
          <w:rFonts w:hint="eastAsia"/>
        </w:rPr>
      </w:pPr>
    </w:p>
    <w:p w14:paraId="2ADFCDDF" w14:textId="77777777" w:rsidR="00821073" w:rsidRDefault="00821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A443" w14:textId="77777777" w:rsidR="00821073" w:rsidRDefault="00821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9CD9F" w14:textId="66E9AC3E" w:rsidR="003C5671" w:rsidRDefault="003C5671"/>
    <w:sectPr w:rsidR="003C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71"/>
    <w:rsid w:val="003C5671"/>
    <w:rsid w:val="0082107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78168-DFED-490F-B7C9-9C27628D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