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9B94" w14:textId="77777777" w:rsidR="00D37FA8" w:rsidRDefault="00D37FA8">
      <w:pPr>
        <w:rPr>
          <w:rFonts w:hint="eastAsia"/>
        </w:rPr>
      </w:pPr>
    </w:p>
    <w:p w14:paraId="335B60B0" w14:textId="77777777" w:rsidR="00D37FA8" w:rsidRDefault="00D37FA8">
      <w:pPr>
        <w:rPr>
          <w:rFonts w:hint="eastAsia"/>
        </w:rPr>
      </w:pPr>
      <w:r>
        <w:rPr>
          <w:rFonts w:hint="eastAsia"/>
        </w:rPr>
        <w:t>应用汇的拼音怎么写</w:t>
      </w:r>
    </w:p>
    <w:p w14:paraId="30347EDC" w14:textId="77777777" w:rsidR="00D37FA8" w:rsidRDefault="00D37FA8">
      <w:pPr>
        <w:rPr>
          <w:rFonts w:hint="eastAsia"/>
        </w:rPr>
      </w:pPr>
      <w:r>
        <w:rPr>
          <w:rFonts w:hint="eastAsia"/>
        </w:rPr>
        <w:t>在当今数字化快速发展的时代，了解和掌握一些基本术语的正确拼音显得尤为重要。对于“应用汇”这个词汇，它指的是一个汇聚各类应用程序的平台或市场。其拼音写作“yingyong hui”，其中“yingyong”代表了“应用”，而“hui”则表示“汇聚、集合”的意思。这不仅是一个简单的名称，更是一种将技术与服务相结合的理念体现。</w:t>
      </w:r>
    </w:p>
    <w:p w14:paraId="60FB6913" w14:textId="77777777" w:rsidR="00D37FA8" w:rsidRDefault="00D37FA8">
      <w:pPr>
        <w:rPr>
          <w:rFonts w:hint="eastAsia"/>
        </w:rPr>
      </w:pPr>
    </w:p>
    <w:p w14:paraId="603E62A5" w14:textId="77777777" w:rsidR="00D37FA8" w:rsidRDefault="00D37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2C943" w14:textId="77777777" w:rsidR="00D37FA8" w:rsidRDefault="00D37FA8">
      <w:pPr>
        <w:rPr>
          <w:rFonts w:hint="eastAsia"/>
        </w:rPr>
      </w:pPr>
      <w:r>
        <w:rPr>
          <w:rFonts w:hint="eastAsia"/>
        </w:rPr>
        <w:t>深入了解“应用汇”的含义</w:t>
      </w:r>
    </w:p>
    <w:p w14:paraId="2B49E3A9" w14:textId="77777777" w:rsidR="00D37FA8" w:rsidRDefault="00D37FA8">
      <w:pPr>
        <w:rPr>
          <w:rFonts w:hint="eastAsia"/>
        </w:rPr>
      </w:pPr>
      <w:r>
        <w:rPr>
          <w:rFonts w:hint="eastAsia"/>
        </w:rPr>
        <w:t>“应用汇”作为一个概念，不仅仅局限于软件的应用，还涵盖了从教育到娱乐，从商业工具到个人生活助手等各个方面的应用程序。通过正确的拼音表达，“yingyong hui”传达了一个开放且多元化的平台形象，鼓励用户探索更多可能。无论是在学习新技能、提高工作效率还是寻找休闲方式上，“应用汇”都提供了丰富的选择。</w:t>
      </w:r>
    </w:p>
    <w:p w14:paraId="063A0622" w14:textId="77777777" w:rsidR="00D37FA8" w:rsidRDefault="00D37FA8">
      <w:pPr>
        <w:rPr>
          <w:rFonts w:hint="eastAsia"/>
        </w:rPr>
      </w:pPr>
    </w:p>
    <w:p w14:paraId="477A5A6E" w14:textId="77777777" w:rsidR="00D37FA8" w:rsidRDefault="00D37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D05A0" w14:textId="77777777" w:rsidR="00D37FA8" w:rsidRDefault="00D37FA8">
      <w:pPr>
        <w:rPr>
          <w:rFonts w:hint="eastAsia"/>
        </w:rPr>
      </w:pPr>
      <w:r>
        <w:rPr>
          <w:rFonts w:hint="eastAsia"/>
        </w:rPr>
        <w:t>拼音的重要性及应用场景</w:t>
      </w:r>
    </w:p>
    <w:p w14:paraId="7D9E22EF" w14:textId="77777777" w:rsidR="00D37FA8" w:rsidRDefault="00D37FA8">
      <w:pPr>
        <w:rPr>
          <w:rFonts w:hint="eastAsia"/>
        </w:rPr>
      </w:pPr>
      <w:r>
        <w:rPr>
          <w:rFonts w:hint="eastAsia"/>
        </w:rPr>
        <w:t>准确使用拼音有助于不同语言背景的人们更好地理解和交流。“yingyong hui”的拼音形式便于母语非汉语者理解其意义，促进了跨文化交流和技术分享。在教学环境中，教师可以通过讲解“yingyong hui”的拼音来帮助学生加深对中文以及相关技术概念的理解，激发他们对现代科技的兴趣。</w:t>
      </w:r>
    </w:p>
    <w:p w14:paraId="76DF16A2" w14:textId="77777777" w:rsidR="00D37FA8" w:rsidRDefault="00D37FA8">
      <w:pPr>
        <w:rPr>
          <w:rFonts w:hint="eastAsia"/>
        </w:rPr>
      </w:pPr>
    </w:p>
    <w:p w14:paraId="73D48D08" w14:textId="77777777" w:rsidR="00D37FA8" w:rsidRDefault="00D37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46020" w14:textId="77777777" w:rsidR="00D37FA8" w:rsidRDefault="00D37FA8">
      <w:pPr>
        <w:rPr>
          <w:rFonts w:hint="eastAsia"/>
        </w:rPr>
      </w:pPr>
      <w:r>
        <w:rPr>
          <w:rFonts w:hint="eastAsia"/>
        </w:rPr>
        <w:t>最后的总结</w:t>
      </w:r>
    </w:p>
    <w:p w14:paraId="28469E98" w14:textId="77777777" w:rsidR="00D37FA8" w:rsidRDefault="00D37FA8">
      <w:pPr>
        <w:rPr>
          <w:rFonts w:hint="eastAsia"/>
        </w:rPr>
      </w:pPr>
      <w:r>
        <w:rPr>
          <w:rFonts w:hint="eastAsia"/>
        </w:rPr>
        <w:t>“应用汇”的拼音“yingyong hui”不仅仅是几个字母的组合，它是连接人与技术的桥梁，是促进信息交流的重要工具。通过正确地书写和发音，我们可以更加高效地传播知识，增进相互之间的理解。无论是专业人士还是普通用户，了解并准确使用这些术语都是迈向数字世界的重要一步。</w:t>
      </w:r>
    </w:p>
    <w:p w14:paraId="64F31CA3" w14:textId="77777777" w:rsidR="00D37FA8" w:rsidRDefault="00D37FA8">
      <w:pPr>
        <w:rPr>
          <w:rFonts w:hint="eastAsia"/>
        </w:rPr>
      </w:pPr>
    </w:p>
    <w:p w14:paraId="2517D616" w14:textId="77777777" w:rsidR="00D37FA8" w:rsidRDefault="00D37FA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7D7644" w14:textId="77777777" w:rsidR="00D37FA8" w:rsidRDefault="00D37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AAEF2" w14:textId="77777777" w:rsidR="00D37FA8" w:rsidRDefault="00D37FA8">
      <w:pPr>
        <w:rPr>
          <w:rFonts w:hint="eastAsia"/>
        </w:rPr>
      </w:pPr>
    </w:p>
    <w:p w14:paraId="718B7D18" w14:textId="77777777" w:rsidR="00D37FA8" w:rsidRDefault="00D37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184E7" w14:textId="5F6645AA" w:rsidR="00F168CC" w:rsidRDefault="00F168CC"/>
    <w:sectPr w:rsidR="00F16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CC"/>
    <w:rsid w:val="00066E10"/>
    <w:rsid w:val="00D37FA8"/>
    <w:rsid w:val="00F1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CF57F-C2C0-4AEB-91B0-63A357C6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8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8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8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8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8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8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8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8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8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8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8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8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8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8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8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8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8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