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4870" w14:textId="77777777" w:rsidR="00667C93" w:rsidRDefault="00667C93">
      <w:pPr>
        <w:rPr>
          <w:rFonts w:hint="eastAsia"/>
        </w:rPr>
      </w:pPr>
    </w:p>
    <w:p w14:paraId="17454201" w14:textId="77777777" w:rsidR="00667C93" w:rsidRDefault="00667C93">
      <w:pPr>
        <w:rPr>
          <w:rFonts w:hint="eastAsia"/>
        </w:rPr>
      </w:pPr>
      <w:r>
        <w:rPr>
          <w:rFonts w:hint="eastAsia"/>
        </w:rPr>
        <w:t>削的拼音怎么写</w:t>
      </w:r>
    </w:p>
    <w:p w14:paraId="7D1FE5A7" w14:textId="77777777" w:rsidR="00667C93" w:rsidRDefault="00667C93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在汉语学习过程中，了解汉字的正确发音是至关重要的。今天我们就来探讨一下“削”这个字的拼音如何书写。</w:t>
      </w:r>
    </w:p>
    <w:p w14:paraId="408E4850" w14:textId="77777777" w:rsidR="00667C93" w:rsidRDefault="00667C93">
      <w:pPr>
        <w:rPr>
          <w:rFonts w:hint="eastAsia"/>
        </w:rPr>
      </w:pPr>
    </w:p>
    <w:p w14:paraId="1561DAE5" w14:textId="77777777" w:rsidR="00667C93" w:rsidRDefault="00667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AD5CD" w14:textId="77777777" w:rsidR="00667C93" w:rsidRDefault="00667C93">
      <w:pPr>
        <w:rPr>
          <w:rFonts w:hint="eastAsia"/>
        </w:rPr>
      </w:pPr>
      <w:r>
        <w:rPr>
          <w:rFonts w:hint="eastAsia"/>
        </w:rPr>
        <w:t>基础介绍</w:t>
      </w:r>
    </w:p>
    <w:p w14:paraId="376FD679" w14:textId="77777777" w:rsidR="00667C93" w:rsidRDefault="00667C93">
      <w:pPr>
        <w:rPr>
          <w:rFonts w:hint="eastAsia"/>
        </w:rPr>
      </w:pPr>
      <w:r>
        <w:rPr>
          <w:rFonts w:hint="eastAsia"/>
        </w:rPr>
        <w:t>“削”是一个多音字，在不同的语境中会有不同的读音。其主要的两个读音分别是“xuē”和“xiāo”。在作为动词使用时，通常表示削减、去除某物的意思，这时候它的读音为“xiāo”。例如：“削苹果皮”，这里指的是用刀将苹果的外皮去掉的动作。而当“削”用于描述减少或减弱的程度时，如“削弱”，则应读作“xuē”。这展示了汉字的丰富性和复杂性，同一个字在不同情境下的发音差异也体现了汉语的独特魅力。</w:t>
      </w:r>
    </w:p>
    <w:p w14:paraId="4EA42DFD" w14:textId="77777777" w:rsidR="00667C93" w:rsidRDefault="00667C93">
      <w:pPr>
        <w:rPr>
          <w:rFonts w:hint="eastAsia"/>
        </w:rPr>
      </w:pPr>
    </w:p>
    <w:p w14:paraId="1027DB56" w14:textId="77777777" w:rsidR="00667C93" w:rsidRDefault="00667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5EA35" w14:textId="77777777" w:rsidR="00667C93" w:rsidRDefault="00667C93">
      <w:pPr>
        <w:rPr>
          <w:rFonts w:hint="eastAsia"/>
        </w:rPr>
      </w:pPr>
      <w:r>
        <w:rPr>
          <w:rFonts w:hint="eastAsia"/>
        </w:rPr>
        <w:t>深入解析</w:t>
      </w:r>
    </w:p>
    <w:p w14:paraId="3F0997C0" w14:textId="77777777" w:rsidR="00667C93" w:rsidRDefault="00667C93">
      <w:pPr>
        <w:rPr>
          <w:rFonts w:hint="eastAsia"/>
        </w:rPr>
      </w:pPr>
      <w:r>
        <w:rPr>
          <w:rFonts w:hint="eastAsia"/>
        </w:rPr>
        <w:t>为了更好地掌握“削”的正确发音，我们有必要理解它在现代汉语中的应用。在日常口语交流中，“削”更多地以“xiāo”的形式出现，比如在家庭场景中讨论到削铅笔或者削水果等活动。然而，在书面表达或是专业文献里，“削”作为“减少、减弱”的意思（即“xuē”）更为常见，例如在经济领域提到的“削减开支”、“削弱竞争力”等。因此，学习者需要根据具体的语境来判断该字的准确发音。</w:t>
      </w:r>
    </w:p>
    <w:p w14:paraId="64B62F51" w14:textId="77777777" w:rsidR="00667C93" w:rsidRDefault="00667C93">
      <w:pPr>
        <w:rPr>
          <w:rFonts w:hint="eastAsia"/>
        </w:rPr>
      </w:pPr>
    </w:p>
    <w:p w14:paraId="4F9EB98B" w14:textId="77777777" w:rsidR="00667C93" w:rsidRDefault="00667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4D3DC" w14:textId="77777777" w:rsidR="00667C93" w:rsidRDefault="00667C93">
      <w:pPr>
        <w:rPr>
          <w:rFonts w:hint="eastAsia"/>
        </w:rPr>
      </w:pPr>
      <w:r>
        <w:rPr>
          <w:rFonts w:hint="eastAsia"/>
        </w:rPr>
        <w:t>学习技巧与建议</w:t>
      </w:r>
    </w:p>
    <w:p w14:paraId="2E61FC8B" w14:textId="77777777" w:rsidR="00667C93" w:rsidRDefault="00667C93">
      <w:pPr>
        <w:rPr>
          <w:rFonts w:hint="eastAsia"/>
        </w:rPr>
      </w:pPr>
      <w:r>
        <w:rPr>
          <w:rFonts w:hint="eastAsia"/>
        </w:rPr>
        <w:t>对于非母语学习者来说，掌握“削”的正确发音可能具有一定挑战性。一个有效的学习方法是通过大量阅读和听力练习，增强对不同发音使用的敏感度。利用多媒体资源，如在线课程、语音识别软件等工具，也可以帮助学习者更快地掌握正确的发音方式。积极参与汉语交流活动，实践所学知识，也是提高语言能力的重要途径。</w:t>
      </w:r>
    </w:p>
    <w:p w14:paraId="3AA0B860" w14:textId="77777777" w:rsidR="00667C93" w:rsidRDefault="00667C93">
      <w:pPr>
        <w:rPr>
          <w:rFonts w:hint="eastAsia"/>
        </w:rPr>
      </w:pPr>
    </w:p>
    <w:p w14:paraId="740F524A" w14:textId="77777777" w:rsidR="00667C93" w:rsidRDefault="00667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94143" w14:textId="77777777" w:rsidR="00667C93" w:rsidRDefault="00667C93">
      <w:pPr>
        <w:rPr>
          <w:rFonts w:hint="eastAsia"/>
        </w:rPr>
      </w:pPr>
      <w:r>
        <w:rPr>
          <w:rFonts w:hint="eastAsia"/>
        </w:rPr>
        <w:t>最后的总结</w:t>
      </w:r>
    </w:p>
    <w:p w14:paraId="411CD6B0" w14:textId="77777777" w:rsidR="00667C93" w:rsidRDefault="00667C93">
      <w:pPr>
        <w:rPr>
          <w:rFonts w:hint="eastAsia"/>
        </w:rPr>
      </w:pPr>
      <w:r>
        <w:rPr>
          <w:rFonts w:hint="eastAsia"/>
        </w:rPr>
        <w:t>“削”的拼音写作“xuē”和“xiāo”，具体取决于其在句子中的含义和作用。理解和掌握这一点，不仅有助于提升汉语水平，也能更准确地表达自己的想法。希望本文能为你提供有价值的参考，并激发你对汉语学习的兴趣和热情。</w:t>
      </w:r>
    </w:p>
    <w:p w14:paraId="60512A24" w14:textId="77777777" w:rsidR="00667C93" w:rsidRDefault="00667C93">
      <w:pPr>
        <w:rPr>
          <w:rFonts w:hint="eastAsia"/>
        </w:rPr>
      </w:pPr>
    </w:p>
    <w:p w14:paraId="0BBCFB23" w14:textId="77777777" w:rsidR="00667C93" w:rsidRDefault="00667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1278F" w14:textId="24CA9B85" w:rsidR="004276B8" w:rsidRDefault="004276B8"/>
    <w:sectPr w:rsidR="0042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B8"/>
    <w:rsid w:val="004276B8"/>
    <w:rsid w:val="00667C9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FE9AC-E8A4-402C-ABA4-257B3DC8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