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C877" w14:textId="77777777" w:rsidR="002711D5" w:rsidRDefault="002711D5">
      <w:pPr>
        <w:rPr>
          <w:rFonts w:hint="eastAsia"/>
        </w:rPr>
      </w:pPr>
      <w:r>
        <w:rPr>
          <w:rFonts w:hint="eastAsia"/>
        </w:rPr>
        <w:t>一支的拼音是一声还是二声</w:t>
      </w:r>
    </w:p>
    <w:p w14:paraId="412EFC09" w14:textId="77777777" w:rsidR="002711D5" w:rsidRDefault="002711D5">
      <w:pPr>
        <w:rPr>
          <w:rFonts w:hint="eastAsia"/>
        </w:rPr>
      </w:pPr>
      <w:r>
        <w:rPr>
          <w:rFonts w:hint="eastAsia"/>
        </w:rPr>
        <w:t>在汉语拼音系统中，每个汉字都被赋予了特定的声调，这四个声调加上轻声共同构成了普通话中的声调体系。当我们谈论“一支”这个词组时，我们实际上是在讨论两个独立汉字的发音：“一”和“支”。要准确回答这个问题，我们需要分别了解这两个字的正确声调。</w:t>
      </w:r>
    </w:p>
    <w:p w14:paraId="6B6DF5D8" w14:textId="77777777" w:rsidR="002711D5" w:rsidRDefault="002711D5">
      <w:pPr>
        <w:rPr>
          <w:rFonts w:hint="eastAsia"/>
        </w:rPr>
      </w:pPr>
    </w:p>
    <w:p w14:paraId="05A17FB4" w14:textId="77777777" w:rsidR="002711D5" w:rsidRDefault="00271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B6A8A" w14:textId="77777777" w:rsidR="002711D5" w:rsidRDefault="002711D5">
      <w:pPr>
        <w:rPr>
          <w:rFonts w:hint="eastAsia"/>
        </w:rPr>
      </w:pPr>
      <w:r>
        <w:rPr>
          <w:rFonts w:hint="eastAsia"/>
        </w:rPr>
        <w:t>探究“一”的声调</w:t>
      </w:r>
    </w:p>
    <w:p w14:paraId="68548EC2" w14:textId="77777777" w:rsidR="002711D5" w:rsidRDefault="002711D5">
      <w:pPr>
        <w:rPr>
          <w:rFonts w:hint="eastAsia"/>
        </w:rPr>
      </w:pPr>
      <w:r>
        <w:rPr>
          <w:rFonts w:hint="eastAsia"/>
        </w:rPr>
        <w:t>“一”这个字本身作为一个单独的词使用时，它的声调是第一声（阴平），读作 yī。然而，在实际的语言使用中，“一”的声调会根据它后面的字的声调发生变化，这是一种被称为变调的现象。例如，当“一”位于第四声之前时，它自身会变成第二声（阳平）；如果后面跟着的是第一、第二或第三声，则“一”会变为第四声。因此，“一”的声调并非固定不变，而是依据语境有所调整。</w:t>
      </w:r>
    </w:p>
    <w:p w14:paraId="003859B1" w14:textId="77777777" w:rsidR="002711D5" w:rsidRDefault="002711D5">
      <w:pPr>
        <w:rPr>
          <w:rFonts w:hint="eastAsia"/>
        </w:rPr>
      </w:pPr>
    </w:p>
    <w:p w14:paraId="75A872EC" w14:textId="77777777" w:rsidR="002711D5" w:rsidRDefault="00271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891A8" w14:textId="77777777" w:rsidR="002711D5" w:rsidRDefault="002711D5">
      <w:pPr>
        <w:rPr>
          <w:rFonts w:hint="eastAsia"/>
        </w:rPr>
      </w:pPr>
      <w:r>
        <w:rPr>
          <w:rFonts w:hint="eastAsia"/>
        </w:rPr>
        <w:t>解析“支”的声调</w:t>
      </w:r>
    </w:p>
    <w:p w14:paraId="6D19DF45" w14:textId="77777777" w:rsidR="002711D5" w:rsidRDefault="002711D5">
      <w:pPr>
        <w:rPr>
          <w:rFonts w:hint="eastAsia"/>
        </w:rPr>
      </w:pPr>
      <w:r>
        <w:rPr>
          <w:rFonts w:hint="eastAsia"/>
        </w:rPr>
        <w:t>“支”字的声调相对简单，它是第三声（上声），读作 zhī。无论“支”出现在什么样的语境中，其声调通常不会改变。这是因为“支”不像“一”那样是一个频繁用于数字或量词的字，也不容易受到相邻音节的影响而发生变调。</w:t>
      </w:r>
    </w:p>
    <w:p w14:paraId="089DB25F" w14:textId="77777777" w:rsidR="002711D5" w:rsidRDefault="002711D5">
      <w:pPr>
        <w:rPr>
          <w:rFonts w:hint="eastAsia"/>
        </w:rPr>
      </w:pPr>
    </w:p>
    <w:p w14:paraId="743153BD" w14:textId="77777777" w:rsidR="002711D5" w:rsidRDefault="00271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EC2C3" w14:textId="77777777" w:rsidR="002711D5" w:rsidRDefault="002711D5">
      <w:pPr>
        <w:rPr>
          <w:rFonts w:hint="eastAsia"/>
        </w:rPr>
      </w:pPr>
      <w:r>
        <w:rPr>
          <w:rFonts w:hint="eastAsia"/>
        </w:rPr>
        <w:t>结合“一”与“支”的声调</w:t>
      </w:r>
    </w:p>
    <w:p w14:paraId="14D40466" w14:textId="77777777" w:rsidR="002711D5" w:rsidRDefault="002711D5">
      <w:pPr>
        <w:rPr>
          <w:rFonts w:hint="eastAsia"/>
        </w:rPr>
      </w:pPr>
      <w:r>
        <w:rPr>
          <w:rFonts w:hint="eastAsia"/>
        </w:rPr>
        <w:t>当我们将“一”和“支”组合成“一支”时，按照上述规则，“一”作为前缀字，由于“支”是第三声，所以“一”的声调将变为第四声，即 yì。因此，“一支”的完整拼音是 yì zhī。这里要注意的是，尽管“一”在某些情况下可以变调为第二声，但在“一支”这样的短语中，遵循的是“一”在三声之前的变调规则。</w:t>
      </w:r>
    </w:p>
    <w:p w14:paraId="7C0A4173" w14:textId="77777777" w:rsidR="002711D5" w:rsidRDefault="002711D5">
      <w:pPr>
        <w:rPr>
          <w:rFonts w:hint="eastAsia"/>
        </w:rPr>
      </w:pPr>
    </w:p>
    <w:p w14:paraId="6750230C" w14:textId="77777777" w:rsidR="002711D5" w:rsidRDefault="00271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F607B" w14:textId="77777777" w:rsidR="002711D5" w:rsidRDefault="002711D5">
      <w:pPr>
        <w:rPr>
          <w:rFonts w:hint="eastAsia"/>
        </w:rPr>
      </w:pPr>
      <w:r>
        <w:rPr>
          <w:rFonts w:hint="eastAsia"/>
        </w:rPr>
        <w:t>最后的总结</w:t>
      </w:r>
    </w:p>
    <w:p w14:paraId="656CD7F0" w14:textId="77777777" w:rsidR="002711D5" w:rsidRDefault="002711D5">
      <w:pPr>
        <w:rPr>
          <w:rFonts w:hint="eastAsia"/>
        </w:rPr>
      </w:pPr>
      <w:r>
        <w:rPr>
          <w:rFonts w:hint="eastAsia"/>
        </w:rPr>
        <w:t>“一支”的拼音中，“一”的声调不是一声也不是二声，而是四声，而“支”的声调保持为三声。汉语中的声调对于词汇的理解和表达非常重要，正确的声调能够帮助我们更精准地传达意思。掌握这些细微差别，可以让我们的汉语交流更加顺畅和准确。</w:t>
      </w:r>
    </w:p>
    <w:p w14:paraId="21A372D8" w14:textId="77777777" w:rsidR="002711D5" w:rsidRDefault="002711D5">
      <w:pPr>
        <w:rPr>
          <w:rFonts w:hint="eastAsia"/>
        </w:rPr>
      </w:pPr>
    </w:p>
    <w:p w14:paraId="528E2B4B" w14:textId="77777777" w:rsidR="002711D5" w:rsidRDefault="00271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74751" w14:textId="16799D24" w:rsidR="00CF12B9" w:rsidRDefault="00CF12B9"/>
    <w:sectPr w:rsidR="00CF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B9"/>
    <w:rsid w:val="002711D5"/>
    <w:rsid w:val="00997B12"/>
    <w:rsid w:val="00C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F1A5B-7150-40C1-9767-4027B056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