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25A4" w14:textId="77777777" w:rsidR="00993CDF" w:rsidRDefault="00993CDF">
      <w:pPr>
        <w:rPr>
          <w:rFonts w:hint="eastAsia"/>
        </w:rPr>
      </w:pPr>
      <w:r>
        <w:rPr>
          <w:rFonts w:hint="eastAsia"/>
        </w:rPr>
        <w:t>温顺的拼音：和谐语言交流的基础</w:t>
      </w:r>
    </w:p>
    <w:p w14:paraId="2B370B85" w14:textId="77777777" w:rsidR="00993CDF" w:rsidRDefault="00993CDF">
      <w:pPr>
        <w:rPr>
          <w:rFonts w:hint="eastAsia"/>
        </w:rPr>
      </w:pPr>
      <w:r>
        <w:rPr>
          <w:rFonts w:hint="eastAsia"/>
        </w:rPr>
        <w:t>在汉语的世界里，拼音扮演着一个至关重要的角色。它不仅是一座桥梁，连接着汉字那看似复杂的表意世界与国际通行的拉丁字母系统，而且是学习中文发音规则的入门砖石。"温顺"（wēn shùn）这两个字的拼音，便是一个极好的例子，展现了汉语拼音体系如何帮助人们准确地掌握每个汉字的读音。</w:t>
      </w:r>
    </w:p>
    <w:p w14:paraId="19B19ED4" w14:textId="77777777" w:rsidR="00993CDF" w:rsidRDefault="00993CDF">
      <w:pPr>
        <w:rPr>
          <w:rFonts w:hint="eastAsia"/>
        </w:rPr>
      </w:pPr>
    </w:p>
    <w:p w14:paraId="44325972" w14:textId="77777777" w:rsidR="00993CDF" w:rsidRDefault="00993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9C0411" w14:textId="77777777" w:rsidR="00993CDF" w:rsidRDefault="00993CDF">
      <w:pPr>
        <w:rPr>
          <w:rFonts w:hint="eastAsia"/>
        </w:rPr>
      </w:pPr>
      <w:r>
        <w:rPr>
          <w:rFonts w:hint="eastAsia"/>
        </w:rPr>
        <w:t>拼音中的声调：传达情感的微妙艺术</w:t>
      </w:r>
    </w:p>
    <w:p w14:paraId="61DB22B3" w14:textId="77777777" w:rsidR="00993CDF" w:rsidRDefault="00993CDF">
      <w:pPr>
        <w:rPr>
          <w:rFonts w:hint="eastAsia"/>
        </w:rPr>
      </w:pPr>
      <w:r>
        <w:rPr>
          <w:rFonts w:hint="eastAsia"/>
        </w:rPr>
        <w:t>“温顺”的拼音中，两个字都是阴平声，即第一声。这代表着一种平稳、柔和的语调，就像一个人轻柔地说话，传递出温和的态度和情绪。在汉语中，声调不仅仅是为了区分不同词汇的意义，它们更像是一种音乐性的元素，赋予语言以节奏和旋律，使得每一次对话都像是演奏一场小型的音乐会。</w:t>
      </w:r>
    </w:p>
    <w:p w14:paraId="5894B551" w14:textId="77777777" w:rsidR="00993CDF" w:rsidRDefault="00993CDF">
      <w:pPr>
        <w:rPr>
          <w:rFonts w:hint="eastAsia"/>
        </w:rPr>
      </w:pPr>
    </w:p>
    <w:p w14:paraId="0D242576" w14:textId="77777777" w:rsidR="00993CDF" w:rsidRDefault="00993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AA9AE" w14:textId="77777777" w:rsidR="00993CDF" w:rsidRDefault="00993CDF">
      <w:pPr>
        <w:rPr>
          <w:rFonts w:hint="eastAsia"/>
        </w:rPr>
      </w:pPr>
      <w:r>
        <w:rPr>
          <w:rFonts w:hint="eastAsia"/>
        </w:rPr>
        <w:t>拼写规则：严谨背后的逻辑之美</w:t>
      </w:r>
    </w:p>
    <w:p w14:paraId="14249AB3" w14:textId="77777777" w:rsidR="00993CDF" w:rsidRDefault="00993CDF">
      <w:pPr>
        <w:rPr>
          <w:rFonts w:hint="eastAsia"/>
        </w:rPr>
      </w:pPr>
      <w:r>
        <w:rPr>
          <w:rFonts w:hint="eastAsia"/>
        </w:rPr>
        <w:t>当我们仔细观察“温顺”的拼音时，会发现它严格遵循了汉语拼音方案所设定的一系列规则。比如，当元音开头的韵母前有辅音时，该辅音总是被放在最前面，如“wēn”中的“w”。而“shùn”则展示了卷舌音“sh”的使用，以及如何正确地标明声调符号。这种规则的存在，让即使是非母语者也能按照固定的模式来拼读每一个汉字。</w:t>
      </w:r>
    </w:p>
    <w:p w14:paraId="14EB263A" w14:textId="77777777" w:rsidR="00993CDF" w:rsidRDefault="00993CDF">
      <w:pPr>
        <w:rPr>
          <w:rFonts w:hint="eastAsia"/>
        </w:rPr>
      </w:pPr>
    </w:p>
    <w:p w14:paraId="7F3D443C" w14:textId="77777777" w:rsidR="00993CDF" w:rsidRDefault="00993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462EB" w14:textId="77777777" w:rsidR="00993CDF" w:rsidRDefault="00993CDF">
      <w:pPr>
        <w:rPr>
          <w:rFonts w:hint="eastAsia"/>
        </w:rPr>
      </w:pPr>
      <w:r>
        <w:rPr>
          <w:rFonts w:hint="eastAsia"/>
        </w:rPr>
        <w:t>教育意义：开启儿童语言学习之旅</w:t>
      </w:r>
    </w:p>
    <w:p w14:paraId="4256E1CA" w14:textId="77777777" w:rsidR="00993CDF" w:rsidRDefault="00993CDF">
      <w:pPr>
        <w:rPr>
          <w:rFonts w:hint="eastAsia"/>
        </w:rPr>
      </w:pPr>
      <w:r>
        <w:rPr>
          <w:rFonts w:hint="eastAsia"/>
        </w:rPr>
        <w:t>对于孩子们来说，“温顺”的拼音不仅是他们认识这个世界的窗口之一，也是培养良好性格品质的一种方式。通过学习这样的词语，孩子们不仅可以提高自己的语言能力，还能从中学到待人接物应该持有的态度——如同这个词本身所表达的一样：温和且易于相处。教师们经常利用拼音作为教学工具，帮助学生建立正确的发音习惯，进而促进其整体的语言发展。</w:t>
      </w:r>
    </w:p>
    <w:p w14:paraId="787F75F4" w14:textId="77777777" w:rsidR="00993CDF" w:rsidRDefault="00993CDF">
      <w:pPr>
        <w:rPr>
          <w:rFonts w:hint="eastAsia"/>
        </w:rPr>
      </w:pPr>
    </w:p>
    <w:p w14:paraId="598C2B6C" w14:textId="77777777" w:rsidR="00993CDF" w:rsidRDefault="00993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E409A" w14:textId="77777777" w:rsidR="00993CDF" w:rsidRDefault="00993CDF">
      <w:pPr>
        <w:rPr>
          <w:rFonts w:hint="eastAsia"/>
        </w:rPr>
      </w:pPr>
      <w:r>
        <w:rPr>
          <w:rFonts w:hint="eastAsia"/>
        </w:rPr>
        <w:t>文化交流：跨越国界的沟通纽带</w:t>
      </w:r>
    </w:p>
    <w:p w14:paraId="7D828563" w14:textId="77777777" w:rsidR="00993CDF" w:rsidRDefault="00993CDF">
      <w:pPr>
        <w:rPr>
          <w:rFonts w:hint="eastAsia"/>
        </w:rPr>
      </w:pPr>
      <w:r>
        <w:rPr>
          <w:rFonts w:hint="eastAsia"/>
        </w:rPr>
        <w:t>在全球化的今天，“温顺”的拼音同样为国际友人提供了一个了解中国文化的切入点。许多外国朋友正是通过学习简单的汉语拼音开始了他们的中文之旅，逐渐深入探索这个古老而又充满活力的文化。无论是在课堂上还是日常生活中，准确地说出这些拼音可以帮助他们更好地融入当地社会，建立起更加紧密的人际关系。</w:t>
      </w:r>
    </w:p>
    <w:p w14:paraId="38910F17" w14:textId="77777777" w:rsidR="00993CDF" w:rsidRDefault="00993CDF">
      <w:pPr>
        <w:rPr>
          <w:rFonts w:hint="eastAsia"/>
        </w:rPr>
      </w:pPr>
    </w:p>
    <w:p w14:paraId="0D9BDA36" w14:textId="77777777" w:rsidR="00993CDF" w:rsidRDefault="00993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42C04" w14:textId="77777777" w:rsidR="00993CDF" w:rsidRDefault="00993CDF">
      <w:pPr>
        <w:rPr>
          <w:rFonts w:hint="eastAsia"/>
        </w:rPr>
      </w:pPr>
      <w:r>
        <w:rPr>
          <w:rFonts w:hint="eastAsia"/>
        </w:rPr>
        <w:t>总结：拼音的力量与价值</w:t>
      </w:r>
    </w:p>
    <w:p w14:paraId="6DF8C8C6" w14:textId="77777777" w:rsidR="00993CDF" w:rsidRDefault="00993CDF">
      <w:pPr>
        <w:rPr>
          <w:rFonts w:hint="eastAsia"/>
        </w:rPr>
      </w:pPr>
      <w:r>
        <w:rPr>
          <w:rFonts w:hint="eastAsia"/>
        </w:rPr>
        <w:t>“温顺”的拼音不仅仅是一串字母和符号的组合，它是中华文化的一个小小缩影，承载着丰富的内涵和外延。从日常生活中的交流到学术研究，从国内教育到国际传播，拼音都在默默地发挥着不可替代的作用。因此，我们应当珍惜并善用这一宝贵的文化遗产，让它继续照亮更多人学习汉语的道路。</w:t>
      </w:r>
    </w:p>
    <w:p w14:paraId="09BB9DD3" w14:textId="77777777" w:rsidR="00993CDF" w:rsidRDefault="00993CDF">
      <w:pPr>
        <w:rPr>
          <w:rFonts w:hint="eastAsia"/>
        </w:rPr>
      </w:pPr>
    </w:p>
    <w:p w14:paraId="5A943B61" w14:textId="77777777" w:rsidR="00993CDF" w:rsidRDefault="00993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AF308" w14:textId="7DA2689D" w:rsidR="00F32232" w:rsidRDefault="00F32232"/>
    <w:sectPr w:rsidR="00F32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32"/>
    <w:rsid w:val="0050659F"/>
    <w:rsid w:val="00993CDF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EAF10-7D9F-4BC1-9351-B4D2E5D7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