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A3E2" w14:textId="77777777" w:rsidR="008D4DCB" w:rsidRDefault="008D4DCB">
      <w:pPr>
        <w:rPr>
          <w:rFonts w:hint="eastAsia"/>
        </w:rPr>
      </w:pPr>
    </w:p>
    <w:p w14:paraId="7538B1D6" w14:textId="77777777" w:rsidR="008D4DCB" w:rsidRDefault="008D4DCB">
      <w:pPr>
        <w:rPr>
          <w:rFonts w:hint="eastAsia"/>
        </w:rPr>
      </w:pPr>
      <w:r>
        <w:rPr>
          <w:rFonts w:hint="eastAsia"/>
        </w:rPr>
        <w:t>卧组词组和的拼音</w:t>
      </w:r>
    </w:p>
    <w:p w14:paraId="1E8E185B" w14:textId="77777777" w:rsidR="008D4DCB" w:rsidRDefault="008D4DCB">
      <w:pPr>
        <w:rPr>
          <w:rFonts w:hint="eastAsia"/>
        </w:rPr>
      </w:pPr>
      <w:r>
        <w:rPr>
          <w:rFonts w:hint="eastAsia"/>
        </w:rPr>
        <w:t>汉语中，“卧”字是一个非常有趣且具有丰富含义的汉字。它不仅在日常生活中广泛应用，而且在成语、诗词中也占据着重要的位置。本文将围绕“卧”字展开讨论，探索其组成的词汇及其拼音。</w:t>
      </w:r>
    </w:p>
    <w:p w14:paraId="2B7CFB66" w14:textId="77777777" w:rsidR="008D4DCB" w:rsidRDefault="008D4DCB">
      <w:pPr>
        <w:rPr>
          <w:rFonts w:hint="eastAsia"/>
        </w:rPr>
      </w:pPr>
    </w:p>
    <w:p w14:paraId="4D151BB4" w14:textId="77777777" w:rsidR="008D4DCB" w:rsidRDefault="008D4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66835" w14:textId="77777777" w:rsidR="008D4DCB" w:rsidRDefault="008D4DCB">
      <w:pPr>
        <w:rPr>
          <w:rFonts w:hint="eastAsia"/>
        </w:rPr>
      </w:pPr>
      <w:r>
        <w:rPr>
          <w:rFonts w:hint="eastAsia"/>
        </w:rPr>
        <w:t>卧的基本含义与用法</w:t>
      </w:r>
    </w:p>
    <w:p w14:paraId="52B4A8ED" w14:textId="77777777" w:rsidR="008D4DCB" w:rsidRDefault="008D4DCB">
      <w:pPr>
        <w:rPr>
          <w:rFonts w:hint="eastAsia"/>
        </w:rPr>
      </w:pPr>
      <w:r>
        <w:rPr>
          <w:rFonts w:hint="eastAsia"/>
        </w:rPr>
        <w:t>“卧”字的基本含义是指躺下休息或睡觉的动作。例如，“卧床”指的是躺在床上休息，而“卧室”则是指供人睡眠休息的房间。在拼音方面，“卧”的拼音是wò，属于第四声。这个发音清晰明确，易于学习和记忆。</w:t>
      </w:r>
    </w:p>
    <w:p w14:paraId="5489D62A" w14:textId="77777777" w:rsidR="008D4DCB" w:rsidRDefault="008D4DCB">
      <w:pPr>
        <w:rPr>
          <w:rFonts w:hint="eastAsia"/>
        </w:rPr>
      </w:pPr>
    </w:p>
    <w:p w14:paraId="17B3F0FF" w14:textId="77777777" w:rsidR="008D4DCB" w:rsidRDefault="008D4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C56C7" w14:textId="77777777" w:rsidR="008D4DCB" w:rsidRDefault="008D4DCB">
      <w:pPr>
        <w:rPr>
          <w:rFonts w:hint="eastAsia"/>
        </w:rPr>
      </w:pPr>
      <w:r>
        <w:rPr>
          <w:rFonts w:hint="eastAsia"/>
        </w:rPr>
        <w:t>含“卧”字的常用词语</w:t>
      </w:r>
    </w:p>
    <w:p w14:paraId="276FA106" w14:textId="77777777" w:rsidR="008D4DCB" w:rsidRDefault="008D4DCB">
      <w:pPr>
        <w:rPr>
          <w:rFonts w:hint="eastAsia"/>
        </w:rPr>
      </w:pPr>
      <w:r>
        <w:rPr>
          <w:rFonts w:hint="eastAsia"/>
        </w:rPr>
        <w:t>接下来，我们来看看一些含有“卧”字的常用词语。比如，“卧虎藏龙”，这个词用来形容隐藏着未被发现的人才或能力。“卧薪尝胆”则讲述了一个关于忍辱负重，最终取得成功的故事。这两个词都体现了“卧”字所蕴含的力量与隐喻意义。</w:t>
      </w:r>
    </w:p>
    <w:p w14:paraId="75DB7F58" w14:textId="77777777" w:rsidR="008D4DCB" w:rsidRDefault="008D4DCB">
      <w:pPr>
        <w:rPr>
          <w:rFonts w:hint="eastAsia"/>
        </w:rPr>
      </w:pPr>
    </w:p>
    <w:p w14:paraId="2B891673" w14:textId="77777777" w:rsidR="008D4DCB" w:rsidRDefault="008D4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A60F6" w14:textId="77777777" w:rsidR="008D4DCB" w:rsidRDefault="008D4DCB">
      <w:pPr>
        <w:rPr>
          <w:rFonts w:hint="eastAsia"/>
        </w:rPr>
      </w:pPr>
      <w:r>
        <w:rPr>
          <w:rFonts w:hint="eastAsia"/>
        </w:rPr>
        <w:t>“卧”字在文学作品中的应用</w:t>
      </w:r>
    </w:p>
    <w:p w14:paraId="2166B3B6" w14:textId="77777777" w:rsidR="008D4DCB" w:rsidRDefault="008D4DCB">
      <w:pPr>
        <w:rPr>
          <w:rFonts w:hint="eastAsia"/>
        </w:rPr>
      </w:pPr>
      <w:r>
        <w:rPr>
          <w:rFonts w:hint="eastAsia"/>
        </w:rPr>
        <w:t>在中国古典文学中，“卧”字同样扮演了重要角色。无论是唐诗宋词还是明清小说，“卧”字都被用来营造出一种宁静、深邃或是充满诗意的氛围。例如，在《红楼梦》中有这样一句：“黛玉卧病不起”，这句话通过使用“卧”字生动地描绘出了林黛玉生病时的状态，给读者留下了深刻的印象。</w:t>
      </w:r>
    </w:p>
    <w:p w14:paraId="034B57A8" w14:textId="77777777" w:rsidR="008D4DCB" w:rsidRDefault="008D4DCB">
      <w:pPr>
        <w:rPr>
          <w:rFonts w:hint="eastAsia"/>
        </w:rPr>
      </w:pPr>
    </w:p>
    <w:p w14:paraId="37B8628E" w14:textId="77777777" w:rsidR="008D4DCB" w:rsidRDefault="008D4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BF50E" w14:textId="77777777" w:rsidR="008D4DCB" w:rsidRDefault="008D4DCB">
      <w:pPr>
        <w:rPr>
          <w:rFonts w:hint="eastAsia"/>
        </w:rPr>
      </w:pPr>
      <w:r>
        <w:rPr>
          <w:rFonts w:hint="eastAsia"/>
        </w:rPr>
        <w:t>学习“卧”字的意义</w:t>
      </w:r>
    </w:p>
    <w:p w14:paraId="0EE70ADF" w14:textId="77777777" w:rsidR="008D4DCB" w:rsidRDefault="008D4DCB">
      <w:pPr>
        <w:rPr>
          <w:rFonts w:hint="eastAsia"/>
        </w:rPr>
      </w:pPr>
      <w:r>
        <w:rPr>
          <w:rFonts w:hint="eastAsia"/>
        </w:rPr>
        <w:t>对于汉语学习者来说，了解并掌握“卧”字及其组成词汇不仅能够帮助他们更好地理解汉语的魅力，还能增强他们的语言表达能力。通过对这些词汇的学习，可以更加深入地体会到汉语文化的博大精深。</w:t>
      </w:r>
    </w:p>
    <w:p w14:paraId="10763D91" w14:textId="77777777" w:rsidR="008D4DCB" w:rsidRDefault="008D4DCB">
      <w:pPr>
        <w:rPr>
          <w:rFonts w:hint="eastAsia"/>
        </w:rPr>
      </w:pPr>
    </w:p>
    <w:p w14:paraId="4E573E5F" w14:textId="77777777" w:rsidR="008D4DCB" w:rsidRDefault="008D4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75180" w14:textId="77777777" w:rsidR="008D4DCB" w:rsidRDefault="008D4DCB">
      <w:pPr>
        <w:rPr>
          <w:rFonts w:hint="eastAsia"/>
        </w:rPr>
      </w:pPr>
      <w:r>
        <w:rPr>
          <w:rFonts w:hint="eastAsia"/>
        </w:rPr>
        <w:t>最后的总结</w:t>
      </w:r>
    </w:p>
    <w:p w14:paraId="0CB79970" w14:textId="77777777" w:rsidR="008D4DCB" w:rsidRDefault="008D4DCB">
      <w:pPr>
        <w:rPr>
          <w:rFonts w:hint="eastAsia"/>
        </w:rPr>
      </w:pPr>
      <w:r>
        <w:rPr>
          <w:rFonts w:hint="eastAsia"/>
        </w:rPr>
        <w:t>“卧”字虽然简单，但它背后的文化内涵却是丰富多彩的。从日常生活到文学创作，从成语故事到古诗词，“卧”字无处不在。希望本文能够帮助读者更好地理解和运用这个充满魅力的汉字。</w:t>
      </w:r>
    </w:p>
    <w:p w14:paraId="022562C4" w14:textId="77777777" w:rsidR="008D4DCB" w:rsidRDefault="008D4DCB">
      <w:pPr>
        <w:rPr>
          <w:rFonts w:hint="eastAsia"/>
        </w:rPr>
      </w:pPr>
    </w:p>
    <w:p w14:paraId="1C9BFA3C" w14:textId="77777777" w:rsidR="008D4DCB" w:rsidRDefault="008D4D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08DD6" w14:textId="6F4A9DFE" w:rsidR="003E1453" w:rsidRDefault="003E1453"/>
    <w:sectPr w:rsidR="003E1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53"/>
    <w:rsid w:val="003E1453"/>
    <w:rsid w:val="0050659F"/>
    <w:rsid w:val="008D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CBE1B-C7BD-4D70-B550-30BEB576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4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4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4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4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4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4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4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4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4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4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4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4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4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4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