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E8EE" w14:textId="77777777" w:rsidR="00030E9B" w:rsidRDefault="00030E9B">
      <w:pPr>
        <w:rPr>
          <w:rFonts w:hint="eastAsia"/>
        </w:rPr>
      </w:pPr>
      <w:r>
        <w:rPr>
          <w:rFonts w:hint="eastAsia"/>
        </w:rPr>
        <w:t>偷懒的拼音怎么写：探索汉字背后的音韵学</w:t>
      </w:r>
    </w:p>
    <w:p w14:paraId="4C0DA650" w14:textId="77777777" w:rsidR="00030E9B" w:rsidRDefault="00030E9B">
      <w:pPr>
        <w:rPr>
          <w:rFonts w:hint="eastAsia"/>
        </w:rPr>
      </w:pPr>
      <w:r>
        <w:rPr>
          <w:rFonts w:hint="eastAsia"/>
        </w:rPr>
        <w:t>在汉语的世界里，每一个汉字都承载着独特的声音和意义。当我们提到“偷懒”这个词时，我们实际上是在探讨两个独立却又紧密相连的汉字：“偷”和“懒”。从音韵学的角度来看，“偷”的拼音是 tōu，而“懒”的拼音则是 lǎn。当这两个字组合在一起形成一个词语时，它们共同表达了一种行为或者态度——即不愿意付出应有的努力。</w:t>
      </w:r>
    </w:p>
    <w:p w14:paraId="4AA85C46" w14:textId="77777777" w:rsidR="00030E9B" w:rsidRDefault="00030E9B">
      <w:pPr>
        <w:rPr>
          <w:rFonts w:hint="eastAsia"/>
        </w:rPr>
      </w:pPr>
    </w:p>
    <w:p w14:paraId="7980A9C0" w14:textId="77777777" w:rsidR="00030E9B" w:rsidRDefault="00030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3367F" w14:textId="77777777" w:rsidR="00030E9B" w:rsidRDefault="00030E9B">
      <w:pPr>
        <w:rPr>
          <w:rFonts w:hint="eastAsia"/>
        </w:rPr>
      </w:pPr>
      <w:r>
        <w:rPr>
          <w:rFonts w:hint="eastAsia"/>
        </w:rPr>
        <w:t>从古至今的演变</w:t>
      </w:r>
    </w:p>
    <w:p w14:paraId="6E231471" w14:textId="77777777" w:rsidR="00030E9B" w:rsidRDefault="00030E9B">
      <w:pPr>
        <w:rPr>
          <w:rFonts w:hint="eastAsia"/>
        </w:rPr>
      </w:pPr>
      <w:r>
        <w:rPr>
          <w:rFonts w:hint="eastAsia"/>
        </w:rPr>
        <w:t>汉语作为世界上最古老的语言之一，其拼音系统经历了漫长的发展过程。现代汉语拼音方案是中华人民共和国成立后，为了推广普通话、提高识字率而在1958年正式公布的。在此之前，人们使用过不同的注音方法，比如直音法、反切法等。“偷懒”的拼音也随着时代的变迁，在不同的历史阶段有着各自的表现形式。但无论如何变化，tōu 和 lǎn 这两个读音始终保留了下来。</w:t>
      </w:r>
    </w:p>
    <w:p w14:paraId="3043A76F" w14:textId="77777777" w:rsidR="00030E9B" w:rsidRDefault="00030E9B">
      <w:pPr>
        <w:rPr>
          <w:rFonts w:hint="eastAsia"/>
        </w:rPr>
      </w:pPr>
    </w:p>
    <w:p w14:paraId="41DD12FF" w14:textId="77777777" w:rsidR="00030E9B" w:rsidRDefault="00030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A877BE6" w14:textId="77777777" w:rsidR="00030E9B" w:rsidRDefault="00030E9B">
      <w:pPr>
        <w:rPr>
          <w:rFonts w:hint="eastAsia"/>
        </w:rPr>
      </w:pPr>
      <w:r>
        <w:rPr>
          <w:rFonts w:hint="eastAsia"/>
        </w:rPr>
        <w:t>语音与文化背景</w:t>
      </w:r>
    </w:p>
    <w:p w14:paraId="7C8007E9" w14:textId="77777777" w:rsidR="00030E9B" w:rsidRDefault="00030E9B">
      <w:pPr>
        <w:rPr>
          <w:rFonts w:hint="eastAsia"/>
        </w:rPr>
      </w:pPr>
      <w:r>
        <w:rPr>
          <w:rFonts w:hint="eastAsia"/>
        </w:rPr>
        <w:t>了解一个词的发音不仅仅是为了能够正确地念出它，更重要的是通过声音去感受背后的文化底蕴。“偷懒”这个词汇在中国传统文化中往往带有负面含义，因为它暗示了对责任的逃避以及对社会贡献的减少。然而，在日常生活中，“偷懒”也可以被赋予轻松幽默的意义，成为人们调侃自己或他人偶尔放松心情的小玩笑。无论哪种情况，当我们说 tōu lǎn 时，都是在用一种特定的方式交流情感和思想。</w:t>
      </w:r>
    </w:p>
    <w:p w14:paraId="154CEB3D" w14:textId="77777777" w:rsidR="00030E9B" w:rsidRDefault="00030E9B">
      <w:pPr>
        <w:rPr>
          <w:rFonts w:hint="eastAsia"/>
        </w:rPr>
      </w:pPr>
    </w:p>
    <w:p w14:paraId="0ABEDBEA" w14:textId="77777777" w:rsidR="00030E9B" w:rsidRDefault="00030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7887D" w14:textId="77777777" w:rsidR="00030E9B" w:rsidRDefault="00030E9B">
      <w:pPr>
        <w:rPr>
          <w:rFonts w:hint="eastAsia"/>
        </w:rPr>
      </w:pPr>
      <w:r>
        <w:rPr>
          <w:rFonts w:hint="eastAsia"/>
        </w:rPr>
        <w:t>教育中的重要性</w:t>
      </w:r>
    </w:p>
    <w:p w14:paraId="3709E30D" w14:textId="77777777" w:rsidR="00030E9B" w:rsidRDefault="00030E9B">
      <w:pPr>
        <w:rPr>
          <w:rFonts w:hint="eastAsia"/>
        </w:rPr>
      </w:pPr>
      <w:r>
        <w:rPr>
          <w:rFonts w:hint="eastAsia"/>
        </w:rPr>
        <w:t>在学校里学习汉字及其对应的拼音是一项基本技能，对于孩子们来说尤其如此。掌握正确的拼音有助于提高阅读能力和口语表达水平。教师们会教导学生，“偷”字的第一声表示它的声调较高且平直；而“懒”字的第三声则意味着先降后升的变化。这样的训练不仅帮助学生们准确无误地说出每个单词，而且还能加深他们对语言结构的理解。在教授像“偷懒”这样具有明确道德色彩的词汇时，也是对学生进行品德教育的好机会。</w:t>
      </w:r>
    </w:p>
    <w:p w14:paraId="000B352C" w14:textId="77777777" w:rsidR="00030E9B" w:rsidRDefault="00030E9B">
      <w:pPr>
        <w:rPr>
          <w:rFonts w:hint="eastAsia"/>
        </w:rPr>
      </w:pPr>
    </w:p>
    <w:p w14:paraId="28A07780" w14:textId="77777777" w:rsidR="00030E9B" w:rsidRDefault="00030E9B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88A46" w14:textId="77777777" w:rsidR="00030E9B" w:rsidRDefault="00030E9B">
      <w:pPr>
        <w:rPr>
          <w:rFonts w:hint="eastAsia"/>
        </w:rPr>
      </w:pPr>
      <w:r>
        <w:rPr>
          <w:rFonts w:hint="eastAsia"/>
        </w:rPr>
        <w:t>最后的总结</w:t>
      </w:r>
    </w:p>
    <w:p w14:paraId="271C0307" w14:textId="77777777" w:rsidR="00030E9B" w:rsidRDefault="00030E9B">
      <w:pPr>
        <w:rPr>
          <w:rFonts w:hint="eastAsia"/>
        </w:rPr>
      </w:pPr>
      <w:r>
        <w:rPr>
          <w:rFonts w:hint="eastAsia"/>
        </w:rPr>
        <w:t>“偷懒”的拼音写作 tōu lǎn。虽然看似简单的四个字母加上声调符号，却蕴含着丰富的历史信息和文化价值。无论是追溯过去的演变历程，还是关注当下教育体系中的作用，又或者是思考它所反映的社会现象，这个小小的词语都能给我们带来许多启示。希望每位读者都能从中获得新的见解，并将这份知识传递给更多的人。</w:t>
      </w:r>
    </w:p>
    <w:p w14:paraId="1BFDB2C1" w14:textId="77777777" w:rsidR="00030E9B" w:rsidRDefault="00030E9B">
      <w:pPr>
        <w:rPr>
          <w:rFonts w:hint="eastAsia"/>
        </w:rPr>
      </w:pPr>
    </w:p>
    <w:p w14:paraId="3EFD8EEB" w14:textId="77777777" w:rsidR="00030E9B" w:rsidRDefault="00030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38F7C" w14:textId="6EBF611D" w:rsidR="000125B8" w:rsidRDefault="000125B8"/>
    <w:sectPr w:rsidR="0001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B8"/>
    <w:rsid w:val="000125B8"/>
    <w:rsid w:val="00030E9B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0BEA8-81CC-4DCE-B180-A4D3615C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