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ED27" w14:textId="77777777" w:rsidR="008C5CB7" w:rsidRDefault="008C5CB7">
      <w:pPr>
        <w:rPr>
          <w:rFonts w:hint="eastAsia"/>
        </w:rPr>
      </w:pPr>
      <w:r>
        <w:rPr>
          <w:rFonts w:hint="eastAsia"/>
        </w:rPr>
        <w:t>亭亭的拼音与意思</w:t>
      </w:r>
    </w:p>
    <w:p w14:paraId="04F9E59F" w14:textId="77777777" w:rsidR="008C5CB7" w:rsidRDefault="008C5CB7">
      <w:pPr>
        <w:rPr>
          <w:rFonts w:hint="eastAsia"/>
        </w:rPr>
      </w:pPr>
      <w:r>
        <w:rPr>
          <w:rFonts w:hint="eastAsia"/>
        </w:rPr>
        <w:t>“亭亭”一词在汉语中有着独特的韵味和美感，其拼音为 tíng tíng。这个词组由两个相同的字组成，在古代诗词和现代文学作品中频繁出现，用来形容物体或人物的姿态。它不仅描绘了形象，还传达了一种优雅、独立的意境。</w:t>
      </w:r>
    </w:p>
    <w:p w14:paraId="26F25395" w14:textId="77777777" w:rsidR="008C5CB7" w:rsidRDefault="008C5CB7">
      <w:pPr>
        <w:rPr>
          <w:rFonts w:hint="eastAsia"/>
        </w:rPr>
      </w:pPr>
    </w:p>
    <w:p w14:paraId="137D2CF6" w14:textId="77777777" w:rsidR="008C5CB7" w:rsidRDefault="008C5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35BEB" w14:textId="77777777" w:rsidR="008C5CB7" w:rsidRDefault="008C5CB7">
      <w:pPr>
        <w:rPr>
          <w:rFonts w:hint="eastAsia"/>
        </w:rPr>
      </w:pPr>
      <w:r>
        <w:rPr>
          <w:rFonts w:hint="eastAsia"/>
        </w:rPr>
        <w:t>“亭”的多重含义</w:t>
      </w:r>
    </w:p>
    <w:p w14:paraId="429D902D" w14:textId="77777777" w:rsidR="008C5CB7" w:rsidRDefault="008C5CB7">
      <w:pPr>
        <w:rPr>
          <w:rFonts w:hint="eastAsia"/>
        </w:rPr>
      </w:pPr>
      <w:r>
        <w:rPr>
          <w:rFonts w:hint="eastAsia"/>
        </w:rPr>
        <w:t>单看“亭”这个字，它的基本意义是指一种有顶无墙的小型建筑物，常见于园林、山间或路边，供行人休息之用。在中国传统建筑中，亭子是不可或缺的一部分，它们不仅是实用的休憩场所，更是一种艺术创作，反映了古人对自然和谐共生的理念。“亭”还有停歇的意思，象征着忙碌生活中的一刻宁静。</w:t>
      </w:r>
    </w:p>
    <w:p w14:paraId="68138A46" w14:textId="77777777" w:rsidR="008C5CB7" w:rsidRDefault="008C5CB7">
      <w:pPr>
        <w:rPr>
          <w:rFonts w:hint="eastAsia"/>
        </w:rPr>
      </w:pPr>
    </w:p>
    <w:p w14:paraId="08BFC3AD" w14:textId="77777777" w:rsidR="008C5CB7" w:rsidRDefault="008C5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12CFE" w14:textId="77777777" w:rsidR="008C5CB7" w:rsidRDefault="008C5CB7">
      <w:pPr>
        <w:rPr>
          <w:rFonts w:hint="eastAsia"/>
        </w:rPr>
      </w:pPr>
      <w:r>
        <w:rPr>
          <w:rFonts w:hint="eastAsia"/>
        </w:rPr>
        <w:t>叠字形式的独特魅力</w:t>
      </w:r>
    </w:p>
    <w:p w14:paraId="23583EE1" w14:textId="77777777" w:rsidR="008C5CB7" w:rsidRDefault="008C5CB7">
      <w:pPr>
        <w:rPr>
          <w:rFonts w:hint="eastAsia"/>
        </w:rPr>
      </w:pPr>
      <w:r>
        <w:rPr>
          <w:rFonts w:hint="eastAsia"/>
        </w:rPr>
        <w:t>当“亭”字以叠字的形式出现时，即成为“亭亭”，这种表达方式是中国语言文化中的一种特色。叠字可以增强词语的表现力，使描述更加生动形象。在这里，“亭亭”不仅仅指的是具体的亭子，而更多地是用来形容姿态优美、高耸直立的事物，如树木、花茎等，给人一种挺拔向上、清新脱俗的感觉。</w:t>
      </w:r>
    </w:p>
    <w:p w14:paraId="0780B58B" w14:textId="77777777" w:rsidR="008C5CB7" w:rsidRDefault="008C5CB7">
      <w:pPr>
        <w:rPr>
          <w:rFonts w:hint="eastAsia"/>
        </w:rPr>
      </w:pPr>
    </w:p>
    <w:p w14:paraId="658F24D3" w14:textId="77777777" w:rsidR="008C5CB7" w:rsidRDefault="008C5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CE8A5" w14:textId="77777777" w:rsidR="008C5CB7" w:rsidRDefault="008C5CB7">
      <w:pPr>
        <w:rPr>
          <w:rFonts w:hint="eastAsia"/>
        </w:rPr>
      </w:pPr>
      <w:r>
        <w:rPr>
          <w:rFonts w:hint="eastAsia"/>
        </w:rPr>
        <w:t>在文学中的应用</w:t>
      </w:r>
    </w:p>
    <w:p w14:paraId="334E1644" w14:textId="77777777" w:rsidR="008C5CB7" w:rsidRDefault="008C5CB7">
      <w:pPr>
        <w:rPr>
          <w:rFonts w:hint="eastAsia"/>
        </w:rPr>
      </w:pPr>
      <w:r>
        <w:rPr>
          <w:rFonts w:hint="eastAsia"/>
        </w:rPr>
        <w:t>在古典诗歌里，“亭亭”常被用来描绘女性的形象，寓意着女子身材婀娜多姿，举止端庄大方。例如，《诗经》中有“硕人其颀，衣锦褧衣。齐侯之子，卫侯之妻。”这里的“颀”字与“亭亭”有异曲同工之妙，都是形容人的体态修长优美。“亭亭”也出现在许多描写自然风光的诗句中，如“松下问童子，言师采药去。只在此山中，云深不知处。”这里虽未直接提到“亭亭”，但通过对环境的刻画，读者可以想象到那片森林中挺拔的松树。</w:t>
      </w:r>
    </w:p>
    <w:p w14:paraId="33B24EE3" w14:textId="77777777" w:rsidR="008C5CB7" w:rsidRDefault="008C5CB7">
      <w:pPr>
        <w:rPr>
          <w:rFonts w:hint="eastAsia"/>
        </w:rPr>
      </w:pPr>
    </w:p>
    <w:p w14:paraId="5D9CBB03" w14:textId="77777777" w:rsidR="008C5CB7" w:rsidRDefault="008C5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8D25C" w14:textId="77777777" w:rsidR="008C5CB7" w:rsidRDefault="008C5CB7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30225111" w14:textId="77777777" w:rsidR="008C5CB7" w:rsidRDefault="008C5CB7">
      <w:pPr>
        <w:rPr>
          <w:rFonts w:hint="eastAsia"/>
        </w:rPr>
      </w:pPr>
      <w:r>
        <w:rPr>
          <w:rFonts w:hint="eastAsia"/>
        </w:rPr>
        <w:t>进入现代社会，“亭亭”这一词汇依然保持着它的生命力，并且有了新的发展。除了沿袭传统的美好寓意外，它也开始用于品牌命名、文艺作品标题等方面，传递出一种追求卓越、与众不同的精神风貌。比如某些时尚品牌会选择“亭亭”作为名称，借此吸引消费者，传达品牌的独特品味；而在影视剧中，角色名字如果包含“亭亭”，往往暗示着该角色具有纯洁善良的性格特点。</w:t>
      </w:r>
    </w:p>
    <w:p w14:paraId="48B3302F" w14:textId="77777777" w:rsidR="008C5CB7" w:rsidRDefault="008C5CB7">
      <w:pPr>
        <w:rPr>
          <w:rFonts w:hint="eastAsia"/>
        </w:rPr>
      </w:pPr>
    </w:p>
    <w:p w14:paraId="168D2DB9" w14:textId="77777777" w:rsidR="008C5CB7" w:rsidRDefault="008C5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82B4D" w14:textId="77777777" w:rsidR="008C5CB7" w:rsidRDefault="008C5CB7">
      <w:pPr>
        <w:rPr>
          <w:rFonts w:hint="eastAsia"/>
        </w:rPr>
      </w:pPr>
      <w:r>
        <w:rPr>
          <w:rFonts w:hint="eastAsia"/>
        </w:rPr>
        <w:t>最后的总结</w:t>
      </w:r>
    </w:p>
    <w:p w14:paraId="4186DA95" w14:textId="77777777" w:rsidR="008C5CB7" w:rsidRDefault="008C5CB7">
      <w:pPr>
        <w:rPr>
          <w:rFonts w:hint="eastAsia"/>
        </w:rPr>
      </w:pPr>
      <w:r>
        <w:rPr>
          <w:rFonts w:hint="eastAsia"/>
        </w:rPr>
        <w:t>“亭亭”二字承载着深厚的文化底蕴，无论是从建筑学角度理解为小巧精致的亭子，还是从美学层面欣赏其描绘的人或物的姿态美，都体现了中华文化的博大精深。随着时代的变迁，虽然使用场景有所变化，但它所蕴含的那份优雅与独立的精神内核始终不变，继续感染着每一个热爱中文的人。</w:t>
      </w:r>
    </w:p>
    <w:p w14:paraId="5538B8C2" w14:textId="77777777" w:rsidR="008C5CB7" w:rsidRDefault="008C5CB7">
      <w:pPr>
        <w:rPr>
          <w:rFonts w:hint="eastAsia"/>
        </w:rPr>
      </w:pPr>
    </w:p>
    <w:p w14:paraId="4714C28F" w14:textId="77777777" w:rsidR="008C5CB7" w:rsidRDefault="008C5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D9292" w14:textId="7C14DAA4" w:rsidR="00C9225E" w:rsidRDefault="00C9225E"/>
    <w:sectPr w:rsidR="00C9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5E"/>
    <w:rsid w:val="0050659F"/>
    <w:rsid w:val="008C5CB7"/>
    <w:rsid w:val="00C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2C410-E06A-4E17-9D8B-8B411369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