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DC41" w14:textId="77777777" w:rsidR="00E52027" w:rsidRDefault="00E52027">
      <w:pPr>
        <w:rPr>
          <w:rFonts w:hint="eastAsia"/>
        </w:rPr>
      </w:pPr>
      <w:r>
        <w:rPr>
          <w:rFonts w:hint="eastAsia"/>
        </w:rPr>
        <w:t>亭亭的意思和拼音</w:t>
      </w:r>
    </w:p>
    <w:p w14:paraId="68DF453C" w14:textId="77777777" w:rsidR="00E52027" w:rsidRDefault="00E52027">
      <w:pPr>
        <w:rPr>
          <w:rFonts w:hint="eastAsia"/>
        </w:rPr>
      </w:pPr>
      <w:r>
        <w:rPr>
          <w:rFonts w:hint="eastAsia"/>
        </w:rPr>
        <w:t>“亭亭”一词在汉语中具有优美的意象，其拼音为 tíng tíng。这个词语常见于文学作品和日常生活中，用来描绘一种高耸、直立且优雅的姿态。亭亭的字面意义往往让人联想到孤立挺拔的物体，如树木、山峰或建筑，特别是那种独立而秀美的小亭子。它不仅限于描述具体的物态，还可以用来形容人的姿态或气质，例如女性的身姿婀娜、举止端庄时，也常用“亭亭玉立”来形容。</w:t>
      </w:r>
    </w:p>
    <w:p w14:paraId="595BF9F4" w14:textId="77777777" w:rsidR="00E52027" w:rsidRDefault="00E52027">
      <w:pPr>
        <w:rPr>
          <w:rFonts w:hint="eastAsia"/>
        </w:rPr>
      </w:pPr>
    </w:p>
    <w:p w14:paraId="2A447310" w14:textId="77777777" w:rsidR="00E52027" w:rsidRDefault="00E52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A2A8D" w14:textId="77777777" w:rsidR="00E52027" w:rsidRDefault="00E52027">
      <w:pPr>
        <w:rPr>
          <w:rFonts w:hint="eastAsia"/>
        </w:rPr>
      </w:pPr>
      <w:r>
        <w:rPr>
          <w:rFonts w:hint="eastAsia"/>
        </w:rPr>
        <w:t>亭亭的历史与文化背景</w:t>
      </w:r>
    </w:p>
    <w:p w14:paraId="1AAA5EB9" w14:textId="77777777" w:rsidR="00E52027" w:rsidRDefault="00E52027">
      <w:pPr>
        <w:rPr>
          <w:rFonts w:hint="eastAsia"/>
        </w:rPr>
      </w:pPr>
      <w:r>
        <w:rPr>
          <w:rFonts w:hint="eastAsia"/>
        </w:rPr>
        <w:t>追溯到古代，“亭亭”这个词已经在中国的文化长河中流传了数千年。在《诗经》这样的经典文献里，我们便能找到“有女同车，颜如舜华。将翱将翔，佩玉琼琚”的诗句，其中所传达的女性之美与“亭亭”之意相呼应。随着历史的发展，“亭亭”逐渐成为了一种审美标准，出现在众多诗词歌赋之中。无论是汉赋的华丽辞藻，还是唐诗宋词的精炼表达，都能看到“亭亭”所带来的视觉和情感上的共鸣。它反映了中国人对于自然和谐以及人类自身美好品质的追求。</w:t>
      </w:r>
    </w:p>
    <w:p w14:paraId="5233334E" w14:textId="77777777" w:rsidR="00E52027" w:rsidRDefault="00E52027">
      <w:pPr>
        <w:rPr>
          <w:rFonts w:hint="eastAsia"/>
        </w:rPr>
      </w:pPr>
    </w:p>
    <w:p w14:paraId="7D7E840E" w14:textId="77777777" w:rsidR="00E52027" w:rsidRDefault="00E52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C30C4" w14:textId="77777777" w:rsidR="00E52027" w:rsidRDefault="00E52027">
      <w:pPr>
        <w:rPr>
          <w:rFonts w:hint="eastAsia"/>
        </w:rPr>
      </w:pPr>
      <w:r>
        <w:rPr>
          <w:rFonts w:hint="eastAsia"/>
        </w:rPr>
        <w:t>亭亭在现代语境中的应用</w:t>
      </w:r>
    </w:p>
    <w:p w14:paraId="31522DBF" w14:textId="77777777" w:rsidR="00E52027" w:rsidRDefault="00E52027">
      <w:pPr>
        <w:rPr>
          <w:rFonts w:hint="eastAsia"/>
        </w:rPr>
      </w:pPr>
      <w:r>
        <w:rPr>
          <w:rFonts w:hint="eastAsia"/>
        </w:rPr>
        <w:t>进入现代社会后，“亭亭”依然保持着它的生命力，并且被赋予了更多元化的含义。除了继续作为形容词使用外，它还进入了品牌命名、产品设计等多个领域。比如，一些时尚品牌会选择“亭亭”作为系列名称，以传递出优雅、自信的品牌形象；而在园林景观设计中，设计师们也会刻意营造出“亭亭”之感，通过精心布置植物和建筑物来创造令人愉悦的空间体验。在网络语言里，“亭亭”有时也被用来表达对某人或某事物的高度赞美，成为了年轻人之间交流的新方式。</w:t>
      </w:r>
    </w:p>
    <w:p w14:paraId="197325E4" w14:textId="77777777" w:rsidR="00E52027" w:rsidRDefault="00E52027">
      <w:pPr>
        <w:rPr>
          <w:rFonts w:hint="eastAsia"/>
        </w:rPr>
      </w:pPr>
    </w:p>
    <w:p w14:paraId="0A7E417C" w14:textId="77777777" w:rsidR="00E52027" w:rsidRDefault="00E52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8E69E" w14:textId="77777777" w:rsidR="00E52027" w:rsidRDefault="00E52027">
      <w:pPr>
        <w:rPr>
          <w:rFonts w:hint="eastAsia"/>
        </w:rPr>
      </w:pPr>
      <w:r>
        <w:rPr>
          <w:rFonts w:hint="eastAsia"/>
        </w:rPr>
        <w:t>亭亭与其他相关词汇的比较</w:t>
      </w:r>
    </w:p>
    <w:p w14:paraId="4D47558E" w14:textId="77777777" w:rsidR="00E52027" w:rsidRDefault="00E52027">
      <w:pPr>
        <w:rPr>
          <w:rFonts w:hint="eastAsia"/>
        </w:rPr>
      </w:pPr>
      <w:r>
        <w:rPr>
          <w:rFonts w:hint="eastAsia"/>
        </w:rPr>
        <w:t>当我们谈论“亭亭”时，不可避免地会涉及到其他类似的词汇，如“袅袅”、“婷婷”等。虽然它们都含有描述优美形态的意思，但各自侧重点有所不同。“袅袅”更强调轻盈飘逸的感觉，适合用来描绘烟雾、柳条等柔软弯曲的事物；“婷婷”则更加注重女性的娇美与温柔，常用于形容年轻女子的仪态万千。相比之下，“亭亭”既包含了高度上的挺拔，又不失柔美的韵味，因此适用范围更为广泛。理解这些细微差别有助于我们在写作或口语</w:t>
      </w:r>
      <w:r>
        <w:rPr>
          <w:rFonts w:hint="eastAsia"/>
        </w:rPr>
        <w:lastRenderedPageBreak/>
        <w:t>表达中更加准确地选择合适的词汇。</w:t>
      </w:r>
    </w:p>
    <w:p w14:paraId="4945C01B" w14:textId="77777777" w:rsidR="00E52027" w:rsidRDefault="00E52027">
      <w:pPr>
        <w:rPr>
          <w:rFonts w:hint="eastAsia"/>
        </w:rPr>
      </w:pPr>
    </w:p>
    <w:p w14:paraId="38EA418E" w14:textId="77777777" w:rsidR="00E52027" w:rsidRDefault="00E52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69A13" w14:textId="77777777" w:rsidR="00E52027" w:rsidRDefault="00E52027">
      <w:pPr>
        <w:rPr>
          <w:rFonts w:hint="eastAsia"/>
        </w:rPr>
      </w:pPr>
      <w:r>
        <w:rPr>
          <w:rFonts w:hint="eastAsia"/>
        </w:rPr>
        <w:t>亭亭的艺术表现形式</w:t>
      </w:r>
    </w:p>
    <w:p w14:paraId="752B573A" w14:textId="77777777" w:rsidR="00E52027" w:rsidRDefault="00E52027">
      <w:pPr>
        <w:rPr>
          <w:rFonts w:hint="eastAsia"/>
        </w:rPr>
      </w:pPr>
      <w:r>
        <w:rPr>
          <w:rFonts w:hint="eastAsia"/>
        </w:rPr>
        <w:t>在艺术创作领域，“亭亭”不仅是灵感的源泉，更是艺术家们展现个人风格的重要元素。绘画作品中，画家可能会用细腻的笔触勾勒出一棵枝叶繁茂却依旧挺拔的松树，或者是一位站在古老庭院中央、身影修长的仕女。雕塑家则可能将石材或金属塑造成一座座造型独特的亭子，使其既能承载实际功能，又能成为城市景观的一部分。摄影爱好者也会捕捉那些在晨曦或夕阳下显得格外突出的景致，利用光影的变化来增强“亭亭”的视觉效果。“亭亭”作为一种美学概念，在不同的艺术形式中得到了丰富多彩的表现。</w:t>
      </w:r>
    </w:p>
    <w:p w14:paraId="11784B7E" w14:textId="77777777" w:rsidR="00E52027" w:rsidRDefault="00E52027">
      <w:pPr>
        <w:rPr>
          <w:rFonts w:hint="eastAsia"/>
        </w:rPr>
      </w:pPr>
    </w:p>
    <w:p w14:paraId="2348785C" w14:textId="77777777" w:rsidR="00E52027" w:rsidRDefault="00E52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D3118" w14:textId="77777777" w:rsidR="00E52027" w:rsidRDefault="00E52027">
      <w:pPr>
        <w:rPr>
          <w:rFonts w:hint="eastAsia"/>
        </w:rPr>
      </w:pPr>
      <w:r>
        <w:rPr>
          <w:rFonts w:hint="eastAsia"/>
        </w:rPr>
        <w:t>最后的总结：亭亭的魅力永恒</w:t>
      </w:r>
    </w:p>
    <w:p w14:paraId="3CE70261" w14:textId="77777777" w:rsidR="00E52027" w:rsidRDefault="00E52027">
      <w:pPr>
        <w:rPr>
          <w:rFonts w:hint="eastAsia"/>
        </w:rPr>
      </w:pPr>
      <w:r>
        <w:rPr>
          <w:rFonts w:hint="eastAsia"/>
        </w:rPr>
        <w:t>“亭亭”不仅仅是一个简单的汉语词汇，它背后蕴含着深厚的文化底蕴和广泛的现实意义。从古代文人的笔下走到今天的日常生活，“亭亭”始终保持着那份独特的魅力。它教会我们要像那独立的小亭一样，无论身处何方，都能够坚守自我，展现出最真实、最美的自己。在未来，“亭亭”将继续陪伴着我们，在生活的每一个角落散发光芒，见证更多的美丽瞬间。</w:t>
      </w:r>
    </w:p>
    <w:p w14:paraId="6041BD6D" w14:textId="77777777" w:rsidR="00E52027" w:rsidRDefault="00E52027">
      <w:pPr>
        <w:rPr>
          <w:rFonts w:hint="eastAsia"/>
        </w:rPr>
      </w:pPr>
    </w:p>
    <w:p w14:paraId="6DF3F783" w14:textId="77777777" w:rsidR="00E52027" w:rsidRDefault="00E520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C423D" w14:textId="550CFA87" w:rsidR="00450297" w:rsidRDefault="00450297"/>
    <w:sectPr w:rsidR="00450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97"/>
    <w:rsid w:val="00450297"/>
    <w:rsid w:val="0050659F"/>
    <w:rsid w:val="00E5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7149A-4999-486D-9D79-BE6A6C39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2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2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2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2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2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2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2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2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2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2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2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2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2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2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2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2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2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2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2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2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