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58EB5" w14:textId="77777777" w:rsidR="006F1A28" w:rsidRDefault="006F1A28">
      <w:pPr>
        <w:rPr>
          <w:rFonts w:hint="eastAsia"/>
        </w:rPr>
      </w:pPr>
      <w:r>
        <w:rPr>
          <w:rFonts w:hint="eastAsia"/>
        </w:rPr>
        <w:t>糖的拼音部首：甜美的符号</w:t>
      </w:r>
    </w:p>
    <w:p w14:paraId="58AC4887" w14:textId="77777777" w:rsidR="006F1A28" w:rsidRDefault="006F1A28">
      <w:pPr>
        <w:rPr>
          <w:rFonts w:hint="eastAsia"/>
        </w:rPr>
      </w:pPr>
      <w:r>
        <w:rPr>
          <w:rFonts w:hint="eastAsia"/>
        </w:rPr>
        <w:t>在汉字的世界里，每个字都像是一颗璀璨的明珠，而“糖”这个字则更带着一丝甜蜜的气息。它的拼音是táng，部首为“米”，这不仅象征着它与粮食的紧密联系，也暗示了其作为能量来源的重要角色。在中国的传统中，“米”部往往代表着谷物和食物，而糖正是从各种植物中提炼出来的甜美物质，为人们的生活增添了丰富的色彩。</w:t>
      </w:r>
    </w:p>
    <w:p w14:paraId="68B6EED7" w14:textId="77777777" w:rsidR="006F1A28" w:rsidRDefault="006F1A28">
      <w:pPr>
        <w:rPr>
          <w:rFonts w:hint="eastAsia"/>
        </w:rPr>
      </w:pPr>
    </w:p>
    <w:p w14:paraId="03D7504B" w14:textId="77777777" w:rsidR="006F1A28" w:rsidRDefault="006F1A28">
      <w:pPr>
        <w:rPr>
          <w:rFonts w:hint="eastAsia"/>
        </w:rPr>
      </w:pPr>
      <w:r>
        <w:rPr>
          <w:rFonts w:hint="eastAsia"/>
        </w:rPr>
        <w:t xml:space="preserve"> </w:t>
      </w:r>
    </w:p>
    <w:p w14:paraId="2D336CE0" w14:textId="77777777" w:rsidR="006F1A28" w:rsidRDefault="006F1A28">
      <w:pPr>
        <w:rPr>
          <w:rFonts w:hint="eastAsia"/>
        </w:rPr>
      </w:pPr>
      <w:r>
        <w:rPr>
          <w:rFonts w:hint="eastAsia"/>
        </w:rPr>
        <w:t>历史渊源：甜蜜的发现</w:t>
      </w:r>
    </w:p>
    <w:p w14:paraId="17BF5620" w14:textId="77777777" w:rsidR="006F1A28" w:rsidRDefault="006F1A28">
      <w:pPr>
        <w:rPr>
          <w:rFonts w:hint="eastAsia"/>
        </w:rPr>
      </w:pPr>
      <w:r>
        <w:rPr>
          <w:rFonts w:hint="eastAsia"/>
        </w:rPr>
        <w:t>追溯到远古时代，人类就已经开始享受自然界的甜味。最初，人们直接从蜂蜜或水果中获取甜味，随着文明的发展和技术的进步，人们学会了如何从甘蔗、甜菜等植物中提取糖分。在中国，制糖的历史可以回溯到汉朝，当时的技术已经相当成熟，糖成为了贵族们享用的奢侈品。随着时间的推移，制糖技术逐渐传播到了世界各地，糖也开始走进千家万户，成为日常生活中不可或缺的一部分。</w:t>
      </w:r>
    </w:p>
    <w:p w14:paraId="1B463CE3" w14:textId="77777777" w:rsidR="006F1A28" w:rsidRDefault="006F1A28">
      <w:pPr>
        <w:rPr>
          <w:rFonts w:hint="eastAsia"/>
        </w:rPr>
      </w:pPr>
    </w:p>
    <w:p w14:paraId="7482122D" w14:textId="77777777" w:rsidR="006F1A28" w:rsidRDefault="006F1A28">
      <w:pPr>
        <w:rPr>
          <w:rFonts w:hint="eastAsia"/>
        </w:rPr>
      </w:pPr>
      <w:r>
        <w:rPr>
          <w:rFonts w:hint="eastAsia"/>
        </w:rPr>
        <w:t xml:space="preserve"> </w:t>
      </w:r>
    </w:p>
    <w:p w14:paraId="4B2086AE" w14:textId="77777777" w:rsidR="006F1A28" w:rsidRDefault="006F1A28">
      <w:pPr>
        <w:rPr>
          <w:rFonts w:hint="eastAsia"/>
        </w:rPr>
      </w:pPr>
      <w:r>
        <w:rPr>
          <w:rFonts w:hint="eastAsia"/>
        </w:rPr>
        <w:t>文化意义：甜蜜的象征</w:t>
      </w:r>
    </w:p>
    <w:p w14:paraId="5DD03A4B" w14:textId="77777777" w:rsidR="006F1A28" w:rsidRDefault="006F1A28">
      <w:pPr>
        <w:rPr>
          <w:rFonts w:hint="eastAsia"/>
        </w:rPr>
      </w:pPr>
      <w:r>
        <w:rPr>
          <w:rFonts w:hint="eastAsia"/>
        </w:rPr>
        <w:t>在不同的文化和传统中，糖都有着独特的地位。在中国，糖不仅仅是一种调味品，更是节日庆典中必不可少的元素。例如，在春节期间，家庭会准备各种糖果来招待客人，寓意新的一年甜甜蜜蜜。而在婚礼上，红糖水更是象征着新婚夫妇的生活将如糖般甜蜜。糖还经常出现在诗歌、文学作品以及民间传说中，成为美好事物的代名词。</w:t>
      </w:r>
    </w:p>
    <w:p w14:paraId="300E3CB7" w14:textId="77777777" w:rsidR="006F1A28" w:rsidRDefault="006F1A28">
      <w:pPr>
        <w:rPr>
          <w:rFonts w:hint="eastAsia"/>
        </w:rPr>
      </w:pPr>
    </w:p>
    <w:p w14:paraId="74DCA25B" w14:textId="77777777" w:rsidR="006F1A28" w:rsidRDefault="006F1A28">
      <w:pPr>
        <w:rPr>
          <w:rFonts w:hint="eastAsia"/>
        </w:rPr>
      </w:pPr>
      <w:r>
        <w:rPr>
          <w:rFonts w:hint="eastAsia"/>
        </w:rPr>
        <w:t xml:space="preserve"> </w:t>
      </w:r>
    </w:p>
    <w:p w14:paraId="67672C24" w14:textId="77777777" w:rsidR="006F1A28" w:rsidRDefault="006F1A28">
      <w:pPr>
        <w:rPr>
          <w:rFonts w:hint="eastAsia"/>
        </w:rPr>
      </w:pPr>
      <w:r>
        <w:rPr>
          <w:rFonts w:hint="eastAsia"/>
        </w:rPr>
        <w:t>制造工艺：甜蜜的创造</w:t>
      </w:r>
    </w:p>
    <w:p w14:paraId="5905D290" w14:textId="77777777" w:rsidR="006F1A28" w:rsidRDefault="006F1A28">
      <w:pPr>
        <w:rPr>
          <w:rFonts w:hint="eastAsia"/>
        </w:rPr>
      </w:pPr>
      <w:r>
        <w:rPr>
          <w:rFonts w:hint="eastAsia"/>
        </w:rPr>
        <w:t>现代制糖工艺是一个复杂而又精细的过程，需要经过多道工序才能将原材料转化为纯净的糖晶体。甘蔗或甜菜被收割后送到工厂，通过清洗、切碎、压榨等步骤提取出汁液。汁液经过澄清、蒸发浓缩成糖浆，再经过结晶、离心分离等一系列处理，最终形成我们所熟知的白砂糖、红糖等不同类型的糖产品。每一步骤都需要严格控制温度、湿度等条件，以确保糖的质量和口感。</w:t>
      </w:r>
    </w:p>
    <w:p w14:paraId="74A0E986" w14:textId="77777777" w:rsidR="006F1A28" w:rsidRDefault="006F1A28">
      <w:pPr>
        <w:rPr>
          <w:rFonts w:hint="eastAsia"/>
        </w:rPr>
      </w:pPr>
    </w:p>
    <w:p w14:paraId="1356328F" w14:textId="77777777" w:rsidR="006F1A28" w:rsidRDefault="006F1A28">
      <w:pPr>
        <w:rPr>
          <w:rFonts w:hint="eastAsia"/>
        </w:rPr>
      </w:pPr>
      <w:r>
        <w:rPr>
          <w:rFonts w:hint="eastAsia"/>
        </w:rPr>
        <w:t xml:space="preserve"> </w:t>
      </w:r>
    </w:p>
    <w:p w14:paraId="2A33A16A" w14:textId="77777777" w:rsidR="006F1A28" w:rsidRDefault="006F1A28">
      <w:pPr>
        <w:rPr>
          <w:rFonts w:hint="eastAsia"/>
        </w:rPr>
      </w:pPr>
      <w:r>
        <w:rPr>
          <w:rFonts w:hint="eastAsia"/>
        </w:rPr>
        <w:t>健康影响：甜蜜的双刃剑</w:t>
      </w:r>
    </w:p>
    <w:p w14:paraId="1D9EEBBE" w14:textId="77777777" w:rsidR="006F1A28" w:rsidRDefault="006F1A28">
      <w:pPr>
        <w:rPr>
          <w:rFonts w:hint="eastAsia"/>
        </w:rPr>
      </w:pPr>
      <w:r>
        <w:rPr>
          <w:rFonts w:hint="eastAsia"/>
        </w:rPr>
        <w:t>尽管糖给人带来了无尽的愉悦感，但过量摄入却可能对健康造成负面影响。研究表明，长期高糖饮食容易导致肥胖、糖尿病等慢性疾病的发生。因此，近年来越来越多的人开始关注糖的摄入量，并选择更加健康的替代品。然而，适量地食用糖仍然可以为身体提供必要的能量，并且在适当的情况下，糖还能起到调节情绪、缓解压力的作用。所以，关键在于找到一个平衡点，既享受糖带来的快乐，又不至于损害健康。</w:t>
      </w:r>
    </w:p>
    <w:p w14:paraId="032CB949" w14:textId="77777777" w:rsidR="006F1A28" w:rsidRDefault="006F1A28">
      <w:pPr>
        <w:rPr>
          <w:rFonts w:hint="eastAsia"/>
        </w:rPr>
      </w:pPr>
    </w:p>
    <w:p w14:paraId="7BE4A061" w14:textId="77777777" w:rsidR="006F1A28" w:rsidRDefault="006F1A28">
      <w:pPr>
        <w:rPr>
          <w:rFonts w:hint="eastAsia"/>
        </w:rPr>
      </w:pPr>
      <w:r>
        <w:rPr>
          <w:rFonts w:hint="eastAsia"/>
        </w:rPr>
        <w:t xml:space="preserve"> </w:t>
      </w:r>
    </w:p>
    <w:p w14:paraId="7C667697" w14:textId="77777777" w:rsidR="006F1A28" w:rsidRDefault="006F1A28">
      <w:pPr>
        <w:rPr>
          <w:rFonts w:hint="eastAsia"/>
        </w:rPr>
      </w:pPr>
      <w:r>
        <w:rPr>
          <w:rFonts w:hint="eastAsia"/>
        </w:rPr>
        <w:t>未来展望：甜蜜的新篇章</w:t>
      </w:r>
    </w:p>
    <w:p w14:paraId="346C48DE" w14:textId="77777777" w:rsidR="006F1A28" w:rsidRDefault="006F1A28">
      <w:pPr>
        <w:rPr>
          <w:rFonts w:hint="eastAsia"/>
        </w:rPr>
      </w:pPr>
      <w:r>
        <w:rPr>
          <w:rFonts w:hint="eastAsia"/>
        </w:rPr>
        <w:t>随着科技的不断进步，制糖行业也在不断创新和发展。新型甜味剂的研发使得人们可以在减少热量摄入的同时依然享受到甜美的味道。环保意识的增强促使制糖企业更加注重可持续发展，采用绿色生产方式，减少对环境的影响。未来，我们可以期待更多种类丰富、品质优良的糖类产品出现，为人们的生活带来更多甜蜜的选择。“糖”的故事还将继续书写下去，为世界增添更多的甜蜜与幸福。</w:t>
      </w:r>
    </w:p>
    <w:p w14:paraId="268C4F0E" w14:textId="77777777" w:rsidR="006F1A28" w:rsidRDefault="006F1A28">
      <w:pPr>
        <w:rPr>
          <w:rFonts w:hint="eastAsia"/>
        </w:rPr>
      </w:pPr>
    </w:p>
    <w:p w14:paraId="730466E5" w14:textId="77777777" w:rsidR="006F1A28" w:rsidRDefault="006F1A28">
      <w:pPr>
        <w:rPr>
          <w:rFonts w:hint="eastAsia"/>
        </w:rPr>
      </w:pPr>
      <w:r>
        <w:rPr>
          <w:rFonts w:hint="eastAsia"/>
        </w:rPr>
        <w:t>本文是由每日作文网(2345lzwz.com)为大家创作</w:t>
      </w:r>
    </w:p>
    <w:p w14:paraId="629B0733" w14:textId="6FC1A5D9" w:rsidR="001C492C" w:rsidRDefault="001C492C"/>
    <w:sectPr w:rsidR="001C49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2C"/>
    <w:rsid w:val="001C492C"/>
    <w:rsid w:val="006F1A28"/>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DAC39D-CECE-4784-BB28-D93D008C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49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49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49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49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49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49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49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49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49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49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49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49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492C"/>
    <w:rPr>
      <w:rFonts w:cstheme="majorBidi"/>
      <w:color w:val="2F5496" w:themeColor="accent1" w:themeShade="BF"/>
      <w:sz w:val="28"/>
      <w:szCs w:val="28"/>
    </w:rPr>
  </w:style>
  <w:style w:type="character" w:customStyle="1" w:styleId="50">
    <w:name w:val="标题 5 字符"/>
    <w:basedOn w:val="a0"/>
    <w:link w:val="5"/>
    <w:uiPriority w:val="9"/>
    <w:semiHidden/>
    <w:rsid w:val="001C492C"/>
    <w:rPr>
      <w:rFonts w:cstheme="majorBidi"/>
      <w:color w:val="2F5496" w:themeColor="accent1" w:themeShade="BF"/>
      <w:sz w:val="24"/>
    </w:rPr>
  </w:style>
  <w:style w:type="character" w:customStyle="1" w:styleId="60">
    <w:name w:val="标题 6 字符"/>
    <w:basedOn w:val="a0"/>
    <w:link w:val="6"/>
    <w:uiPriority w:val="9"/>
    <w:semiHidden/>
    <w:rsid w:val="001C492C"/>
    <w:rPr>
      <w:rFonts w:cstheme="majorBidi"/>
      <w:b/>
      <w:bCs/>
      <w:color w:val="2F5496" w:themeColor="accent1" w:themeShade="BF"/>
    </w:rPr>
  </w:style>
  <w:style w:type="character" w:customStyle="1" w:styleId="70">
    <w:name w:val="标题 7 字符"/>
    <w:basedOn w:val="a0"/>
    <w:link w:val="7"/>
    <w:uiPriority w:val="9"/>
    <w:semiHidden/>
    <w:rsid w:val="001C492C"/>
    <w:rPr>
      <w:rFonts w:cstheme="majorBidi"/>
      <w:b/>
      <w:bCs/>
      <w:color w:val="595959" w:themeColor="text1" w:themeTint="A6"/>
    </w:rPr>
  </w:style>
  <w:style w:type="character" w:customStyle="1" w:styleId="80">
    <w:name w:val="标题 8 字符"/>
    <w:basedOn w:val="a0"/>
    <w:link w:val="8"/>
    <w:uiPriority w:val="9"/>
    <w:semiHidden/>
    <w:rsid w:val="001C492C"/>
    <w:rPr>
      <w:rFonts w:cstheme="majorBidi"/>
      <w:color w:val="595959" w:themeColor="text1" w:themeTint="A6"/>
    </w:rPr>
  </w:style>
  <w:style w:type="character" w:customStyle="1" w:styleId="90">
    <w:name w:val="标题 9 字符"/>
    <w:basedOn w:val="a0"/>
    <w:link w:val="9"/>
    <w:uiPriority w:val="9"/>
    <w:semiHidden/>
    <w:rsid w:val="001C492C"/>
    <w:rPr>
      <w:rFonts w:eastAsiaTheme="majorEastAsia" w:cstheme="majorBidi"/>
      <w:color w:val="595959" w:themeColor="text1" w:themeTint="A6"/>
    </w:rPr>
  </w:style>
  <w:style w:type="paragraph" w:styleId="a3">
    <w:name w:val="Title"/>
    <w:basedOn w:val="a"/>
    <w:next w:val="a"/>
    <w:link w:val="a4"/>
    <w:uiPriority w:val="10"/>
    <w:qFormat/>
    <w:rsid w:val="001C49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49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9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49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492C"/>
    <w:pPr>
      <w:spacing w:before="160"/>
      <w:jc w:val="center"/>
    </w:pPr>
    <w:rPr>
      <w:i/>
      <w:iCs/>
      <w:color w:val="404040" w:themeColor="text1" w:themeTint="BF"/>
    </w:rPr>
  </w:style>
  <w:style w:type="character" w:customStyle="1" w:styleId="a8">
    <w:name w:val="引用 字符"/>
    <w:basedOn w:val="a0"/>
    <w:link w:val="a7"/>
    <w:uiPriority w:val="29"/>
    <w:rsid w:val="001C492C"/>
    <w:rPr>
      <w:i/>
      <w:iCs/>
      <w:color w:val="404040" w:themeColor="text1" w:themeTint="BF"/>
    </w:rPr>
  </w:style>
  <w:style w:type="paragraph" w:styleId="a9">
    <w:name w:val="List Paragraph"/>
    <w:basedOn w:val="a"/>
    <w:uiPriority w:val="34"/>
    <w:qFormat/>
    <w:rsid w:val="001C492C"/>
    <w:pPr>
      <w:ind w:left="720"/>
      <w:contextualSpacing/>
    </w:pPr>
  </w:style>
  <w:style w:type="character" w:styleId="aa">
    <w:name w:val="Intense Emphasis"/>
    <w:basedOn w:val="a0"/>
    <w:uiPriority w:val="21"/>
    <w:qFormat/>
    <w:rsid w:val="001C492C"/>
    <w:rPr>
      <w:i/>
      <w:iCs/>
      <w:color w:val="2F5496" w:themeColor="accent1" w:themeShade="BF"/>
    </w:rPr>
  </w:style>
  <w:style w:type="paragraph" w:styleId="ab">
    <w:name w:val="Intense Quote"/>
    <w:basedOn w:val="a"/>
    <w:next w:val="a"/>
    <w:link w:val="ac"/>
    <w:uiPriority w:val="30"/>
    <w:qFormat/>
    <w:rsid w:val="001C49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492C"/>
    <w:rPr>
      <w:i/>
      <w:iCs/>
      <w:color w:val="2F5496" w:themeColor="accent1" w:themeShade="BF"/>
    </w:rPr>
  </w:style>
  <w:style w:type="character" w:styleId="ad">
    <w:name w:val="Intense Reference"/>
    <w:basedOn w:val="a0"/>
    <w:uiPriority w:val="32"/>
    <w:qFormat/>
    <w:rsid w:val="001C49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561</Characters>
  <Application>Microsoft Office Word</Application>
  <DocSecurity>0</DocSecurity>
  <Lines>26</Lines>
  <Paragraphs>17</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2025-04-20T13:58:00Z</dcterms:created>
  <dcterms:modified xsi:type="dcterms:W3CDTF">2025-04-20T13:58:00Z</dcterms:modified>
</cp:coreProperties>
</file>