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8024" w14:textId="77777777" w:rsidR="001D17F2" w:rsidRDefault="001D17F2">
      <w:pPr>
        <w:rPr>
          <w:rFonts w:hint="eastAsia"/>
        </w:rPr>
      </w:pPr>
      <w:r>
        <w:rPr>
          <w:rFonts w:hint="eastAsia"/>
        </w:rPr>
        <w:t>瘦弱脊背口罩的拼音：shòu ruò jǐ bèi kǒu zhào</w:t>
      </w:r>
    </w:p>
    <w:p w14:paraId="75CAAC87" w14:textId="77777777" w:rsidR="001D17F2" w:rsidRDefault="001D17F2">
      <w:pPr>
        <w:rPr>
          <w:rFonts w:hint="eastAsia"/>
        </w:rPr>
      </w:pPr>
      <w:r>
        <w:rPr>
          <w:rFonts w:hint="eastAsia"/>
        </w:rPr>
        <w:t>在当今全球化的时代，语言学习变得愈加重要。汉语作为世界上使用人数最多的语言之一，其拼音系统是学习汉语发音的重要工具。对于“瘦弱脊背口罩”这一串汉字来说，它的拼音是“shòu ruò jǐ bèi kǒu zhào”。每个字的拼音都代表着它独特的发音，而当它们组合在一起时，则构成了一个可能用于描述某人身体状况和防护装备的词汇。</w:t>
      </w:r>
    </w:p>
    <w:p w14:paraId="530B2009" w14:textId="77777777" w:rsidR="001D17F2" w:rsidRDefault="001D17F2">
      <w:pPr>
        <w:rPr>
          <w:rFonts w:hint="eastAsia"/>
        </w:rPr>
      </w:pPr>
    </w:p>
    <w:p w14:paraId="53B1FBA8" w14:textId="77777777" w:rsidR="001D17F2" w:rsidRDefault="001D17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A80C9" w14:textId="77777777" w:rsidR="001D17F2" w:rsidRDefault="001D17F2">
      <w:pPr>
        <w:rPr>
          <w:rFonts w:hint="eastAsia"/>
        </w:rPr>
      </w:pPr>
      <w:r>
        <w:rPr>
          <w:rFonts w:hint="eastAsia"/>
        </w:rPr>
        <w:t>理解每个汉字的含义</w:t>
      </w:r>
    </w:p>
    <w:p w14:paraId="521885A0" w14:textId="77777777" w:rsidR="001D17F2" w:rsidRDefault="001D17F2">
      <w:pPr>
        <w:rPr>
          <w:rFonts w:hint="eastAsia"/>
        </w:rPr>
      </w:pPr>
      <w:r>
        <w:rPr>
          <w:rFonts w:hint="eastAsia"/>
        </w:rPr>
        <w:t>“瘦弱”指的是一个人的身体较为纤细、缺乏肌肉或体力不足的状态；“脊背”是指人的背部，特别是从颈部到腰部的那一部分；“口罩”则是一种覆盖口鼻的小型织物或无纺布制品，主要用于阻挡灰尘、病菌或者在疫情期间保护自己和他人免受病毒侵害。将这几个词合起来，可以想象出一位体态消瘦且身体较弱的人佩戴着口罩的形象。</w:t>
      </w:r>
    </w:p>
    <w:p w14:paraId="3CEAE026" w14:textId="77777777" w:rsidR="001D17F2" w:rsidRDefault="001D17F2">
      <w:pPr>
        <w:rPr>
          <w:rFonts w:hint="eastAsia"/>
        </w:rPr>
      </w:pPr>
    </w:p>
    <w:p w14:paraId="0BB2DD1C" w14:textId="77777777" w:rsidR="001D17F2" w:rsidRDefault="001D17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1F0D5" w14:textId="77777777" w:rsidR="001D17F2" w:rsidRDefault="001D17F2">
      <w:pPr>
        <w:rPr>
          <w:rFonts w:hint="eastAsia"/>
        </w:rPr>
      </w:pPr>
      <w:r>
        <w:rPr>
          <w:rFonts w:hint="eastAsia"/>
        </w:rPr>
        <w:t>瘦弱脊背与健康意识</w:t>
      </w:r>
    </w:p>
    <w:p w14:paraId="249EC546" w14:textId="77777777" w:rsidR="001D17F2" w:rsidRDefault="001D17F2">
      <w:pPr>
        <w:rPr>
          <w:rFonts w:hint="eastAsia"/>
        </w:rPr>
      </w:pPr>
      <w:r>
        <w:rPr>
          <w:rFonts w:hint="eastAsia"/>
        </w:rPr>
        <w:t>随着健康意识的提升，人们越来越关注如何维持良好的身体状态。瘦弱的脊背可能是营养不良、过度劳累或者是某些慢性疾病的外在表现。为了改善这样的情况，保持均衡饮食、适量运动以及充足休息是非常重要的。在流感季节或是面对传染病威胁时，佩戴口罩成为了一种基本的预防措施，有助于减少呼吸道疾病的风险。</w:t>
      </w:r>
    </w:p>
    <w:p w14:paraId="59AFD21A" w14:textId="77777777" w:rsidR="001D17F2" w:rsidRDefault="001D17F2">
      <w:pPr>
        <w:rPr>
          <w:rFonts w:hint="eastAsia"/>
        </w:rPr>
      </w:pPr>
    </w:p>
    <w:p w14:paraId="57A7D8A2" w14:textId="77777777" w:rsidR="001D17F2" w:rsidRDefault="001D17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63B05" w14:textId="77777777" w:rsidR="001D17F2" w:rsidRDefault="001D17F2">
      <w:pPr>
        <w:rPr>
          <w:rFonts w:hint="eastAsia"/>
        </w:rPr>
      </w:pPr>
      <w:r>
        <w:rPr>
          <w:rFonts w:hint="eastAsia"/>
        </w:rPr>
        <w:t>口罩的作用及其发展</w:t>
      </w:r>
    </w:p>
    <w:p w14:paraId="4B8E3FE8" w14:textId="77777777" w:rsidR="001D17F2" w:rsidRDefault="001D17F2">
      <w:pPr>
        <w:rPr>
          <w:rFonts w:hint="eastAsia"/>
        </w:rPr>
      </w:pPr>
      <w:r>
        <w:rPr>
          <w:rFonts w:hint="eastAsia"/>
        </w:rPr>
        <w:t>口罩的历史可以追溯到很久以前，早期的口罩多为简单的布制，主要用以遮挡尘土。随着时间的发展，现代医学对空气净化和个人防护提出了更高的要求，口罩的设计和材料也日益精进。现今市面上有多种类型的口罩，如医用外科口罩、N95级别的防护口罩等，它们在过滤效率、贴合度等方面各有特点。对于那些拥有瘦弱脊背的人来说，选择合适的口罩不仅能提供必要的防护，还能帮助他们更好地融入社会活动。</w:t>
      </w:r>
    </w:p>
    <w:p w14:paraId="63A5A3B6" w14:textId="77777777" w:rsidR="001D17F2" w:rsidRDefault="001D17F2">
      <w:pPr>
        <w:rPr>
          <w:rFonts w:hint="eastAsia"/>
        </w:rPr>
      </w:pPr>
    </w:p>
    <w:p w14:paraId="114CC079" w14:textId="77777777" w:rsidR="001D17F2" w:rsidRDefault="001D17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A601F" w14:textId="77777777" w:rsidR="001D17F2" w:rsidRDefault="001D17F2">
      <w:pPr>
        <w:rPr>
          <w:rFonts w:hint="eastAsia"/>
        </w:rPr>
      </w:pPr>
      <w:r>
        <w:rPr>
          <w:rFonts w:hint="eastAsia"/>
        </w:rPr>
        <w:t>最后的总结</w:t>
      </w:r>
    </w:p>
    <w:p w14:paraId="20C59D96" w14:textId="77777777" w:rsidR="001D17F2" w:rsidRDefault="001D17F2">
      <w:pPr>
        <w:rPr>
          <w:rFonts w:hint="eastAsia"/>
        </w:rPr>
      </w:pPr>
      <w:r>
        <w:rPr>
          <w:rFonts w:hint="eastAsia"/>
        </w:rPr>
        <w:t>“瘦弱脊背口罩”的拼音虽然只是一个简单的语音表达，但它背后却蕴含了对人体健康的关怀和对公共卫生责任的理解。无论是维护个人身体健康还是履行社会责任，正确地认识和使用口罩都是不可或缺的一环。通过提高公众对健康生活方式的认识，我们可以共同构建一个更加安全和谐的社会环境。</w:t>
      </w:r>
    </w:p>
    <w:p w14:paraId="778122AB" w14:textId="77777777" w:rsidR="001D17F2" w:rsidRDefault="001D17F2">
      <w:pPr>
        <w:rPr>
          <w:rFonts w:hint="eastAsia"/>
        </w:rPr>
      </w:pPr>
    </w:p>
    <w:p w14:paraId="3DAC84E6" w14:textId="77777777" w:rsidR="001D17F2" w:rsidRDefault="001D1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C3D07" w14:textId="301C0304" w:rsidR="00A661E2" w:rsidRDefault="00A661E2"/>
    <w:sectPr w:rsidR="00A66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E2"/>
    <w:rsid w:val="001D17F2"/>
    <w:rsid w:val="00A661E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CD41E-8E26-48D4-B95A-25B784BC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449</Characters>
  <Application>Microsoft Office Word</Application>
  <DocSecurity>0</DocSecurity>
  <Lines>21</Lines>
  <Paragraphs>13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