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CA135" w14:textId="77777777" w:rsidR="00F1075D" w:rsidRDefault="00F1075D">
      <w:pPr>
        <w:rPr>
          <w:rFonts w:hint="eastAsia"/>
        </w:rPr>
      </w:pPr>
      <w:r>
        <w:rPr>
          <w:rFonts w:hint="eastAsia"/>
        </w:rPr>
        <w:t>他人有心予忖度之的拼音：Tā rén yǒu xīn, yǔ cǔn duó zhī</w:t>
      </w:r>
    </w:p>
    <w:p w14:paraId="4C7CE028" w14:textId="77777777" w:rsidR="00F1075D" w:rsidRDefault="00F1075D">
      <w:pPr>
        <w:rPr>
          <w:rFonts w:hint="eastAsia"/>
        </w:rPr>
      </w:pPr>
      <w:r>
        <w:rPr>
          <w:rFonts w:hint="eastAsia"/>
        </w:rPr>
        <w:t>在汉语的世界里，每一个汉字都像是一个神秘的小宇宙，蕴含着深厚的文化和历史。当我们提到“他人有心予忖度之”这句话时，我们实际上是在引用一句古语，它不仅体现了中国语言文字的魅力，更反映了古人对于人际关系、心理揣摩等方面的深刻见解。</w:t>
      </w:r>
    </w:p>
    <w:p w14:paraId="1B8690A9" w14:textId="77777777" w:rsidR="00F1075D" w:rsidRDefault="00F1075D">
      <w:pPr>
        <w:rPr>
          <w:rFonts w:hint="eastAsia"/>
        </w:rPr>
      </w:pPr>
    </w:p>
    <w:p w14:paraId="05D30CE8" w14:textId="77777777" w:rsidR="00F1075D" w:rsidRDefault="00F10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90DBC" w14:textId="77777777" w:rsidR="00F1075D" w:rsidRDefault="00F1075D">
      <w:pPr>
        <w:rPr>
          <w:rFonts w:hint="eastAsia"/>
        </w:rPr>
      </w:pPr>
      <w:r>
        <w:rPr>
          <w:rFonts w:hint="eastAsia"/>
        </w:rPr>
        <w:t>释义与背景</w:t>
      </w:r>
    </w:p>
    <w:p w14:paraId="79256AB3" w14:textId="77777777" w:rsidR="00F1075D" w:rsidRDefault="00F1075D">
      <w:pPr>
        <w:rPr>
          <w:rFonts w:hint="eastAsia"/>
        </w:rPr>
      </w:pPr>
      <w:r>
        <w:rPr>
          <w:rFonts w:hint="eastAsia"/>
        </w:rPr>
        <w:t>这句成语的意思是说，别人的心思难以猜测，即便是想要去揣测也未必能够准确理解对方的真实意图。此话出自《庄子·列御寇》：“夫为天下者，亦奚以异乎牧马者哉？亦去其害马者而已矣。吾闻庖丁解牛，所解数千牛矣，而刀刃若新发于硎；彼节者有间，而刀刃者无厚，以无厚入有间，恢恢乎其于游刃必有余地矣！是以十九年而刀刃若新发于硎。虽然，每至于族，吾见其难为，怵然为戒，视为止，行为迟，动刀甚微；謋然已解，如土委地。提刀而立，为之四顾，为之踌躇满志；善刀而藏之。”这里用的是比喻的方式，表达了一个深刻的道理：人的心思复杂多变，就像牛的身体结构一样，需要像庖丁解牛那样谨慎对待，才能避免误判。</w:t>
      </w:r>
    </w:p>
    <w:p w14:paraId="31F25341" w14:textId="77777777" w:rsidR="00F1075D" w:rsidRDefault="00F1075D">
      <w:pPr>
        <w:rPr>
          <w:rFonts w:hint="eastAsia"/>
        </w:rPr>
      </w:pPr>
    </w:p>
    <w:p w14:paraId="54DA8142" w14:textId="77777777" w:rsidR="00F1075D" w:rsidRDefault="00F10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C0607" w14:textId="77777777" w:rsidR="00F1075D" w:rsidRDefault="00F1075D">
      <w:pPr>
        <w:rPr>
          <w:rFonts w:hint="eastAsia"/>
        </w:rPr>
      </w:pPr>
      <w:r>
        <w:rPr>
          <w:rFonts w:hint="eastAsia"/>
        </w:rPr>
        <w:t>现实意义</w:t>
      </w:r>
    </w:p>
    <w:p w14:paraId="081EFDF8" w14:textId="77777777" w:rsidR="00F1075D" w:rsidRDefault="00F1075D">
      <w:pPr>
        <w:rPr>
          <w:rFonts w:hint="eastAsia"/>
        </w:rPr>
      </w:pPr>
      <w:r>
        <w:rPr>
          <w:rFonts w:hint="eastAsia"/>
        </w:rPr>
        <w:t>在现代社会中，“他人有心予忖度之”提醒我们要尊重他人的隐私和个人空间，不要轻易对他人做出评价或假设。每个人都有自己独特的经历和思维方式，这些因素共同塑造了一个人的行为模式和决策过程。因此，在处理人际关系时，我们应该保持开放的心态，尝试从不同的角度去理解和接纳他人。这也告诫我们在面对复杂的社会环境时，要培养自己的洞察力和判断力，学会区分真诚与虚伪，从而更好地保护自己不受伤害。</w:t>
      </w:r>
    </w:p>
    <w:p w14:paraId="68832141" w14:textId="77777777" w:rsidR="00F1075D" w:rsidRDefault="00F1075D">
      <w:pPr>
        <w:rPr>
          <w:rFonts w:hint="eastAsia"/>
        </w:rPr>
      </w:pPr>
    </w:p>
    <w:p w14:paraId="4DCD9CB8" w14:textId="77777777" w:rsidR="00F1075D" w:rsidRDefault="00F10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F726F" w14:textId="77777777" w:rsidR="00F1075D" w:rsidRDefault="00F1075D">
      <w:pPr>
        <w:rPr>
          <w:rFonts w:hint="eastAsia"/>
        </w:rPr>
      </w:pPr>
      <w:r>
        <w:rPr>
          <w:rFonts w:hint="eastAsia"/>
        </w:rPr>
        <w:t>文化影响</w:t>
      </w:r>
    </w:p>
    <w:p w14:paraId="51063C8A" w14:textId="77777777" w:rsidR="00F1075D" w:rsidRDefault="00F1075D">
      <w:pPr>
        <w:rPr>
          <w:rFonts w:hint="eastAsia"/>
        </w:rPr>
      </w:pPr>
      <w:r>
        <w:rPr>
          <w:rFonts w:hint="eastAsia"/>
        </w:rPr>
        <w:t>这句话不仅仅是一句简单的成语，它还承载着丰富的文化底蕴。在中国传统文化中，人们非常重视人际交往中的礼节和智慧。“他人有心予忖度之”的思想贯穿于儒家、道家等多家学派之中，成为指导人们行事的重要准则之一。这种观念也在文学作品、民间故事以及日常对话中频繁出现，逐渐深入人心，成为中华民族共有的精神财富。</w:t>
      </w:r>
    </w:p>
    <w:p w14:paraId="6B8A356A" w14:textId="77777777" w:rsidR="00F1075D" w:rsidRDefault="00F1075D">
      <w:pPr>
        <w:rPr>
          <w:rFonts w:hint="eastAsia"/>
        </w:rPr>
      </w:pPr>
    </w:p>
    <w:p w14:paraId="3D368426" w14:textId="77777777" w:rsidR="00F1075D" w:rsidRDefault="00F10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B7481" w14:textId="77777777" w:rsidR="00F1075D" w:rsidRDefault="00F1075D">
      <w:pPr>
        <w:rPr>
          <w:rFonts w:hint="eastAsia"/>
        </w:rPr>
      </w:pPr>
      <w:r>
        <w:rPr>
          <w:rFonts w:hint="eastAsia"/>
        </w:rPr>
        <w:t>最后的总结</w:t>
      </w:r>
    </w:p>
    <w:p w14:paraId="51EAB65B" w14:textId="77777777" w:rsidR="00F1075D" w:rsidRDefault="00F1075D">
      <w:pPr>
        <w:rPr>
          <w:rFonts w:hint="eastAsia"/>
        </w:rPr>
      </w:pPr>
      <w:r>
        <w:rPr>
          <w:rFonts w:hint="eastAsia"/>
        </w:rPr>
        <w:t>“他人有心予忖度之”的教诲至今仍然具有重要的现实意义。它教会我们尊重他人、理解他人，并且提醒我们要提高自身的认知能力和情商水平。在这个瞬息万变的时代背景下，这样的智慧显得尤为珍贵。希望每一位读者都能从中获得启发，将这份古老的智慧运用到实际生活中去，让我们的社会变得更加和谐美好。</w:t>
      </w:r>
    </w:p>
    <w:p w14:paraId="49557344" w14:textId="77777777" w:rsidR="00F1075D" w:rsidRDefault="00F1075D">
      <w:pPr>
        <w:rPr>
          <w:rFonts w:hint="eastAsia"/>
        </w:rPr>
      </w:pPr>
    </w:p>
    <w:p w14:paraId="53CCC0BF" w14:textId="77777777" w:rsidR="00F1075D" w:rsidRDefault="00F107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A6CA7" w14:textId="6E33C9AC" w:rsidR="00F47EE9" w:rsidRDefault="00F47EE9">
      <w:pPr>
        <w:rPr>
          <w:rFonts w:hint="eastAsia"/>
        </w:rPr>
      </w:pPr>
    </w:p>
    <w:sectPr w:rsidR="00F47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E9"/>
    <w:rsid w:val="00CC1080"/>
    <w:rsid w:val="00D61EA7"/>
    <w:rsid w:val="00F1075D"/>
    <w:rsid w:val="00F4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8A493-9380-449B-ADF3-87FB57D1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495</Characters>
  <Application>Microsoft Office Word</Application>
  <DocSecurity>0</DocSecurity>
  <Lines>21</Lines>
  <Paragraphs>11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2025-04-20T13:32:00Z</dcterms:created>
  <dcterms:modified xsi:type="dcterms:W3CDTF">2025-04-20T13:41:00Z</dcterms:modified>
</cp:coreProperties>
</file>